
<file path=[Content_Types].xml><?xml version="1.0" encoding="utf-8"?>
<Types xmlns="http://schemas.openxmlformats.org/package/2006/content-types">
  <Default Extension="gif" ContentType="image/gi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A87491A" w14:textId="77777777" w:rsidR="00A9062D" w:rsidRDefault="00A9062D"/>
    <w:p w14:paraId="330C61E2" w14:textId="77777777" w:rsidR="00A9062D" w:rsidRDefault="00A9062D" w:rsidP="00A9062D">
      <w:pPr>
        <w:jc w:val="center"/>
      </w:pPr>
      <w:r>
        <w:t>Ce guide de démarrage rapide présente en moins de 10 minutes la modélisation du pont thermique présenté ci-dessous :</w:t>
      </w:r>
    </w:p>
    <w:p w14:paraId="7D13E341" w14:textId="49DB9AE3" w:rsidR="00A9062D" w:rsidRDefault="00000000" w:rsidP="00A9062D">
      <w:pPr>
        <w:jc w:val="center"/>
      </w:pPr>
      <w:r>
        <w:rPr>
          <w:noProof/>
        </w:rPr>
        <w:pict w14:anchorId="212A6705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2074" type="#_x0000_t75" style="position:absolute;left:0;text-align:left;margin-left:178.7pt;margin-top:22.35pt;width:352.45pt;height:342.5pt;z-index:-251613696;mso-position-horizontal-relative:text;mso-position-vertical-relative:text">
            <v:imagedata r:id="rId7" o:title="Picture"/>
          </v:shape>
        </w:pict>
      </w:r>
    </w:p>
    <w:p w14:paraId="7F0231BD" w14:textId="4E2057F8" w:rsidR="00A9062D" w:rsidRDefault="00D21BA5" w:rsidP="00A9062D">
      <w:pPr>
        <w:jc w:val="center"/>
      </w:pPr>
      <w:r w:rsidRPr="00E614CD">
        <w:rPr>
          <w:noProof/>
          <w:color w:val="324B9B"/>
          <w:lang w:eastAsia="fr-FR"/>
        </w:rPr>
        <mc:AlternateContent>
          <mc:Choice Requires="wps">
            <w:drawing>
              <wp:anchor distT="0" distB="0" distL="114300" distR="114300" simplePos="0" relativeHeight="251637248" behindDoc="0" locked="0" layoutInCell="1" allowOverlap="1" wp14:anchorId="2F4430F6" wp14:editId="7CD8B612">
                <wp:simplePos x="0" y="0"/>
                <wp:positionH relativeFrom="column">
                  <wp:posOffset>6210300</wp:posOffset>
                </wp:positionH>
                <wp:positionV relativeFrom="paragraph">
                  <wp:posOffset>1031240</wp:posOffset>
                </wp:positionV>
                <wp:extent cx="1438275" cy="266700"/>
                <wp:effectExtent l="0" t="0" r="0" b="0"/>
                <wp:wrapNone/>
                <wp:docPr id="8" name="Zone de texte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38275" cy="2667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94B52EC" w14:textId="77777777" w:rsidR="00D21BA5" w:rsidRPr="00E614CD" w:rsidRDefault="00D21BA5" w:rsidP="00D21BA5">
                            <w:pPr>
                              <w:jc w:val="center"/>
                              <w:rPr>
                                <w:i/>
                                <w:color w:val="324B9B"/>
                                <w:sz w:val="22"/>
                              </w:rPr>
                            </w:pPr>
                            <w:r w:rsidRPr="00E614CD">
                              <w:rPr>
                                <w:i/>
                                <w:color w:val="324B9B"/>
                                <w:sz w:val="22"/>
                              </w:rPr>
                              <w:t>200 mm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2F4430F6" id="_x0000_t202" coordsize="21600,21600" o:spt="202" path="m,l,21600r21600,l21600,xe">
                <v:stroke joinstyle="miter"/>
                <v:path gradientshapeok="t" o:connecttype="rect"/>
              </v:shapetype>
              <v:shape id="Zone de texte 8" o:spid="_x0000_s1026" type="#_x0000_t202" style="position:absolute;left:0;text-align:left;margin-left:489pt;margin-top:81.2pt;width:113.25pt;height:21pt;z-index:251637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" filled="f" stroked="f" strokeweight=".5pt">
                <v:textbox>
                  <w:txbxContent>
                    <w:p w14:paraId="194B52EC" w14:textId="77777777" w:rsidR="00D21BA5" w:rsidRPr="00E614CD" w:rsidRDefault="00D21BA5" w:rsidP="00D21BA5">
                      <w:pPr>
                        <w:jc w:val="center"/>
                        <w:rPr>
                          <w:i/>
                          <w:color w:val="324B9B"/>
                          <w:sz w:val="22"/>
                        </w:rPr>
                      </w:pPr>
                      <w:r w:rsidRPr="00E614CD">
                        <w:rPr>
                          <w:i/>
                          <w:color w:val="324B9B"/>
                          <w:sz w:val="22"/>
                        </w:rPr>
                        <w:t>200 mm</w:t>
                      </w:r>
                    </w:p>
                  </w:txbxContent>
                </v:textbox>
              </v:shape>
            </w:pict>
          </mc:Fallback>
        </mc:AlternateContent>
      </w:r>
      <w:r w:rsidRPr="00E614CD">
        <w:rPr>
          <w:noProof/>
          <w:color w:val="324B9B"/>
          <w:lang w:eastAsia="fr-FR"/>
        </w:rPr>
        <mc:AlternateContent>
          <mc:Choice Requires="wps">
            <w:drawing>
              <wp:anchor distT="0" distB="0" distL="114300" distR="114300" simplePos="0" relativeHeight="251636224" behindDoc="0" locked="0" layoutInCell="1" allowOverlap="1" wp14:anchorId="20E91232" wp14:editId="07F92A4E">
                <wp:simplePos x="0" y="0"/>
                <wp:positionH relativeFrom="column">
                  <wp:posOffset>5181600</wp:posOffset>
                </wp:positionH>
                <wp:positionV relativeFrom="paragraph">
                  <wp:posOffset>2040890</wp:posOffset>
                </wp:positionV>
                <wp:extent cx="1438275" cy="266700"/>
                <wp:effectExtent l="0" t="0" r="0" b="0"/>
                <wp:wrapNone/>
                <wp:docPr id="7" name="Zone de texte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38275" cy="2667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719F19F" w14:textId="77777777" w:rsidR="00D21BA5" w:rsidRPr="00E614CD" w:rsidRDefault="00D21BA5" w:rsidP="00D21BA5">
                            <w:pPr>
                              <w:jc w:val="center"/>
                              <w:rPr>
                                <w:i/>
                                <w:color w:val="324B9B"/>
                                <w:sz w:val="22"/>
                              </w:rPr>
                            </w:pPr>
                            <w:r w:rsidRPr="00E614CD">
                              <w:rPr>
                                <w:i/>
                                <w:color w:val="324B9B"/>
                                <w:sz w:val="22"/>
                              </w:rPr>
                              <w:t>100 mm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0E91232" id="Zone de texte 7" o:spid="_x0000_s1027" type="#_x0000_t202" style="position:absolute;left:0;text-align:left;margin-left:408pt;margin-top:160.7pt;width:113.25pt;height:21pt;z-index:251636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" filled="f" stroked="f" strokeweight=".5pt">
                <v:textbox>
                  <w:txbxContent>
                    <w:p w14:paraId="4719F19F" w14:textId="77777777" w:rsidR="00D21BA5" w:rsidRPr="00E614CD" w:rsidRDefault="00D21BA5" w:rsidP="00D21BA5">
                      <w:pPr>
                        <w:jc w:val="center"/>
                        <w:rPr>
                          <w:i/>
                          <w:color w:val="324B9B"/>
                          <w:sz w:val="22"/>
                        </w:rPr>
                      </w:pPr>
                      <w:r w:rsidRPr="00E614CD">
                        <w:rPr>
                          <w:i/>
                          <w:color w:val="324B9B"/>
                          <w:sz w:val="22"/>
                        </w:rPr>
                        <w:t>100 mm</w:t>
                      </w:r>
                    </w:p>
                  </w:txbxContent>
                </v:textbox>
              </v:shape>
            </w:pict>
          </mc:Fallback>
        </mc:AlternateContent>
      </w:r>
      <w:r w:rsidR="00A9062D" w:rsidRPr="00E614CD">
        <w:rPr>
          <w:noProof/>
          <w:color w:val="324B9B"/>
          <w:lang w:eastAsia="fr-FR"/>
        </w:rPr>
        <mc:AlternateContent>
          <mc:Choice Requires="wps">
            <w:drawing>
              <wp:anchor distT="0" distB="0" distL="114300" distR="114300" simplePos="0" relativeHeight="251635200" behindDoc="0" locked="0" layoutInCell="1" allowOverlap="1" wp14:anchorId="4B1B10F2" wp14:editId="00BDAF42">
                <wp:simplePos x="0" y="0"/>
                <wp:positionH relativeFrom="column">
                  <wp:posOffset>6610350</wp:posOffset>
                </wp:positionH>
                <wp:positionV relativeFrom="paragraph">
                  <wp:posOffset>775970</wp:posOffset>
                </wp:positionV>
                <wp:extent cx="1438275" cy="266700"/>
                <wp:effectExtent l="0" t="0" r="0" b="0"/>
                <wp:wrapNone/>
                <wp:docPr id="6" name="Zone de texte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38275" cy="2667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1B24027" w14:textId="77777777" w:rsidR="00A9062D" w:rsidRPr="00E614CD" w:rsidRDefault="00A9062D" w:rsidP="00A9062D">
                            <w:pPr>
                              <w:rPr>
                                <w:color w:val="324B9B"/>
                              </w:rPr>
                            </w:pPr>
                            <w:r w:rsidRPr="00E614CD">
                              <w:rPr>
                                <w:color w:val="324B9B"/>
                              </w:rPr>
                              <w:t>Plâtre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B1B10F2" id="Zone de texte 6" o:spid="_x0000_s1028" type="#_x0000_t202" style="position:absolute;left:0;text-align:left;margin-left:520.5pt;margin-top:61.1pt;width:113.25pt;height:21pt;z-index:251635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" filled="f" stroked="f" strokeweight=".5pt">
                <v:textbox>
                  <w:txbxContent>
                    <w:p w14:paraId="31B24027" w14:textId="77777777" w:rsidR="00A9062D" w:rsidRPr="00E614CD" w:rsidRDefault="00A9062D" w:rsidP="00A9062D">
                      <w:pPr>
                        <w:rPr>
                          <w:color w:val="324B9B"/>
                        </w:rPr>
                      </w:pPr>
                      <w:r w:rsidRPr="00E614CD">
                        <w:rPr>
                          <w:color w:val="324B9B"/>
                        </w:rPr>
                        <w:t>Plâtre</w:t>
                      </w:r>
                    </w:p>
                  </w:txbxContent>
                </v:textbox>
              </v:shape>
            </w:pict>
          </mc:Fallback>
        </mc:AlternateContent>
      </w:r>
      <w:r w:rsidR="00A9062D" w:rsidRPr="00E614CD">
        <w:rPr>
          <w:noProof/>
          <w:color w:val="324B9B"/>
          <w:lang w:eastAsia="fr-FR"/>
        </w:rPr>
        <mc:AlternateContent>
          <mc:Choice Requires="wps">
            <w:drawing>
              <wp:anchor distT="0" distB="0" distL="114300" distR="114300" simplePos="0" relativeHeight="251634176" behindDoc="0" locked="0" layoutInCell="1" allowOverlap="1" wp14:anchorId="276D8D29" wp14:editId="1D2A7455">
                <wp:simplePos x="0" y="0"/>
                <wp:positionH relativeFrom="column">
                  <wp:posOffset>5276850</wp:posOffset>
                </wp:positionH>
                <wp:positionV relativeFrom="paragraph">
                  <wp:posOffset>1795145</wp:posOffset>
                </wp:positionV>
                <wp:extent cx="1438275" cy="266700"/>
                <wp:effectExtent l="0" t="0" r="0" b="0"/>
                <wp:wrapNone/>
                <wp:docPr id="5" name="Zone de text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38275" cy="2667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5EB033A" w14:textId="77777777" w:rsidR="00A9062D" w:rsidRPr="00E614CD" w:rsidRDefault="00A9062D">
                            <w:pPr>
                              <w:rPr>
                                <w:color w:val="324B9B"/>
                              </w:rPr>
                            </w:pPr>
                            <w:r w:rsidRPr="00E614CD">
                              <w:rPr>
                                <w:color w:val="324B9B"/>
                              </w:rPr>
                              <w:t>Laine de verre</w:t>
                            </w:r>
                          </w:p>
                          <w:p w14:paraId="73E79611" w14:textId="77777777" w:rsidR="00D21BA5" w:rsidRPr="00E614CD" w:rsidRDefault="00D21BA5">
                            <w:pPr>
                              <w:rPr>
                                <w:color w:val="324B9B"/>
                              </w:rPr>
                            </w:pPr>
                            <w:r w:rsidRPr="00E614CD">
                              <w:rPr>
                                <w:color w:val="324B9B"/>
                              </w:rPr>
                              <w:t>(100 mm)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76D8D29" id="Zone de texte 5" o:spid="_x0000_s1029" type="#_x0000_t202" style="position:absolute;left:0;text-align:left;margin-left:415.5pt;margin-top:141.35pt;width:113.25pt;height:21pt;z-index:251634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" filled="f" stroked="f" strokeweight=".5pt">
                <v:textbox>
                  <w:txbxContent>
                    <w:p w14:paraId="15EB033A" w14:textId="77777777" w:rsidR="00A9062D" w:rsidRPr="00E614CD" w:rsidRDefault="00A9062D">
                      <w:pPr>
                        <w:rPr>
                          <w:color w:val="324B9B"/>
                        </w:rPr>
                      </w:pPr>
                      <w:r w:rsidRPr="00E614CD">
                        <w:rPr>
                          <w:color w:val="324B9B"/>
                        </w:rPr>
                        <w:t>Laine de verre</w:t>
                      </w:r>
                    </w:p>
                    <w:p w14:paraId="73E79611" w14:textId="77777777" w:rsidR="00D21BA5" w:rsidRPr="00E614CD" w:rsidRDefault="00D21BA5">
                      <w:pPr>
                        <w:rPr>
                          <w:color w:val="324B9B"/>
                        </w:rPr>
                      </w:pPr>
                      <w:r w:rsidRPr="00E614CD">
                        <w:rPr>
                          <w:color w:val="324B9B"/>
                        </w:rPr>
                        <w:t>(100 mm)</w:t>
                      </w:r>
                    </w:p>
                  </w:txbxContent>
                </v:textbox>
              </v:shape>
            </w:pict>
          </mc:Fallback>
        </mc:AlternateContent>
      </w:r>
      <w:r w:rsidR="00A9062D" w:rsidRPr="00E614CD">
        <w:rPr>
          <w:noProof/>
          <w:color w:val="324B9B"/>
          <w:lang w:eastAsia="fr-FR"/>
        </w:rPr>
        <mc:AlternateContent>
          <mc:Choice Requires="wps">
            <w:drawing>
              <wp:anchor distT="0" distB="0" distL="114300" distR="114300" simplePos="0" relativeHeight="251631104" behindDoc="0" locked="0" layoutInCell="1" allowOverlap="1" wp14:anchorId="496A754A" wp14:editId="0B3F18B4">
                <wp:simplePos x="0" y="0"/>
                <wp:positionH relativeFrom="column">
                  <wp:posOffset>5772150</wp:posOffset>
                </wp:positionH>
                <wp:positionV relativeFrom="paragraph">
                  <wp:posOffset>661670</wp:posOffset>
                </wp:positionV>
                <wp:extent cx="857250" cy="209550"/>
                <wp:effectExtent l="38100" t="57150" r="19050" b="19050"/>
                <wp:wrapNone/>
                <wp:docPr id="3" name="Connecteur droit avec flèche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857250" cy="209550"/>
                        </a:xfrm>
                        <a:prstGeom prst="straightConnector1">
                          <a:avLst/>
                        </a:prstGeom>
                        <a:ln w="25400">
                          <a:solidFill>
                            <a:srgbClr val="324B9B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3BB3D3C4" id="_x0000_t32" coordsize="21600,21600" o:spt="32" o:oned="t" path="m,l21600,21600e" filled="f">
                <v:path arrowok="t" fillok="f" o:connecttype="none"/>
                <o:lock v:ext="edit" shapetype="t"/>
              </v:shapetype>
              <v:shape id="Connecteur droit avec flèche 3" o:spid="_x0000_s1026" type="#_x0000_t32" style="position:absolute;margin-left:454.5pt;margin-top:52.1pt;width:67.5pt;height:16.5pt;flip:x y;z-index:251631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" strokecolor="#324b9b" strokeweight="2pt">
                <v:stroke endarrow="open" joinstyle="miter"/>
              </v:shape>
            </w:pict>
          </mc:Fallback>
        </mc:AlternateContent>
      </w:r>
      <w:r w:rsidR="00A9062D" w:rsidRPr="00E614CD">
        <w:rPr>
          <w:noProof/>
          <w:color w:val="324B9B"/>
          <w:lang w:eastAsia="fr-FR"/>
        </w:rPr>
        <mc:AlternateContent>
          <mc:Choice Requires="wps">
            <w:drawing>
              <wp:anchor distT="0" distB="0" distL="114300" distR="114300" simplePos="0" relativeHeight="251632128" behindDoc="0" locked="0" layoutInCell="1" allowOverlap="1" wp14:anchorId="0B6595DF" wp14:editId="0EA35D3A">
                <wp:simplePos x="0" y="0"/>
                <wp:positionH relativeFrom="column">
                  <wp:posOffset>4486275</wp:posOffset>
                </wp:positionH>
                <wp:positionV relativeFrom="paragraph">
                  <wp:posOffset>1061720</wp:posOffset>
                </wp:positionV>
                <wp:extent cx="838200" cy="762000"/>
                <wp:effectExtent l="38100" t="38100" r="19050" b="19050"/>
                <wp:wrapNone/>
                <wp:docPr id="4" name="Connecteur droit avec flèche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838200" cy="762000"/>
                        </a:xfrm>
                        <a:prstGeom prst="straightConnector1">
                          <a:avLst/>
                        </a:prstGeom>
                        <a:ln w="25400">
                          <a:solidFill>
                            <a:srgbClr val="324B9B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4D5AF66" id="Connecteur droit avec flèche 4" o:spid="_x0000_s1026" type="#_x0000_t32" style="position:absolute;margin-left:353.25pt;margin-top:83.6pt;width:66pt;height:60pt;flip:x y;z-index:251632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" strokecolor="#324b9b" strokeweight="2pt">
                <v:stroke endarrow="open" joinstyle="miter"/>
              </v:shape>
            </w:pict>
          </mc:Fallback>
        </mc:AlternateContent>
      </w:r>
      <w:r w:rsidR="00A9062D">
        <w:br w:type="page"/>
      </w:r>
    </w:p>
    <w:p w14:paraId="123B2D0E" w14:textId="77777777" w:rsidR="009800DF" w:rsidRDefault="009800DF" w:rsidP="009800DF">
      <w:pPr>
        <w:jc w:val="center"/>
      </w:pPr>
    </w:p>
    <w:p w14:paraId="033C1C46" w14:textId="77777777" w:rsidR="009800DF" w:rsidRDefault="009800DF" w:rsidP="009800DF">
      <w:pPr>
        <w:jc w:val="center"/>
      </w:pPr>
      <w:r>
        <w:t>La modélisation du pont thermique est réalisée dans l’onglet « Modélisation » :</w:t>
      </w:r>
    </w:p>
    <w:p w14:paraId="34156706" w14:textId="0D47A249" w:rsidR="009800DF" w:rsidRDefault="002F0CEC" w:rsidP="009800DF">
      <w:pPr>
        <w:jc w:val="center"/>
      </w:pPr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704320" behindDoc="0" locked="0" layoutInCell="1" allowOverlap="1" wp14:anchorId="2711D7C8" wp14:editId="4BF7B382">
                <wp:simplePos x="0" y="0"/>
                <wp:positionH relativeFrom="column">
                  <wp:posOffset>3286125</wp:posOffset>
                </wp:positionH>
                <wp:positionV relativeFrom="paragraph">
                  <wp:posOffset>902335</wp:posOffset>
                </wp:positionV>
                <wp:extent cx="209550" cy="1114425"/>
                <wp:effectExtent l="76200" t="38100" r="19050" b="28575"/>
                <wp:wrapNone/>
                <wp:docPr id="9" name="Connecteur droit avec flèche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209550" cy="1114425"/>
                        </a:xfrm>
                        <a:prstGeom prst="straightConnector1">
                          <a:avLst/>
                        </a:prstGeom>
                        <a:ln w="25400">
                          <a:solidFill>
                            <a:srgbClr val="324B9B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A23E110" id="Connecteur droit avec flèche 9" o:spid="_x0000_s1026" type="#_x0000_t32" style="position:absolute;margin-left:258.75pt;margin-top:71.05pt;width:16.5pt;height:87.75pt;flip:x y;z-index:251704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" strokecolor="#324b9b" strokeweight="2pt">
                <v:stroke endarrow="open" joinstyle="miter"/>
              </v:shape>
            </w:pict>
          </mc:Fallback>
        </mc:AlternateContent>
      </w:r>
      <w:r w:rsidRPr="002F0CEC">
        <w:drawing>
          <wp:inline distT="0" distB="0" distL="0" distR="0" wp14:anchorId="0C733085" wp14:editId="3DBE0BCD">
            <wp:extent cx="8073390" cy="4758151"/>
            <wp:effectExtent l="0" t="0" r="3810" b="4445"/>
            <wp:docPr id="170056224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0056224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8079487" cy="47617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1E107F" w14:textId="5B933ABA" w:rsidR="009800DF" w:rsidRDefault="009800DF" w:rsidP="009800DF">
      <w:pPr>
        <w:jc w:val="center"/>
      </w:pPr>
    </w:p>
    <w:p w14:paraId="006BB547" w14:textId="637EA9DE" w:rsidR="009800DF" w:rsidRDefault="009800DF">
      <w:r>
        <w:br w:type="page"/>
      </w:r>
    </w:p>
    <w:p w14:paraId="3F160FCD" w14:textId="77777777" w:rsidR="001201FC" w:rsidRDefault="001201FC" w:rsidP="009800DF">
      <w:pPr>
        <w:jc w:val="center"/>
      </w:pPr>
    </w:p>
    <w:p w14:paraId="4C690F5A" w14:textId="77777777" w:rsidR="0007720A" w:rsidRDefault="0007720A" w:rsidP="009800DF">
      <w:pPr>
        <w:jc w:val="center"/>
      </w:pPr>
      <w:r>
        <w:t>L’onglet « Matériaux » propose différentes bibliothèques, avec un champ de recherche :</w:t>
      </w:r>
    </w:p>
    <w:p w14:paraId="757ED9DE" w14:textId="77777777" w:rsidR="0007720A" w:rsidRDefault="0007720A" w:rsidP="009800DF">
      <w:pPr>
        <w:jc w:val="center"/>
      </w:pPr>
    </w:p>
    <w:p w14:paraId="1E790240" w14:textId="52E74096" w:rsidR="0007720A" w:rsidRDefault="0099184D" w:rsidP="009800DF">
      <w:pPr>
        <w:jc w:val="center"/>
      </w:pPr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705344" behindDoc="0" locked="0" layoutInCell="1" allowOverlap="1" wp14:anchorId="409A015D" wp14:editId="78AE53D2">
                <wp:simplePos x="0" y="0"/>
                <wp:positionH relativeFrom="column">
                  <wp:posOffset>4823460</wp:posOffset>
                </wp:positionH>
                <wp:positionV relativeFrom="paragraph">
                  <wp:posOffset>698500</wp:posOffset>
                </wp:positionV>
                <wp:extent cx="1615440" cy="236220"/>
                <wp:effectExtent l="38100" t="76200" r="22860" b="30480"/>
                <wp:wrapNone/>
                <wp:docPr id="11" name="Connecteur droit avec flèche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1615440" cy="236220"/>
                        </a:xfrm>
                        <a:prstGeom prst="straightConnector1">
                          <a:avLst/>
                        </a:prstGeom>
                        <a:ln w="25400">
                          <a:solidFill>
                            <a:srgbClr val="324B9B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E00E6BD" id="Connecteur droit avec flèche 11" o:spid="_x0000_s1026" type="#_x0000_t32" style="position:absolute;margin-left:379.8pt;margin-top:55pt;width:127.2pt;height:18.6pt;flip:x y;z-index:251705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" strokecolor="#324b9b" strokeweight="2pt">
                <v:stroke endarrow="open" joinstyle="miter"/>
              </v:shape>
            </w:pict>
          </mc:Fallback>
        </mc:AlternateContent>
      </w:r>
      <w:r w:rsidR="0007720A"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720704" behindDoc="0" locked="0" layoutInCell="1" allowOverlap="1" wp14:anchorId="1903134B" wp14:editId="173BC524">
                <wp:simplePos x="0" y="0"/>
                <wp:positionH relativeFrom="column">
                  <wp:posOffset>6515100</wp:posOffset>
                </wp:positionH>
                <wp:positionV relativeFrom="paragraph">
                  <wp:posOffset>2145665</wp:posOffset>
                </wp:positionV>
                <wp:extent cx="1819275" cy="542925"/>
                <wp:effectExtent l="0" t="0" r="0" b="0"/>
                <wp:wrapNone/>
                <wp:docPr id="14" name="Zone de texte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19275" cy="5429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39D5718" w14:textId="77777777" w:rsidR="0007720A" w:rsidRPr="00986048" w:rsidRDefault="0007720A" w:rsidP="0007720A">
                            <w:pPr>
                              <w:rPr>
                                <w:color w:val="324B9B"/>
                              </w:rPr>
                            </w:pPr>
                            <w:r w:rsidRPr="00986048">
                              <w:rPr>
                                <w:color w:val="324B9B"/>
                              </w:rPr>
                              <w:t>Liste des matériaux filtrée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903134B" id="Zone de texte 14" o:spid="_x0000_s1030" type="#_x0000_t202" style="position:absolute;left:0;text-align:left;margin-left:513pt;margin-top:168.95pt;width:143.25pt;height:42.75pt;z-index:251720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" filled="f" stroked="f" strokeweight=".5pt">
                <v:textbox>
                  <w:txbxContent>
                    <w:p w14:paraId="239D5718" w14:textId="77777777" w:rsidR="0007720A" w:rsidRPr="00986048" w:rsidRDefault="0007720A" w:rsidP="0007720A">
                      <w:pPr>
                        <w:rPr>
                          <w:color w:val="324B9B"/>
                        </w:rPr>
                      </w:pPr>
                      <w:r w:rsidRPr="00986048">
                        <w:rPr>
                          <w:color w:val="324B9B"/>
                        </w:rPr>
                        <w:t>Liste des matériaux filtrée</w:t>
                      </w:r>
                    </w:p>
                  </w:txbxContent>
                </v:textbox>
              </v:shape>
            </w:pict>
          </mc:Fallback>
        </mc:AlternateContent>
      </w:r>
      <w:r w:rsidR="0007720A"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716608" behindDoc="0" locked="0" layoutInCell="1" allowOverlap="1" wp14:anchorId="15C64790" wp14:editId="7420E33F">
                <wp:simplePos x="0" y="0"/>
                <wp:positionH relativeFrom="column">
                  <wp:posOffset>6438900</wp:posOffset>
                </wp:positionH>
                <wp:positionV relativeFrom="paragraph">
                  <wp:posOffset>678815</wp:posOffset>
                </wp:positionV>
                <wp:extent cx="1819275" cy="542925"/>
                <wp:effectExtent l="0" t="0" r="0" b="0"/>
                <wp:wrapNone/>
                <wp:docPr id="12" name="Zone de texte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19275" cy="5429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4EF509E" w14:textId="77777777" w:rsidR="0007720A" w:rsidRPr="00986048" w:rsidRDefault="0007720A" w:rsidP="0007720A">
                            <w:pPr>
                              <w:rPr>
                                <w:color w:val="324B9B"/>
                              </w:rPr>
                            </w:pPr>
                            <w:r w:rsidRPr="00986048">
                              <w:rPr>
                                <w:color w:val="324B9B"/>
                              </w:rPr>
                              <w:t>Recherche du matériau « Plâtre »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5C64790" id="Zone de texte 12" o:spid="_x0000_s1031" type="#_x0000_t202" style="position:absolute;left:0;text-align:left;margin-left:507pt;margin-top:53.45pt;width:143.25pt;height:42.75pt;z-index:251716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" filled="f" stroked="f" strokeweight=".5pt">
                <v:textbox>
                  <w:txbxContent>
                    <w:p w14:paraId="64EF509E" w14:textId="77777777" w:rsidR="0007720A" w:rsidRPr="00986048" w:rsidRDefault="0007720A" w:rsidP="0007720A">
                      <w:pPr>
                        <w:rPr>
                          <w:color w:val="324B9B"/>
                        </w:rPr>
                      </w:pPr>
                      <w:r w:rsidRPr="00986048">
                        <w:rPr>
                          <w:color w:val="324B9B"/>
                        </w:rPr>
                        <w:t>Recherche du matériau « Plâtre »</w:t>
                      </w:r>
                    </w:p>
                  </w:txbxContent>
                </v:textbox>
              </v:shape>
            </w:pict>
          </mc:Fallback>
        </mc:AlternateContent>
      </w:r>
      <w:r w:rsidR="0007720A"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718656" behindDoc="0" locked="0" layoutInCell="1" allowOverlap="1" wp14:anchorId="0377E795" wp14:editId="2CBAD9A1">
                <wp:simplePos x="0" y="0"/>
                <wp:positionH relativeFrom="column">
                  <wp:posOffset>4972050</wp:posOffset>
                </wp:positionH>
                <wp:positionV relativeFrom="paragraph">
                  <wp:posOffset>2364740</wp:posOffset>
                </wp:positionV>
                <wp:extent cx="1533525" cy="45719"/>
                <wp:effectExtent l="38100" t="76200" r="28575" b="69215"/>
                <wp:wrapNone/>
                <wp:docPr id="13" name="Connecteur droit avec flèche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1533525" cy="45719"/>
                        </a:xfrm>
                        <a:prstGeom prst="straightConnector1">
                          <a:avLst/>
                        </a:prstGeom>
                        <a:ln w="25400">
                          <a:solidFill>
                            <a:srgbClr val="324B9B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B3D3EC3" id="Connecteur droit avec flèche 13" o:spid="_x0000_s1026" type="#_x0000_t32" style="position:absolute;margin-left:391.5pt;margin-top:186.2pt;width:120.75pt;height:3.6pt;flip:x y;z-index:251718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" strokecolor="#324b9b" strokeweight="2pt">
                <v:stroke endarrow="open" joinstyle="miter"/>
              </v:shape>
            </w:pict>
          </mc:Fallback>
        </mc:AlternateContent>
      </w:r>
      <w:r w:rsidRPr="0099184D">
        <w:drawing>
          <wp:inline distT="0" distB="0" distL="0" distR="0" wp14:anchorId="6BB4EBED" wp14:editId="16CBD4FE">
            <wp:extent cx="2667231" cy="3475021"/>
            <wp:effectExtent l="0" t="0" r="0" b="0"/>
            <wp:docPr id="299910120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991012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667231" cy="34750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581A9B" w14:textId="77777777" w:rsidR="0007720A" w:rsidRDefault="0007720A">
      <w:r>
        <w:br w:type="page"/>
      </w:r>
    </w:p>
    <w:p w14:paraId="06017F7C" w14:textId="77777777" w:rsidR="0007720A" w:rsidRDefault="0007720A" w:rsidP="009800DF">
      <w:pPr>
        <w:jc w:val="center"/>
      </w:pPr>
    </w:p>
    <w:p w14:paraId="02845CFE" w14:textId="77777777" w:rsidR="0007720A" w:rsidRDefault="0007720A" w:rsidP="009800DF">
      <w:pPr>
        <w:jc w:val="center"/>
      </w:pPr>
      <w:r>
        <w:t>En double-cliquant sur un matériau, il est possible d’éditer ses propriétés.</w:t>
      </w:r>
      <w:r>
        <w:br/>
        <w:t>En double-cliquant sur la couleur, une boîte d’édition permet de modifier la couleur du matériau.</w:t>
      </w:r>
    </w:p>
    <w:p w14:paraId="2AF01E71" w14:textId="77777777" w:rsidR="0007720A" w:rsidRDefault="0007720A" w:rsidP="009800DF">
      <w:pPr>
        <w:jc w:val="center"/>
      </w:pPr>
    </w:p>
    <w:p w14:paraId="58CCA84C" w14:textId="0EB0BF02" w:rsidR="0007720A" w:rsidRDefault="00E81949" w:rsidP="009800DF">
      <w:pPr>
        <w:jc w:val="center"/>
      </w:pPr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702272" behindDoc="0" locked="0" layoutInCell="1" allowOverlap="1" wp14:anchorId="1BA454DF" wp14:editId="2BCBFEB8">
                <wp:simplePos x="0" y="0"/>
                <wp:positionH relativeFrom="column">
                  <wp:posOffset>830581</wp:posOffset>
                </wp:positionH>
                <wp:positionV relativeFrom="paragraph">
                  <wp:posOffset>2921635</wp:posOffset>
                </wp:positionV>
                <wp:extent cx="864870" cy="735330"/>
                <wp:effectExtent l="0" t="0" r="68580" b="64770"/>
                <wp:wrapNone/>
                <wp:docPr id="15" name="Connecteur droit avec flèche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864870" cy="735330"/>
                        </a:xfrm>
                        <a:prstGeom prst="straightConnector1">
                          <a:avLst/>
                        </a:prstGeom>
                        <a:ln w="25400">
                          <a:solidFill>
                            <a:srgbClr val="324B9B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5CB446B" id="Connecteur droit avec flèche 15" o:spid="_x0000_s1026" type="#_x0000_t32" style="position:absolute;margin-left:65.4pt;margin-top:230.05pt;width:68.1pt;height:57.9pt;z-index:251702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" strokecolor="#324b9b" strokeweight="2pt">
                <v:stroke endarrow="open" joinstyle="miter"/>
              </v:shape>
            </w:pict>
          </mc:Fallback>
        </mc:AlternateContent>
      </w:r>
      <w:r w:rsidR="00986048"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 wp14:anchorId="272521B3" wp14:editId="543EC703">
                <wp:simplePos x="0" y="0"/>
                <wp:positionH relativeFrom="column">
                  <wp:posOffset>6211018</wp:posOffset>
                </wp:positionH>
                <wp:positionV relativeFrom="paragraph">
                  <wp:posOffset>1508413</wp:posOffset>
                </wp:positionV>
                <wp:extent cx="2700068" cy="609060"/>
                <wp:effectExtent l="38100" t="0" r="24130" b="95885"/>
                <wp:wrapNone/>
                <wp:docPr id="16" name="Connecteur droit avec flèche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2700068" cy="609060"/>
                        </a:xfrm>
                        <a:prstGeom prst="straightConnector1">
                          <a:avLst/>
                        </a:prstGeom>
                        <a:ln w="25400">
                          <a:solidFill>
                            <a:srgbClr val="324B9B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F1C7A64" id="Connecteur droit avec flèche 16" o:spid="_x0000_s1026" type="#_x0000_t32" style="position:absolute;margin-left:489.05pt;margin-top:118.75pt;width:212.6pt;height:47.95pt;flip:x;z-index:251696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" strokecolor="#324b9b" strokeweight="2pt">
                <v:stroke endarrow="open" joinstyle="miter"/>
              </v:shape>
            </w:pict>
          </mc:Fallback>
        </mc:AlternateContent>
      </w:r>
      <w:r w:rsidR="0007720A"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700224" behindDoc="0" locked="0" layoutInCell="1" allowOverlap="1" wp14:anchorId="2737B3C5" wp14:editId="622E785A">
                <wp:simplePos x="0" y="0"/>
                <wp:positionH relativeFrom="column">
                  <wp:posOffset>8912800</wp:posOffset>
                </wp:positionH>
                <wp:positionV relativeFrom="paragraph">
                  <wp:posOffset>1085910</wp:posOffset>
                </wp:positionV>
                <wp:extent cx="1304925" cy="809625"/>
                <wp:effectExtent l="0" t="0" r="0" b="0"/>
                <wp:wrapNone/>
                <wp:docPr id="18" name="Zone de texte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04925" cy="8096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43D8F99" w14:textId="77777777" w:rsidR="0007720A" w:rsidRPr="00986048" w:rsidRDefault="0007720A" w:rsidP="0007720A">
                            <w:pPr>
                              <w:rPr>
                                <w:color w:val="324B9B"/>
                              </w:rPr>
                            </w:pPr>
                            <w:r w:rsidRPr="00986048">
                              <w:rPr>
                                <w:color w:val="324B9B"/>
                              </w:rPr>
                              <w:t>Sélection de la couleur du matériau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737B3C5" id="Zone de texte 18" o:spid="_x0000_s1032" type="#_x0000_t202" style="position:absolute;left:0;text-align:left;margin-left:701.8pt;margin-top:85.5pt;width:102.75pt;height:63.75pt;z-index:251700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" filled="f" stroked="f" strokeweight=".5pt">
                <v:textbox>
                  <w:txbxContent>
                    <w:p w14:paraId="043D8F99" w14:textId="77777777" w:rsidR="0007720A" w:rsidRPr="00986048" w:rsidRDefault="0007720A" w:rsidP="0007720A">
                      <w:pPr>
                        <w:rPr>
                          <w:color w:val="324B9B"/>
                        </w:rPr>
                      </w:pPr>
                      <w:r w:rsidRPr="00986048">
                        <w:rPr>
                          <w:color w:val="324B9B"/>
                        </w:rPr>
                        <w:t>Sélection de la couleur du matériau</w:t>
                      </w:r>
                    </w:p>
                  </w:txbxContent>
                </v:textbox>
              </v:shape>
            </w:pict>
          </mc:Fallback>
        </mc:AlternateContent>
      </w:r>
      <w:r w:rsidR="0007720A"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98176" behindDoc="0" locked="0" layoutInCell="1" allowOverlap="1" wp14:anchorId="39F09BCA" wp14:editId="0765A9C4">
                <wp:simplePos x="0" y="0"/>
                <wp:positionH relativeFrom="column">
                  <wp:posOffset>-1000125</wp:posOffset>
                </wp:positionH>
                <wp:positionV relativeFrom="paragraph">
                  <wp:posOffset>2628900</wp:posOffset>
                </wp:positionV>
                <wp:extent cx="1819275" cy="542925"/>
                <wp:effectExtent l="0" t="0" r="0" b="0"/>
                <wp:wrapNone/>
                <wp:docPr id="17" name="Zone de texte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19275" cy="5429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AFF5BE7" w14:textId="77777777" w:rsidR="0007720A" w:rsidRPr="00986048" w:rsidRDefault="0007720A" w:rsidP="0007720A">
                            <w:pPr>
                              <w:jc w:val="right"/>
                              <w:rPr>
                                <w:color w:val="324B9B"/>
                              </w:rPr>
                            </w:pPr>
                            <w:r w:rsidRPr="00986048">
                              <w:rPr>
                                <w:color w:val="324B9B"/>
                              </w:rPr>
                              <w:t>Propriétés du matériau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9F09BCA" id="Zone de texte 17" o:spid="_x0000_s1033" type="#_x0000_t202" style="position:absolute;left:0;text-align:left;margin-left:-78.75pt;margin-top:207pt;width:143.25pt;height:42.75pt;z-index:251698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" filled="f" stroked="f" strokeweight=".5pt">
                <v:textbox>
                  <w:txbxContent>
                    <w:p w14:paraId="3AFF5BE7" w14:textId="77777777" w:rsidR="0007720A" w:rsidRPr="00986048" w:rsidRDefault="0007720A" w:rsidP="0007720A">
                      <w:pPr>
                        <w:jc w:val="right"/>
                        <w:rPr>
                          <w:color w:val="324B9B"/>
                        </w:rPr>
                      </w:pPr>
                      <w:r w:rsidRPr="00986048">
                        <w:rPr>
                          <w:color w:val="324B9B"/>
                        </w:rPr>
                        <w:t>Propriétés du matériau</w:t>
                      </w:r>
                    </w:p>
                  </w:txbxContent>
                </v:textbox>
              </v:shape>
            </w:pict>
          </mc:Fallback>
        </mc:AlternateContent>
      </w:r>
      <w:r w:rsidRPr="00E81949">
        <w:drawing>
          <wp:inline distT="0" distB="0" distL="0" distR="0" wp14:anchorId="111858B4" wp14:editId="1A4DC01A">
            <wp:extent cx="7981950" cy="4671602"/>
            <wp:effectExtent l="0" t="0" r="0" b="0"/>
            <wp:docPr id="1237530847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37530847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7991451" cy="46771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6154E2" w14:textId="77777777" w:rsidR="0007720A" w:rsidRDefault="0007720A"/>
    <w:p w14:paraId="2C78E4B2" w14:textId="77777777" w:rsidR="00986048" w:rsidRDefault="00986048" w:rsidP="0007720A">
      <w:pPr>
        <w:jc w:val="center"/>
      </w:pPr>
    </w:p>
    <w:p w14:paraId="370243CF" w14:textId="77777777" w:rsidR="0007720A" w:rsidRPr="0007720A" w:rsidRDefault="0007720A" w:rsidP="0007720A">
      <w:pPr>
        <w:jc w:val="center"/>
      </w:pPr>
      <w:r>
        <w:t>En cliquant sur l’étoile d’un matériau, celui-ci devient un matériau favori.</w:t>
      </w:r>
      <w:r>
        <w:br/>
        <w:t>Les matériaux favoris sont affichés en début de liste.</w:t>
      </w:r>
      <w:r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br/>
      </w:r>
      <w:r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  <w:t>Les</w:t>
      </w:r>
    </w:p>
    <w:p w14:paraId="6CF030A4" w14:textId="0B4ED013" w:rsidR="0007720A" w:rsidRDefault="00C86233" w:rsidP="00C86233">
      <w:pPr>
        <w:jc w:val="center"/>
      </w:pPr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73005871" wp14:editId="7B5A2629">
                <wp:simplePos x="0" y="0"/>
                <wp:positionH relativeFrom="column">
                  <wp:posOffset>7319010</wp:posOffset>
                </wp:positionH>
                <wp:positionV relativeFrom="paragraph">
                  <wp:posOffset>2117725</wp:posOffset>
                </wp:positionV>
                <wp:extent cx="742950" cy="133350"/>
                <wp:effectExtent l="38100" t="0" r="19050" b="95250"/>
                <wp:wrapNone/>
                <wp:docPr id="23" name="Connecteur droit avec flèche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742950" cy="133350"/>
                        </a:xfrm>
                        <a:prstGeom prst="straightConnector1">
                          <a:avLst/>
                        </a:prstGeom>
                        <a:ln w="25400">
                          <a:solidFill>
                            <a:srgbClr val="324B9B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8E62173" id="Connecteur droit avec flèche 23" o:spid="_x0000_s1026" type="#_x0000_t32" style="position:absolute;margin-left:576.3pt;margin-top:166.75pt;width:58.5pt;height:10.5pt;flip:x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" strokecolor="#324b9b" strokeweight="2pt">
                <v:stroke endarrow="open" joinstyle="miter"/>
              </v:shape>
            </w:pict>
          </mc:Fallback>
        </mc:AlternateContent>
      </w:r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714560" behindDoc="0" locked="0" layoutInCell="1" allowOverlap="1" wp14:anchorId="71457514" wp14:editId="52D29813">
                <wp:simplePos x="0" y="0"/>
                <wp:positionH relativeFrom="column">
                  <wp:posOffset>8187690</wp:posOffset>
                </wp:positionH>
                <wp:positionV relativeFrom="paragraph">
                  <wp:posOffset>1833245</wp:posOffset>
                </wp:positionV>
                <wp:extent cx="1533525" cy="809625"/>
                <wp:effectExtent l="0" t="0" r="0" b="0"/>
                <wp:wrapNone/>
                <wp:docPr id="26" name="Zone de texte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33525" cy="8096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4FBEF6F" w14:textId="77777777" w:rsidR="0007720A" w:rsidRPr="00986048" w:rsidRDefault="0007720A" w:rsidP="0007720A">
                            <w:pPr>
                              <w:rPr>
                                <w:color w:val="324B9B"/>
                              </w:rPr>
                            </w:pPr>
                            <w:r w:rsidRPr="00986048">
                              <w:rPr>
                                <w:color w:val="324B9B"/>
                              </w:rPr>
                              <w:t>Matériaux favoris en début de liste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1457514" id="Zone de texte 26" o:spid="_x0000_s1034" type="#_x0000_t202" style="position:absolute;left:0;text-align:left;margin-left:644.7pt;margin-top:144.35pt;width:120.75pt;height:63.75pt;z-index:251714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" filled="f" stroked="f" strokeweight=".5pt">
                <v:textbox>
                  <w:txbxContent>
                    <w:p w14:paraId="44FBEF6F" w14:textId="77777777" w:rsidR="0007720A" w:rsidRPr="00986048" w:rsidRDefault="0007720A" w:rsidP="0007720A">
                      <w:pPr>
                        <w:rPr>
                          <w:color w:val="324B9B"/>
                        </w:rPr>
                      </w:pPr>
                      <w:r w:rsidRPr="00986048">
                        <w:rPr>
                          <w:color w:val="324B9B"/>
                        </w:rPr>
                        <w:t>Matériaux favoris en début de liste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1A7C9CA3" wp14:editId="4F1BDF81">
                <wp:simplePos x="0" y="0"/>
                <wp:positionH relativeFrom="column">
                  <wp:posOffset>5749290</wp:posOffset>
                </wp:positionH>
                <wp:positionV relativeFrom="paragraph">
                  <wp:posOffset>669925</wp:posOffset>
                </wp:positionV>
                <wp:extent cx="2312670" cy="80010"/>
                <wp:effectExtent l="19050" t="76200" r="11430" b="34290"/>
                <wp:wrapNone/>
                <wp:docPr id="22" name="Connecteur droit avec flèche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2312670" cy="80010"/>
                        </a:xfrm>
                        <a:prstGeom prst="straightConnector1">
                          <a:avLst/>
                        </a:prstGeom>
                        <a:ln w="25400">
                          <a:solidFill>
                            <a:srgbClr val="324B9B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940BD0B" id="Connecteur droit avec flèche 22" o:spid="_x0000_s1026" type="#_x0000_t32" style="position:absolute;margin-left:452.7pt;margin-top:52.75pt;width:182.1pt;height:6.3pt;flip:x y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" strokecolor="#324b9b" strokeweight="2pt">
                <v:stroke endarrow="open" joinstyle="miter"/>
              </v:shape>
            </w:pict>
          </mc:Fallback>
        </mc:AlternateContent>
      </w:r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94080" behindDoc="0" locked="0" layoutInCell="1" allowOverlap="1" wp14:anchorId="52956333" wp14:editId="380C8B0A">
                <wp:simplePos x="0" y="0"/>
                <wp:positionH relativeFrom="column">
                  <wp:posOffset>8211820</wp:posOffset>
                </wp:positionH>
                <wp:positionV relativeFrom="paragraph">
                  <wp:posOffset>460375</wp:posOffset>
                </wp:positionV>
                <wp:extent cx="1304925" cy="809625"/>
                <wp:effectExtent l="0" t="0" r="0" b="0"/>
                <wp:wrapNone/>
                <wp:docPr id="25" name="Zone de texte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04925" cy="8096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DEBE184" w14:textId="77777777" w:rsidR="0007720A" w:rsidRPr="00986048" w:rsidRDefault="0007720A" w:rsidP="0007720A">
                            <w:pPr>
                              <w:rPr>
                                <w:color w:val="324B9B"/>
                              </w:rPr>
                            </w:pPr>
                            <w:r w:rsidRPr="00986048">
                              <w:rPr>
                                <w:color w:val="324B9B"/>
                              </w:rPr>
                              <w:t>Effacement de la zone de recherche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2956333" id="Zone de texte 25" o:spid="_x0000_s1035" type="#_x0000_t202" style="position:absolute;left:0;text-align:left;margin-left:646.6pt;margin-top:36.25pt;width:102.75pt;height:63.75pt;z-index:251694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" filled="f" stroked="f" strokeweight=".5pt">
                <v:textbox>
                  <w:txbxContent>
                    <w:p w14:paraId="4DEBE184" w14:textId="77777777" w:rsidR="0007720A" w:rsidRPr="00986048" w:rsidRDefault="0007720A" w:rsidP="0007720A">
                      <w:pPr>
                        <w:rPr>
                          <w:color w:val="324B9B"/>
                        </w:rPr>
                      </w:pPr>
                      <w:r w:rsidRPr="00986048">
                        <w:rPr>
                          <w:color w:val="324B9B"/>
                        </w:rPr>
                        <w:t>Effacement de la zone de recherche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14208" behindDoc="0" locked="0" layoutInCell="1" allowOverlap="1" wp14:anchorId="2A6EE814" wp14:editId="49DBAB15">
                <wp:simplePos x="0" y="0"/>
                <wp:positionH relativeFrom="column">
                  <wp:posOffset>1699260</wp:posOffset>
                </wp:positionH>
                <wp:positionV relativeFrom="paragraph">
                  <wp:posOffset>1588135</wp:posOffset>
                </wp:positionV>
                <wp:extent cx="2141220" cy="693420"/>
                <wp:effectExtent l="0" t="0" r="49530" b="87630"/>
                <wp:wrapNone/>
                <wp:docPr id="21" name="Connecteur droit avec flèche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141220" cy="693420"/>
                        </a:xfrm>
                        <a:prstGeom prst="straightConnector1">
                          <a:avLst/>
                        </a:prstGeom>
                        <a:ln w="25400">
                          <a:solidFill>
                            <a:srgbClr val="324B9B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A19EED6" id="Connecteur droit avec flèche 21" o:spid="_x0000_s1026" type="#_x0000_t32" style="position:absolute;margin-left:133.8pt;margin-top:125.05pt;width:168.6pt;height:54.6pt;z-index:251614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" strokecolor="#324b9b" strokeweight="2pt">
                <v:stroke endarrow="open" joinstyle="miter"/>
              </v:shape>
            </w:pict>
          </mc:Fallback>
        </mc:AlternateContent>
      </w:r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79DC11BE" wp14:editId="12B4BFD4">
                <wp:simplePos x="0" y="0"/>
                <wp:positionH relativeFrom="column">
                  <wp:posOffset>-268605</wp:posOffset>
                </wp:positionH>
                <wp:positionV relativeFrom="paragraph">
                  <wp:posOffset>1318895</wp:posOffset>
                </wp:positionV>
                <wp:extent cx="1819275" cy="542925"/>
                <wp:effectExtent l="0" t="0" r="0" b="0"/>
                <wp:wrapNone/>
                <wp:docPr id="24" name="Zone de texte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19275" cy="5429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3ABFBD9" w14:textId="77777777" w:rsidR="0007720A" w:rsidRPr="00986048" w:rsidRDefault="0007720A" w:rsidP="0007720A">
                            <w:pPr>
                              <w:jc w:val="right"/>
                              <w:rPr>
                                <w:color w:val="324B9B"/>
                              </w:rPr>
                            </w:pPr>
                            <w:r w:rsidRPr="00986048">
                              <w:rPr>
                                <w:color w:val="324B9B"/>
                              </w:rPr>
                              <w:t>Matériau défini</w:t>
                            </w:r>
                            <w:r w:rsidRPr="00986048">
                              <w:rPr>
                                <w:color w:val="324B9B"/>
                              </w:rPr>
                              <w:br/>
                              <w:t>comme favori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9DC11BE" id="Zone de texte 24" o:spid="_x0000_s1036" type="#_x0000_t202" style="position:absolute;left:0;text-align:left;margin-left:-21.15pt;margin-top:103.85pt;width:143.25pt;height:42.75pt;z-index:25168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" filled="f" stroked="f" strokeweight=".5pt">
                <v:textbox>
                  <w:txbxContent>
                    <w:p w14:paraId="03ABFBD9" w14:textId="77777777" w:rsidR="0007720A" w:rsidRPr="00986048" w:rsidRDefault="0007720A" w:rsidP="0007720A">
                      <w:pPr>
                        <w:jc w:val="right"/>
                        <w:rPr>
                          <w:color w:val="324B9B"/>
                        </w:rPr>
                      </w:pPr>
                      <w:r w:rsidRPr="00986048">
                        <w:rPr>
                          <w:color w:val="324B9B"/>
                        </w:rPr>
                        <w:t>Matériau défini</w:t>
                      </w:r>
                      <w:r w:rsidRPr="00986048">
                        <w:rPr>
                          <w:color w:val="324B9B"/>
                        </w:rPr>
                        <w:br/>
                        <w:t>comme favori</w:t>
                      </w:r>
                    </w:p>
                  </w:txbxContent>
                </v:textbox>
              </v:shape>
            </w:pict>
          </mc:Fallback>
        </mc:AlternateContent>
      </w:r>
      <w:r w:rsidRPr="00C86233">
        <w:drawing>
          <wp:inline distT="0" distB="0" distL="0" distR="0" wp14:anchorId="081CDA58" wp14:editId="55F10BC7">
            <wp:extent cx="2693903" cy="3314987"/>
            <wp:effectExtent l="0" t="0" r="0" b="0"/>
            <wp:docPr id="624456056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4456056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693903" cy="33149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C86233">
        <w:drawing>
          <wp:inline distT="0" distB="0" distL="0" distR="0" wp14:anchorId="263BEF22" wp14:editId="6451B7DA">
            <wp:extent cx="2705334" cy="3334039"/>
            <wp:effectExtent l="0" t="0" r="0" b="0"/>
            <wp:docPr id="312783175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2783175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705334" cy="33340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86F89D" w14:textId="48C94533" w:rsidR="00B71714" w:rsidRDefault="00B71714" w:rsidP="009800DF">
      <w:pPr>
        <w:jc w:val="center"/>
      </w:pPr>
    </w:p>
    <w:p w14:paraId="35FC94C0" w14:textId="392CF5F8" w:rsidR="00B71714" w:rsidRPr="00B71714" w:rsidRDefault="00B71714" w:rsidP="00B71714"/>
    <w:p w14:paraId="35E34AF0" w14:textId="3E1FDD0A" w:rsidR="00B71714" w:rsidRPr="00B71714" w:rsidRDefault="00B71714" w:rsidP="00B71714"/>
    <w:p w14:paraId="6BBEB413" w14:textId="536817D7" w:rsidR="00B71714" w:rsidRPr="00B71714" w:rsidRDefault="00B71714" w:rsidP="00B71714"/>
    <w:p w14:paraId="513D69BE" w14:textId="77777777" w:rsidR="00B71714" w:rsidRPr="00B71714" w:rsidRDefault="00B71714" w:rsidP="00B71714"/>
    <w:p w14:paraId="3853D4CE" w14:textId="1D5498B4" w:rsidR="00B71714" w:rsidRDefault="00B71714" w:rsidP="005B5FA5">
      <w:pPr>
        <w:tabs>
          <w:tab w:val="left" w:pos="3975"/>
        </w:tabs>
      </w:pPr>
    </w:p>
    <w:p w14:paraId="0317BDF4" w14:textId="77777777" w:rsidR="00B71714" w:rsidRDefault="00B71714" w:rsidP="00B71714">
      <w:pPr>
        <w:tabs>
          <w:tab w:val="left" w:pos="3975"/>
        </w:tabs>
      </w:pPr>
    </w:p>
    <w:p w14:paraId="4B22DE1F" w14:textId="77777777" w:rsidR="005B5FA5" w:rsidRDefault="002C3BDC" w:rsidP="005B5FA5">
      <w:pPr>
        <w:tabs>
          <w:tab w:val="left" w:pos="3975"/>
        </w:tabs>
        <w:jc w:val="center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</w:pPr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39296" behindDoc="0" locked="0" layoutInCell="1" allowOverlap="1" wp14:anchorId="3C32BBDA" wp14:editId="0FF24BB9">
                <wp:simplePos x="0" y="0"/>
                <wp:positionH relativeFrom="column">
                  <wp:posOffset>4657725</wp:posOffset>
                </wp:positionH>
                <wp:positionV relativeFrom="paragraph">
                  <wp:posOffset>3264535</wp:posOffset>
                </wp:positionV>
                <wp:extent cx="1857375" cy="809625"/>
                <wp:effectExtent l="0" t="0" r="0" b="0"/>
                <wp:wrapNone/>
                <wp:docPr id="32" name="Zone de texte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57375" cy="8096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677840D" w14:textId="77777777" w:rsidR="002C3BDC" w:rsidRPr="00986048" w:rsidRDefault="002C3BDC" w:rsidP="002C3BDC">
                            <w:pPr>
                              <w:jc w:val="center"/>
                              <w:rPr>
                                <w:color w:val="324B9B"/>
                              </w:rPr>
                            </w:pPr>
                            <w:r w:rsidRPr="00986048">
                              <w:rPr>
                                <w:color w:val="324B9B"/>
                              </w:rPr>
                              <w:t>Volume rectangulaire dessiné à la souris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C32BBDA" id="Zone de texte 32" o:spid="_x0000_s1037" type="#_x0000_t202" style="position:absolute;left:0;text-align:left;margin-left:366.75pt;margin-top:257.05pt;width:146.25pt;height:63.75pt;z-index:251639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" filled="f" stroked="f" strokeweight=".5pt">
                <v:textbox>
                  <w:txbxContent>
                    <w:p w14:paraId="2677840D" w14:textId="77777777" w:rsidR="002C3BDC" w:rsidRPr="00986048" w:rsidRDefault="002C3BDC" w:rsidP="002C3BDC">
                      <w:pPr>
                        <w:jc w:val="center"/>
                        <w:rPr>
                          <w:color w:val="324B9B"/>
                        </w:rPr>
                      </w:pPr>
                      <w:r w:rsidRPr="00986048">
                        <w:rPr>
                          <w:color w:val="324B9B"/>
                        </w:rPr>
                        <w:t>Volume rectangulaire dessiné à la souris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38272" behindDoc="0" locked="0" layoutInCell="1" allowOverlap="1" wp14:anchorId="3FA5C0BC" wp14:editId="20CDBDAD">
                <wp:simplePos x="0" y="0"/>
                <wp:positionH relativeFrom="column">
                  <wp:posOffset>5238749</wp:posOffset>
                </wp:positionH>
                <wp:positionV relativeFrom="paragraph">
                  <wp:posOffset>2531110</wp:posOffset>
                </wp:positionV>
                <wp:extent cx="314325" cy="752475"/>
                <wp:effectExtent l="57150" t="38100" r="28575" b="28575"/>
                <wp:wrapNone/>
                <wp:docPr id="30" name="Connecteur droit avec flèche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314325" cy="752475"/>
                        </a:xfrm>
                        <a:prstGeom prst="straightConnector1">
                          <a:avLst/>
                        </a:prstGeom>
                        <a:ln w="25400">
                          <a:solidFill>
                            <a:srgbClr val="324B9B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18C72E6" id="Connecteur droit avec flèche 30" o:spid="_x0000_s1026" type="#_x0000_t32" style="position:absolute;margin-left:412.5pt;margin-top:199.3pt;width:24.75pt;height:59.25pt;flip:x y;z-index:251638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" strokecolor="#324b9b" strokeweight="2pt">
                <v:stroke endarrow="open" joinstyle="miter"/>
              </v:shape>
            </w:pict>
          </mc:Fallback>
        </mc:AlternateContent>
      </w:r>
      <w:r>
        <w:t>En choisissant l’option « Dessiner un rectangle » il est possible de rajouter</w:t>
      </w:r>
      <w:r>
        <w:br/>
        <w:t>des volumes rectangulaires à la souris dans la modélisation :</w:t>
      </w:r>
      <w:r w:rsidRPr="002C3BDC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</w:p>
    <w:p w14:paraId="428371DA" w14:textId="2E5F08FA" w:rsidR="008D0905" w:rsidRDefault="005B5FA5" w:rsidP="005B5FA5">
      <w:pPr>
        <w:tabs>
          <w:tab w:val="left" w:pos="3975"/>
        </w:tabs>
        <w:jc w:val="center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</w:pPr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547648" behindDoc="0" locked="0" layoutInCell="1" allowOverlap="1" wp14:anchorId="29170F00" wp14:editId="3D3953A2">
                <wp:simplePos x="0" y="0"/>
                <wp:positionH relativeFrom="column">
                  <wp:posOffset>8401050</wp:posOffset>
                </wp:positionH>
                <wp:positionV relativeFrom="paragraph">
                  <wp:posOffset>1055369</wp:posOffset>
                </wp:positionV>
                <wp:extent cx="697230" cy="836295"/>
                <wp:effectExtent l="38100" t="38100" r="26670" b="20955"/>
                <wp:wrapNone/>
                <wp:docPr id="29" name="Connecteur droit avec flèche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697230" cy="836295"/>
                        </a:xfrm>
                        <a:prstGeom prst="straightConnector1">
                          <a:avLst/>
                        </a:prstGeom>
                        <a:ln w="25400">
                          <a:solidFill>
                            <a:srgbClr val="324B9B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68DA3B3" id="Connecteur droit avec flèche 29" o:spid="_x0000_s1026" type="#_x0000_t32" style="position:absolute;margin-left:661.5pt;margin-top:83.1pt;width:54.9pt;height:65.85pt;flip:x y;z-index:251547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" strokecolor="#324b9b" strokeweight="2pt">
                <v:stroke endarrow="open" joinstyle="miter"/>
              </v:shape>
            </w:pict>
          </mc:Fallback>
        </mc:AlternateContent>
      </w:r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564032" behindDoc="0" locked="0" layoutInCell="1" allowOverlap="1" wp14:anchorId="51B67C42" wp14:editId="16BA09FE">
                <wp:simplePos x="0" y="0"/>
                <wp:positionH relativeFrom="column">
                  <wp:posOffset>941070</wp:posOffset>
                </wp:positionH>
                <wp:positionV relativeFrom="paragraph">
                  <wp:posOffset>1223010</wp:posOffset>
                </wp:positionV>
                <wp:extent cx="1021080" cy="803910"/>
                <wp:effectExtent l="0" t="38100" r="64770" b="34290"/>
                <wp:wrapNone/>
                <wp:docPr id="33" name="Connecteur droit avec flèche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021080" cy="803910"/>
                        </a:xfrm>
                        <a:prstGeom prst="straightConnector1">
                          <a:avLst/>
                        </a:prstGeom>
                        <a:ln w="25400">
                          <a:solidFill>
                            <a:srgbClr val="324B9B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8D7AEDB" id="Connecteur droit avec flèche 33" o:spid="_x0000_s1026" type="#_x0000_t32" style="position:absolute;margin-left:74.1pt;margin-top:96.3pt;width:80.4pt;height:63.3pt;flip:y;z-index:251564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" strokecolor="#324b9b" strokeweight="2pt">
                <v:stroke endarrow="open" joinstyle="miter"/>
              </v:shape>
            </w:pict>
          </mc:Fallback>
        </mc:AlternateContent>
      </w:r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588608" behindDoc="0" locked="0" layoutInCell="1" allowOverlap="1" wp14:anchorId="0F4055B7" wp14:editId="4216FA6F">
                <wp:simplePos x="0" y="0"/>
                <wp:positionH relativeFrom="column">
                  <wp:posOffset>-915670</wp:posOffset>
                </wp:positionH>
                <wp:positionV relativeFrom="paragraph">
                  <wp:posOffset>1725295</wp:posOffset>
                </wp:positionV>
                <wp:extent cx="1819275" cy="542925"/>
                <wp:effectExtent l="0" t="0" r="0" b="0"/>
                <wp:wrapNone/>
                <wp:docPr id="34" name="Zone de texte 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19275" cy="5429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0D98B9C" w14:textId="77777777" w:rsidR="008D0905" w:rsidRPr="00986048" w:rsidRDefault="008D0905" w:rsidP="008D0905">
                            <w:pPr>
                              <w:jc w:val="right"/>
                              <w:rPr>
                                <w:color w:val="324B9B"/>
                              </w:rPr>
                            </w:pPr>
                            <w:r w:rsidRPr="00986048">
                              <w:rPr>
                                <w:color w:val="324B9B"/>
                              </w:rPr>
                              <w:t>Dimensions du rectangle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F4055B7" id="Zone de texte 34" o:spid="_x0000_s1038" type="#_x0000_t202" style="position:absolute;left:0;text-align:left;margin-left:-72.1pt;margin-top:135.85pt;width:143.25pt;height:42.75pt;z-index:251588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" filled="f" stroked="f" strokeweight=".5pt">
                <v:textbox>
                  <w:txbxContent>
                    <w:p w14:paraId="50D98B9C" w14:textId="77777777" w:rsidR="008D0905" w:rsidRPr="00986048" w:rsidRDefault="008D0905" w:rsidP="008D0905">
                      <w:pPr>
                        <w:jc w:val="right"/>
                        <w:rPr>
                          <w:color w:val="324B9B"/>
                        </w:rPr>
                      </w:pPr>
                      <w:r w:rsidRPr="00986048">
                        <w:rPr>
                          <w:color w:val="324B9B"/>
                        </w:rPr>
                        <w:t>Dimensions du rectangle</w:t>
                      </w:r>
                    </w:p>
                  </w:txbxContent>
                </v:textbox>
              </v:shape>
            </w:pict>
          </mc:Fallback>
        </mc:AlternateContent>
      </w:r>
      <w:r w:rsidRPr="005B5FA5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drawing>
          <wp:inline distT="0" distB="0" distL="0" distR="0" wp14:anchorId="69ED8CB3" wp14:editId="7F0A02C9">
            <wp:extent cx="7680960" cy="4538841"/>
            <wp:effectExtent l="0" t="0" r="0" b="0"/>
            <wp:docPr id="1261900252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61900252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7690788" cy="45446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86048"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553792" behindDoc="0" locked="0" layoutInCell="1" allowOverlap="1" wp14:anchorId="7830DAD6" wp14:editId="4B28E8EC">
                <wp:simplePos x="0" y="0"/>
                <wp:positionH relativeFrom="column">
                  <wp:posOffset>8818892</wp:posOffset>
                </wp:positionH>
                <wp:positionV relativeFrom="paragraph">
                  <wp:posOffset>1984411</wp:posOffset>
                </wp:positionV>
                <wp:extent cx="1304925" cy="809625"/>
                <wp:effectExtent l="0" t="0" r="0" b="0"/>
                <wp:wrapNone/>
                <wp:docPr id="31" name="Zone de texte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04925" cy="8096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D90EBF0" w14:textId="77777777" w:rsidR="002C3BDC" w:rsidRPr="00986048" w:rsidRDefault="002C3BDC" w:rsidP="002C3BDC">
                            <w:pPr>
                              <w:rPr>
                                <w:color w:val="324B9B"/>
                              </w:rPr>
                            </w:pPr>
                            <w:r w:rsidRPr="00986048">
                              <w:rPr>
                                <w:color w:val="324B9B"/>
                              </w:rPr>
                              <w:t>Dessiner un rectangle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830DAD6" id="Zone de texte 31" o:spid="_x0000_s1039" type="#_x0000_t202" style="position:absolute;left:0;text-align:left;margin-left:694.4pt;margin-top:156.25pt;width:102.75pt;height:63.75pt;z-index:251553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" filled="f" stroked="f" strokeweight=".5pt">
                <v:textbox>
                  <w:txbxContent>
                    <w:p w14:paraId="0D90EBF0" w14:textId="77777777" w:rsidR="002C3BDC" w:rsidRPr="00986048" w:rsidRDefault="002C3BDC" w:rsidP="002C3BDC">
                      <w:pPr>
                        <w:rPr>
                          <w:color w:val="324B9B"/>
                        </w:rPr>
                      </w:pPr>
                      <w:r w:rsidRPr="00986048">
                        <w:rPr>
                          <w:color w:val="324B9B"/>
                        </w:rPr>
                        <w:t>Dessiner un rectangle</w:t>
                      </w:r>
                    </w:p>
                  </w:txbxContent>
                </v:textbox>
              </v:shape>
            </w:pict>
          </mc:Fallback>
        </mc:AlternateContent>
      </w:r>
      <w:r w:rsidR="008D0905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br w:type="page"/>
      </w:r>
    </w:p>
    <w:p w14:paraId="47B37D6E" w14:textId="6C556163" w:rsidR="002C3BDC" w:rsidRDefault="002C3BDC" w:rsidP="002C3BDC">
      <w:pPr>
        <w:tabs>
          <w:tab w:val="left" w:pos="3975"/>
        </w:tabs>
        <w:jc w:val="center"/>
      </w:pPr>
    </w:p>
    <w:p w14:paraId="4BDFB881" w14:textId="20DD3A07" w:rsidR="008D0905" w:rsidRDefault="008D0905" w:rsidP="002C3BDC">
      <w:pPr>
        <w:tabs>
          <w:tab w:val="left" w:pos="3975"/>
        </w:tabs>
        <w:jc w:val="center"/>
      </w:pPr>
      <w:r>
        <w:t xml:space="preserve">Un clic droit sur la bibliothèque personnelle permet d’ajouter </w:t>
      </w:r>
      <w:r>
        <w:br/>
        <w:t>des matériaux et des catégories :</w:t>
      </w:r>
    </w:p>
    <w:p w14:paraId="60B61B02" w14:textId="7BCF6EB4" w:rsidR="008D0905" w:rsidRDefault="008D0905" w:rsidP="002C3BDC">
      <w:pPr>
        <w:tabs>
          <w:tab w:val="left" w:pos="3975"/>
        </w:tabs>
        <w:jc w:val="center"/>
      </w:pPr>
    </w:p>
    <w:p w14:paraId="4536F604" w14:textId="6F39743F" w:rsidR="008D0905" w:rsidRPr="008D0905" w:rsidRDefault="000376FA" w:rsidP="008D0905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fr-FR"/>
        </w:rPr>
      </w:pPr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726848" behindDoc="0" locked="0" layoutInCell="1" allowOverlap="1" wp14:anchorId="7C5E1124" wp14:editId="7A1F18B2">
                <wp:simplePos x="0" y="0"/>
                <wp:positionH relativeFrom="column">
                  <wp:posOffset>6467475</wp:posOffset>
                </wp:positionH>
                <wp:positionV relativeFrom="paragraph">
                  <wp:posOffset>4168774</wp:posOffset>
                </wp:positionV>
                <wp:extent cx="1047750" cy="619125"/>
                <wp:effectExtent l="0" t="38100" r="57150" b="28575"/>
                <wp:wrapNone/>
                <wp:docPr id="40" name="Connecteur droit avec flèche 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047750" cy="619125"/>
                        </a:xfrm>
                        <a:prstGeom prst="straightConnector1">
                          <a:avLst/>
                        </a:prstGeom>
                        <a:ln w="25400">
                          <a:solidFill>
                            <a:srgbClr val="324B9B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C618542" id="Connecteur droit avec flèche 40" o:spid="_x0000_s1026" type="#_x0000_t32" style="position:absolute;margin-left:509.25pt;margin-top:328.25pt;width:82.5pt;height:48.75pt;flip:y;z-index:251726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" strokecolor="#324b9b" strokeweight="2pt">
                <v:stroke endarrow="open" joinstyle="miter"/>
              </v:shape>
            </w:pict>
          </mc:Fallback>
        </mc:AlternateContent>
      </w:r>
    </w:p>
    <w:p w14:paraId="6888CC92" w14:textId="1E4B3A99" w:rsidR="000376FA" w:rsidRDefault="005A009A" w:rsidP="00C10929">
      <w:pPr>
        <w:jc w:val="center"/>
      </w:pPr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550720" behindDoc="0" locked="0" layoutInCell="1" allowOverlap="1" wp14:anchorId="1629F076" wp14:editId="5B4A443E">
                <wp:simplePos x="0" y="0"/>
                <wp:positionH relativeFrom="column">
                  <wp:posOffset>854529</wp:posOffset>
                </wp:positionH>
                <wp:positionV relativeFrom="paragraph">
                  <wp:posOffset>2413816</wp:posOffset>
                </wp:positionV>
                <wp:extent cx="1109889" cy="707572"/>
                <wp:effectExtent l="0" t="38100" r="52705" b="35560"/>
                <wp:wrapNone/>
                <wp:docPr id="36" name="Connecteur droit avec flèche 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109889" cy="707572"/>
                        </a:xfrm>
                        <a:prstGeom prst="straightConnector1">
                          <a:avLst/>
                        </a:prstGeom>
                        <a:ln w="25400">
                          <a:solidFill>
                            <a:srgbClr val="324B9B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EB39F30" id="Connecteur droit avec flèche 36" o:spid="_x0000_s1026" type="#_x0000_t32" style="position:absolute;margin-left:67.3pt;margin-top:190.05pt;width:87.4pt;height:55.7pt;flip:y;z-index:251550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" strokecolor="#324b9b" strokeweight="2pt">
                <v:stroke endarrow="open" joinstyle="miter"/>
              </v:shape>
            </w:pict>
          </mc:Fallback>
        </mc:AlternateContent>
      </w:r>
      <w:r w:rsidR="00C10929" w:rsidRPr="00C10929">
        <w:drawing>
          <wp:anchor distT="0" distB="0" distL="114300" distR="114300" simplePos="0" relativeHeight="251724800" behindDoc="0" locked="0" layoutInCell="1" allowOverlap="1" wp14:anchorId="15900397" wp14:editId="6B06ACC6">
            <wp:simplePos x="0" y="0"/>
            <wp:positionH relativeFrom="column">
              <wp:posOffset>7083062</wp:posOffset>
            </wp:positionH>
            <wp:positionV relativeFrom="paragraph">
              <wp:posOffset>1887327</wp:posOffset>
            </wp:positionV>
            <wp:extent cx="2261770" cy="3137807"/>
            <wp:effectExtent l="0" t="0" r="5715" b="5715"/>
            <wp:wrapNone/>
            <wp:docPr id="1081538214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1538214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261770" cy="313780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10929" w:rsidRPr="00C10929">
        <w:drawing>
          <wp:inline distT="0" distB="0" distL="0" distR="0" wp14:anchorId="3F8360B3" wp14:editId="4BE0D625">
            <wp:extent cx="7192537" cy="4210050"/>
            <wp:effectExtent l="0" t="0" r="8890" b="0"/>
            <wp:docPr id="335893953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5893953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7201815" cy="42154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86048"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554816" behindDoc="0" locked="0" layoutInCell="1" allowOverlap="1" wp14:anchorId="47A09523" wp14:editId="7B7C7CDF">
                <wp:simplePos x="0" y="0"/>
                <wp:positionH relativeFrom="column">
                  <wp:posOffset>-975192</wp:posOffset>
                </wp:positionH>
                <wp:positionV relativeFrom="paragraph">
                  <wp:posOffset>3117958</wp:posOffset>
                </wp:positionV>
                <wp:extent cx="1819275" cy="542925"/>
                <wp:effectExtent l="0" t="0" r="0" b="0"/>
                <wp:wrapNone/>
                <wp:docPr id="37" name="Zone de texte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19275" cy="5429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DF01516" w14:textId="763F2904" w:rsidR="008D0905" w:rsidRPr="00986048" w:rsidRDefault="00986048" w:rsidP="00986048">
                            <w:pPr>
                              <w:jc w:val="right"/>
                              <w:rPr>
                                <w:color w:val="324B9B"/>
                              </w:rPr>
                            </w:pPr>
                            <w:r>
                              <w:rPr>
                                <w:color w:val="324B9B"/>
                              </w:rPr>
                              <w:t>Ajout d’un</w:t>
                            </w:r>
                            <w:r>
                              <w:rPr>
                                <w:color w:val="324B9B"/>
                              </w:rPr>
                              <w:br/>
                            </w:r>
                            <w:r w:rsidR="008D0905" w:rsidRPr="00986048">
                              <w:rPr>
                                <w:color w:val="324B9B"/>
                              </w:rPr>
                              <w:t>matériau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7A09523" id="Zone de texte 37" o:spid="_x0000_s1040" type="#_x0000_t202" style="position:absolute;left:0;text-align:left;margin-left:-76.8pt;margin-top:245.5pt;width:143.25pt;height:42.75pt;z-index:251554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" filled="f" stroked="f" strokeweight=".5pt">
                <v:textbox>
                  <w:txbxContent>
                    <w:p w14:paraId="2DF01516" w14:textId="763F2904" w:rsidR="008D0905" w:rsidRPr="00986048" w:rsidRDefault="00986048" w:rsidP="00986048">
                      <w:pPr>
                        <w:jc w:val="right"/>
                        <w:rPr>
                          <w:color w:val="324B9B"/>
                        </w:rPr>
                      </w:pPr>
                      <w:r>
                        <w:rPr>
                          <w:color w:val="324B9B"/>
                        </w:rPr>
                        <w:t>Ajout d’un</w:t>
                      </w:r>
                      <w:r>
                        <w:rPr>
                          <w:color w:val="324B9B"/>
                        </w:rPr>
                        <w:br/>
                      </w:r>
                      <w:r w:rsidR="008D0905" w:rsidRPr="00986048">
                        <w:rPr>
                          <w:color w:val="324B9B"/>
                        </w:rPr>
                        <w:t>matériau</w:t>
                      </w:r>
                    </w:p>
                  </w:txbxContent>
                </v:textbox>
              </v:shape>
            </w:pict>
          </mc:Fallback>
        </mc:AlternateContent>
      </w:r>
      <w:r w:rsidR="000376FA"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 wp14:anchorId="0AE96443" wp14:editId="3B2FE90E">
                <wp:simplePos x="0" y="0"/>
                <wp:positionH relativeFrom="column">
                  <wp:posOffset>4633643</wp:posOffset>
                </wp:positionH>
                <wp:positionV relativeFrom="paragraph">
                  <wp:posOffset>4484813</wp:posOffset>
                </wp:positionV>
                <wp:extent cx="1819275" cy="542925"/>
                <wp:effectExtent l="0" t="0" r="0" b="0"/>
                <wp:wrapNone/>
                <wp:docPr id="41" name="Zone de texte 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19275" cy="5429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0B4F49F" w14:textId="77777777" w:rsidR="000376FA" w:rsidRPr="00986048" w:rsidRDefault="000376FA" w:rsidP="000376FA">
                            <w:pPr>
                              <w:jc w:val="right"/>
                              <w:rPr>
                                <w:color w:val="324B9B"/>
                              </w:rPr>
                            </w:pPr>
                            <w:r w:rsidRPr="00986048">
                              <w:rPr>
                                <w:color w:val="324B9B"/>
                              </w:rPr>
                              <w:t>Laine de verre ajoutée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AE96443" id="Zone de texte 41" o:spid="_x0000_s1041" type="#_x0000_t202" style="position:absolute;left:0;text-align:left;margin-left:364.85pt;margin-top:353.15pt;width:143.25pt;height:42.75pt;z-index:251687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" filled="f" stroked="f" strokeweight=".5pt">
                <v:textbox>
                  <w:txbxContent>
                    <w:p w14:paraId="50B4F49F" w14:textId="77777777" w:rsidR="000376FA" w:rsidRPr="00986048" w:rsidRDefault="000376FA" w:rsidP="000376FA">
                      <w:pPr>
                        <w:jc w:val="right"/>
                        <w:rPr>
                          <w:color w:val="324B9B"/>
                        </w:rPr>
                      </w:pPr>
                      <w:r w:rsidRPr="00986048">
                        <w:rPr>
                          <w:color w:val="324B9B"/>
                        </w:rPr>
                        <w:t>Laine de verre ajoutée</w:t>
                      </w:r>
                    </w:p>
                  </w:txbxContent>
                </v:textbox>
              </v:shape>
            </w:pict>
          </mc:Fallback>
        </mc:AlternateContent>
      </w:r>
      <w:r w:rsidR="000376FA">
        <w:br w:type="page"/>
      </w:r>
    </w:p>
    <w:p w14:paraId="631CE410" w14:textId="77777777" w:rsidR="008D0905" w:rsidRDefault="008D0905" w:rsidP="002C3BDC">
      <w:pPr>
        <w:tabs>
          <w:tab w:val="left" w:pos="3975"/>
        </w:tabs>
        <w:jc w:val="center"/>
      </w:pPr>
    </w:p>
    <w:p w14:paraId="666630A6" w14:textId="77777777" w:rsidR="000376FA" w:rsidRDefault="000376FA" w:rsidP="002C3BDC">
      <w:pPr>
        <w:tabs>
          <w:tab w:val="left" w:pos="3975"/>
        </w:tabs>
        <w:jc w:val="center"/>
      </w:pPr>
      <w:r>
        <w:t>En choisissant l’option « Dessiner un contour fermé », il est possible de dessiner</w:t>
      </w:r>
      <w:r>
        <w:br/>
        <w:t>un volume non rectangulaire. Le volume est terminé lorsque l’on revient au</w:t>
      </w:r>
      <w:r>
        <w:br/>
        <w:t>point initial :</w:t>
      </w:r>
    </w:p>
    <w:p w14:paraId="79652D4A" w14:textId="77777777" w:rsidR="000376FA" w:rsidRDefault="000376FA" w:rsidP="002C3BDC">
      <w:pPr>
        <w:tabs>
          <w:tab w:val="left" w:pos="3975"/>
        </w:tabs>
        <w:jc w:val="center"/>
      </w:pPr>
    </w:p>
    <w:p w14:paraId="398759AF" w14:textId="74714C03" w:rsidR="000376FA" w:rsidRDefault="00891698" w:rsidP="000376FA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fr-FR"/>
        </w:rPr>
      </w:pPr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41344" behindDoc="0" locked="0" layoutInCell="1" allowOverlap="1" wp14:anchorId="456EF508" wp14:editId="57ECA28B">
                <wp:simplePos x="0" y="0"/>
                <wp:positionH relativeFrom="column">
                  <wp:posOffset>8692191</wp:posOffset>
                </wp:positionH>
                <wp:positionV relativeFrom="paragraph">
                  <wp:posOffset>2101251</wp:posOffset>
                </wp:positionV>
                <wp:extent cx="1304925" cy="809625"/>
                <wp:effectExtent l="0" t="0" r="0" b="0"/>
                <wp:wrapNone/>
                <wp:docPr id="44" name="Zone de texte 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04925" cy="8096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BD01D32" w14:textId="77777777" w:rsidR="00CB244B" w:rsidRPr="00891698" w:rsidRDefault="00CB244B" w:rsidP="00CB244B">
                            <w:pPr>
                              <w:rPr>
                                <w:color w:val="324B9B"/>
                              </w:rPr>
                            </w:pPr>
                            <w:r w:rsidRPr="00891698">
                              <w:rPr>
                                <w:color w:val="324B9B"/>
                              </w:rPr>
                              <w:t>Dessiner un contour fermé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56EF508" id="Zone de texte 44" o:spid="_x0000_s1042" type="#_x0000_t202" style="position:absolute;left:0;text-align:left;margin-left:684.4pt;margin-top:165.45pt;width:102.75pt;height:63.75pt;z-index:251641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" filled="f" stroked="f" strokeweight=".5pt">
                <v:textbox>
                  <w:txbxContent>
                    <w:p w14:paraId="1BD01D32" w14:textId="77777777" w:rsidR="00CB244B" w:rsidRPr="00891698" w:rsidRDefault="00CB244B" w:rsidP="00CB244B">
                      <w:pPr>
                        <w:rPr>
                          <w:color w:val="324B9B"/>
                        </w:rPr>
                      </w:pPr>
                      <w:r w:rsidRPr="00891698">
                        <w:rPr>
                          <w:color w:val="324B9B"/>
                        </w:rPr>
                        <w:t>Dessiner un contour fermé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566080" behindDoc="0" locked="0" layoutInCell="1" allowOverlap="1" wp14:anchorId="50117F44" wp14:editId="7A1E0513">
                <wp:simplePos x="0" y="0"/>
                <wp:positionH relativeFrom="margin">
                  <wp:posOffset>5604319</wp:posOffset>
                </wp:positionH>
                <wp:positionV relativeFrom="paragraph">
                  <wp:posOffset>2855440</wp:posOffset>
                </wp:positionV>
                <wp:extent cx="1504950" cy="809625"/>
                <wp:effectExtent l="0" t="0" r="0" b="0"/>
                <wp:wrapNone/>
                <wp:docPr id="46" name="Zone de texte 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04950" cy="8096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B0056C1" w14:textId="77777777" w:rsidR="00CB244B" w:rsidRPr="00891698" w:rsidRDefault="00CB244B" w:rsidP="00CB244B">
                            <w:pPr>
                              <w:rPr>
                                <w:color w:val="324B9B"/>
                              </w:rPr>
                            </w:pPr>
                            <w:r w:rsidRPr="00891698">
                              <w:rPr>
                                <w:color w:val="324B9B"/>
                              </w:rPr>
                              <w:t>Contour fermé dessiné à la souris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0117F44" id="Zone de texte 46" o:spid="_x0000_s1043" type="#_x0000_t202" style="position:absolute;left:0;text-align:left;margin-left:441.3pt;margin-top:224.85pt;width:118.5pt;height:63.75pt;z-index:25156608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" filled="f" stroked="f" strokeweight=".5pt">
                <v:textbox>
                  <w:txbxContent>
                    <w:p w14:paraId="6B0056C1" w14:textId="77777777" w:rsidR="00CB244B" w:rsidRPr="00891698" w:rsidRDefault="00CB244B" w:rsidP="00CB244B">
                      <w:pPr>
                        <w:rPr>
                          <w:color w:val="324B9B"/>
                        </w:rPr>
                      </w:pPr>
                      <w:r w:rsidRPr="00891698">
                        <w:rPr>
                          <w:color w:val="324B9B"/>
                        </w:rPr>
                        <w:t>Contour fermé dessiné à la souris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558912" behindDoc="0" locked="0" layoutInCell="1" allowOverlap="1" wp14:anchorId="6AE5D7DA" wp14:editId="408A5A61">
                <wp:simplePos x="0" y="0"/>
                <wp:positionH relativeFrom="column">
                  <wp:posOffset>4770767</wp:posOffset>
                </wp:positionH>
                <wp:positionV relativeFrom="paragraph">
                  <wp:posOffset>2655414</wp:posOffset>
                </wp:positionV>
                <wp:extent cx="838200" cy="419100"/>
                <wp:effectExtent l="38100" t="38100" r="19050" b="19050"/>
                <wp:wrapNone/>
                <wp:docPr id="45" name="Connecteur droit avec flèche 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838200" cy="419100"/>
                        </a:xfrm>
                        <a:prstGeom prst="straightConnector1">
                          <a:avLst/>
                        </a:prstGeom>
                        <a:ln w="25400">
                          <a:solidFill>
                            <a:srgbClr val="324B9B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BCAF032" id="Connecteur droit avec flèche 45" o:spid="_x0000_s1026" type="#_x0000_t32" style="position:absolute;margin-left:375.65pt;margin-top:209.1pt;width:66pt;height:33pt;flip:x y;z-index:251558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" strokecolor="#324b9b" strokeweight="2pt">
                <v:stroke endarrow="open" joinstyle="miter"/>
              </v:shape>
            </w:pict>
          </mc:Fallback>
        </mc:AlternateContent>
      </w:r>
    </w:p>
    <w:p w14:paraId="18885456" w14:textId="397DF7D7" w:rsidR="000376FA" w:rsidRDefault="009240A6" w:rsidP="009240A6">
      <w:pPr>
        <w:jc w:val="center"/>
        <w:rPr>
          <w:rFonts w:ascii="Times New Roman" w:eastAsia="Times New Roman" w:hAnsi="Times New Roman" w:cs="Times New Roman"/>
          <w:sz w:val="24"/>
          <w:szCs w:val="24"/>
          <w:lang w:eastAsia="fr-FR"/>
        </w:rPr>
      </w:pPr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556864" behindDoc="0" locked="0" layoutInCell="1" allowOverlap="1" wp14:anchorId="3E841023" wp14:editId="71CF80BA">
                <wp:simplePos x="0" y="0"/>
                <wp:positionH relativeFrom="column">
                  <wp:posOffset>8316685</wp:posOffset>
                </wp:positionH>
                <wp:positionV relativeFrom="paragraph">
                  <wp:posOffset>1205229</wp:posOffset>
                </wp:positionV>
                <wp:extent cx="490129" cy="671195"/>
                <wp:effectExtent l="38100" t="38100" r="24765" b="33655"/>
                <wp:wrapNone/>
                <wp:docPr id="43" name="Connecteur droit avec flèche 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490129" cy="671195"/>
                        </a:xfrm>
                        <a:prstGeom prst="straightConnector1">
                          <a:avLst/>
                        </a:prstGeom>
                        <a:ln w="25400">
                          <a:solidFill>
                            <a:srgbClr val="324B9B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DFCF605" id="Connecteur droit avec flèche 43" o:spid="_x0000_s1026" type="#_x0000_t32" style="position:absolute;margin-left:654.85pt;margin-top:94.9pt;width:38.6pt;height:52.85pt;flip:x y;z-index:251556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" strokecolor="#324b9b" strokeweight="2pt">
                <v:stroke endarrow="open" joinstyle="miter"/>
              </v:shape>
            </w:pict>
          </mc:Fallback>
        </mc:AlternateContent>
      </w:r>
      <w:r w:rsidRPr="009240A6">
        <w:rPr>
          <w:rFonts w:ascii="Times New Roman" w:eastAsia="Times New Roman" w:hAnsi="Times New Roman" w:cs="Times New Roman"/>
          <w:sz w:val="24"/>
          <w:szCs w:val="24"/>
          <w:lang w:eastAsia="fr-FR"/>
        </w:rPr>
        <w:drawing>
          <wp:inline distT="0" distB="0" distL="0" distR="0" wp14:anchorId="21FF30F3" wp14:editId="56059791">
            <wp:extent cx="7282543" cy="4294421"/>
            <wp:effectExtent l="0" t="0" r="0" b="0"/>
            <wp:docPr id="1998073680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98073680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7284547" cy="42956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376FA">
        <w:rPr>
          <w:rFonts w:ascii="Times New Roman" w:eastAsia="Times New Roman" w:hAnsi="Times New Roman" w:cs="Times New Roman"/>
          <w:sz w:val="24"/>
          <w:szCs w:val="24"/>
          <w:lang w:eastAsia="fr-FR"/>
        </w:rPr>
        <w:br w:type="page"/>
      </w:r>
    </w:p>
    <w:p w14:paraId="41181ED7" w14:textId="77777777" w:rsidR="000376FA" w:rsidRPr="000376FA" w:rsidRDefault="000376FA" w:rsidP="000376FA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fr-FR"/>
        </w:rPr>
      </w:pPr>
    </w:p>
    <w:p w14:paraId="5563EF67" w14:textId="77777777" w:rsidR="00E04456" w:rsidRDefault="00E04456" w:rsidP="002C3BDC">
      <w:pPr>
        <w:tabs>
          <w:tab w:val="left" w:pos="3975"/>
        </w:tabs>
        <w:jc w:val="center"/>
      </w:pPr>
      <w:r>
        <w:t>Il est possible de modifier le zoom et la position de la vue. La molette de la souris</w:t>
      </w:r>
      <w:r>
        <w:br/>
        <w:t>permet de modifier le niveau de zoom. Il est possible de déplacer la vue</w:t>
      </w:r>
      <w:r>
        <w:br/>
      </w:r>
      <w:r w:rsidR="00057EF0">
        <w:t xml:space="preserve">en déplaçant la souris tout en </w:t>
      </w:r>
      <w:r>
        <w:t>mainten</w:t>
      </w:r>
      <w:r w:rsidR="00057EF0">
        <w:t>ant la molette enfoncée</w:t>
      </w:r>
      <w:r>
        <w:t>.</w:t>
      </w:r>
    </w:p>
    <w:p w14:paraId="75E41F53" w14:textId="3D4BEC9F" w:rsidR="00E04456" w:rsidRDefault="00000000" w:rsidP="002C3BDC">
      <w:pPr>
        <w:tabs>
          <w:tab w:val="left" w:pos="3975"/>
        </w:tabs>
        <w:jc w:val="center"/>
      </w:pPr>
      <w:r>
        <w:rPr>
          <w:noProof/>
        </w:rPr>
        <w:pict w14:anchorId="4E06E098">
          <v:shape id="_x0000_s2062" type="#_x0000_t75" style="position:absolute;left:0;text-align:left;margin-left:184.65pt;margin-top:25.2pt;width:253.35pt;height:244.55pt;z-index:-251616768;mso-position-horizontal-relative:text;mso-position-vertical-relative:text">
            <v:imagedata r:id="rId17" o:title="1"/>
          </v:shape>
        </w:pict>
      </w:r>
      <w:r w:rsidR="00E04456"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567104" behindDoc="0" locked="0" layoutInCell="1" allowOverlap="1" wp14:anchorId="50AE8A19" wp14:editId="6CB5A5C2">
                <wp:simplePos x="0" y="0"/>
                <wp:positionH relativeFrom="column">
                  <wp:posOffset>8162925</wp:posOffset>
                </wp:positionH>
                <wp:positionV relativeFrom="paragraph">
                  <wp:posOffset>192406</wp:posOffset>
                </wp:positionV>
                <wp:extent cx="1438275" cy="304800"/>
                <wp:effectExtent l="0" t="0" r="0" b="0"/>
                <wp:wrapNone/>
                <wp:docPr id="51" name="Zone de texte 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38275" cy="3048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3E3A576" w14:textId="77777777" w:rsidR="00E04456" w:rsidRPr="00891698" w:rsidRDefault="00E04456" w:rsidP="00E04456">
                            <w:pPr>
                              <w:rPr>
                                <w:color w:val="324B9B"/>
                              </w:rPr>
                            </w:pPr>
                            <w:r w:rsidRPr="00891698">
                              <w:rPr>
                                <w:color w:val="324B9B"/>
                              </w:rPr>
                              <w:t>Ajuster le zoom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0AE8A19" id="Zone de texte 51" o:spid="_x0000_s1044" type="#_x0000_t202" style="position:absolute;left:0;text-align:left;margin-left:642.75pt;margin-top:15.15pt;width:113.25pt;height:24pt;z-index:251567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" filled="f" stroked="f" strokeweight=".5pt">
                <v:textbox>
                  <w:txbxContent>
                    <w:p w14:paraId="13E3A576" w14:textId="77777777" w:rsidR="00E04456" w:rsidRPr="00891698" w:rsidRDefault="00E04456" w:rsidP="00E04456">
                      <w:pPr>
                        <w:rPr>
                          <w:color w:val="324B9B"/>
                        </w:rPr>
                      </w:pPr>
                      <w:r w:rsidRPr="00891698">
                        <w:rPr>
                          <w:color w:val="324B9B"/>
                        </w:rPr>
                        <w:t>Ajuster le zoom</w:t>
                      </w:r>
                    </w:p>
                  </w:txbxContent>
                </v:textbox>
              </v:shape>
            </w:pict>
          </mc:Fallback>
        </mc:AlternateContent>
      </w:r>
    </w:p>
    <w:p w14:paraId="4B92BC58" w14:textId="24C165DB" w:rsidR="00BA1154" w:rsidRDefault="00523889" w:rsidP="002C3BDC">
      <w:pPr>
        <w:tabs>
          <w:tab w:val="left" w:pos="3975"/>
        </w:tabs>
        <w:jc w:val="center"/>
      </w:pPr>
      <w:r w:rsidRPr="00523889">
        <w:drawing>
          <wp:anchor distT="0" distB="0" distL="114300" distR="114300" simplePos="0" relativeHeight="251727872" behindDoc="1" locked="0" layoutInCell="1" allowOverlap="1" wp14:anchorId="79AC1808" wp14:editId="16034CBE">
            <wp:simplePos x="0" y="0"/>
            <wp:positionH relativeFrom="column">
              <wp:posOffset>6825252</wp:posOffset>
            </wp:positionH>
            <wp:positionV relativeFrom="paragraph">
              <wp:posOffset>60779</wp:posOffset>
            </wp:positionV>
            <wp:extent cx="381033" cy="1104996"/>
            <wp:effectExtent l="0" t="0" r="0" b="0"/>
            <wp:wrapNone/>
            <wp:docPr id="854797785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4797785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381033" cy="1104996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04456"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45440" behindDoc="0" locked="0" layoutInCell="1" allowOverlap="1" wp14:anchorId="1071CFE5" wp14:editId="34C6A64B">
                <wp:simplePos x="0" y="0"/>
                <wp:positionH relativeFrom="column">
                  <wp:posOffset>8010525</wp:posOffset>
                </wp:positionH>
                <wp:positionV relativeFrom="paragraph">
                  <wp:posOffset>599440</wp:posOffset>
                </wp:positionV>
                <wp:extent cx="1609725" cy="304800"/>
                <wp:effectExtent l="0" t="0" r="0" b="0"/>
                <wp:wrapNone/>
                <wp:docPr id="52" name="Zone de texte 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09725" cy="3048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4DD9EDE" w14:textId="77777777" w:rsidR="00E04456" w:rsidRPr="00891698" w:rsidRDefault="00E04456" w:rsidP="00E04456">
                            <w:pPr>
                              <w:rPr>
                                <w:color w:val="324B9B"/>
                              </w:rPr>
                            </w:pPr>
                            <w:r w:rsidRPr="00891698">
                              <w:rPr>
                                <w:color w:val="324B9B"/>
                              </w:rPr>
                              <w:t>Zoomer/dézoomer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071CFE5" id="Zone de texte 52" o:spid="_x0000_s1045" type="#_x0000_t202" style="position:absolute;left:0;text-align:left;margin-left:630.75pt;margin-top:47.2pt;width:126.75pt;height:24pt;z-index:251645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" filled="f" stroked="f" strokeweight=".5pt">
                <v:textbox>
                  <w:txbxContent>
                    <w:p w14:paraId="44DD9EDE" w14:textId="77777777" w:rsidR="00E04456" w:rsidRPr="00891698" w:rsidRDefault="00E04456" w:rsidP="00E04456">
                      <w:pPr>
                        <w:rPr>
                          <w:color w:val="324B9B"/>
                        </w:rPr>
                      </w:pPr>
                      <w:r w:rsidRPr="00891698">
                        <w:rPr>
                          <w:color w:val="324B9B"/>
                        </w:rPr>
                        <w:t>Zoomer/dézoomer</w:t>
                      </w:r>
                    </w:p>
                  </w:txbxContent>
                </v:textbox>
              </v:shape>
            </w:pict>
          </mc:Fallback>
        </mc:AlternateContent>
      </w:r>
      <w:r w:rsidR="00E04456"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43392" behindDoc="0" locked="0" layoutInCell="1" allowOverlap="1" wp14:anchorId="561E2B80" wp14:editId="109D7C45">
                <wp:simplePos x="0" y="0"/>
                <wp:positionH relativeFrom="column">
                  <wp:posOffset>7105015</wp:posOffset>
                </wp:positionH>
                <wp:positionV relativeFrom="paragraph">
                  <wp:posOffset>760730</wp:posOffset>
                </wp:positionV>
                <wp:extent cx="904875" cy="47625"/>
                <wp:effectExtent l="38100" t="38100" r="28575" b="104775"/>
                <wp:wrapNone/>
                <wp:docPr id="49" name="Connecteur droit avec flèche 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904875" cy="47625"/>
                        </a:xfrm>
                        <a:prstGeom prst="straightConnector1">
                          <a:avLst/>
                        </a:prstGeom>
                        <a:ln w="25400">
                          <a:solidFill>
                            <a:srgbClr val="324B9B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3CA8FA3" id="Connecteur droit avec flèche 49" o:spid="_x0000_s1026" type="#_x0000_t32" style="position:absolute;margin-left:559.45pt;margin-top:59.9pt;width:71.25pt;height:3.75pt;flip:x;z-index:251643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" strokecolor="#324b9b" strokeweight="2pt">
                <v:stroke endarrow="open" joinstyle="miter"/>
              </v:shape>
            </w:pict>
          </mc:Fallback>
        </mc:AlternateContent>
      </w:r>
      <w:r w:rsidR="00E04456"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42368" behindDoc="0" locked="0" layoutInCell="1" allowOverlap="1" wp14:anchorId="2EDD0BF8" wp14:editId="2C2488B6">
                <wp:simplePos x="0" y="0"/>
                <wp:positionH relativeFrom="column">
                  <wp:posOffset>7191375</wp:posOffset>
                </wp:positionH>
                <wp:positionV relativeFrom="paragraph">
                  <wp:posOffset>8890</wp:posOffset>
                </wp:positionV>
                <wp:extent cx="981075" cy="266700"/>
                <wp:effectExtent l="38100" t="0" r="28575" b="76200"/>
                <wp:wrapNone/>
                <wp:docPr id="48" name="Connecteur droit avec flèche 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981075" cy="266700"/>
                        </a:xfrm>
                        <a:prstGeom prst="straightConnector1">
                          <a:avLst/>
                        </a:prstGeom>
                        <a:ln w="25400">
                          <a:solidFill>
                            <a:srgbClr val="324B9B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0A45322" id="Connecteur droit avec flèche 48" o:spid="_x0000_s1026" type="#_x0000_t32" style="position:absolute;margin-left:566.25pt;margin-top:.7pt;width:77.25pt;height:21pt;flip:x;z-index:251642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" strokecolor="#324b9b" strokeweight="2pt">
                <v:stroke endarrow="open" joinstyle="miter"/>
              </v:shape>
            </w:pict>
          </mc:Fallback>
        </mc:AlternateContent>
      </w:r>
    </w:p>
    <w:p w14:paraId="57506C49" w14:textId="6D929B13" w:rsidR="00BA1154" w:rsidRDefault="00BA1154">
      <w:r>
        <w:br w:type="page"/>
      </w:r>
    </w:p>
    <w:p w14:paraId="43571113" w14:textId="29E32DCB" w:rsidR="00E04456" w:rsidRDefault="00E04456" w:rsidP="002C3BDC">
      <w:pPr>
        <w:tabs>
          <w:tab w:val="left" w:pos="3975"/>
        </w:tabs>
        <w:jc w:val="center"/>
      </w:pPr>
    </w:p>
    <w:p w14:paraId="7E36D699" w14:textId="01480513" w:rsidR="00BA1154" w:rsidRDefault="00BA1154" w:rsidP="002C3BDC">
      <w:pPr>
        <w:tabs>
          <w:tab w:val="left" w:pos="3975"/>
        </w:tabs>
        <w:jc w:val="center"/>
      </w:pPr>
      <w:r>
        <w:t>Le bouton « Matériaux et conditions aux limites » permet de</w:t>
      </w:r>
      <w:r>
        <w:br/>
        <w:t>définir les conditions aux limites sur les surfaces. La</w:t>
      </w:r>
      <w:r>
        <w:br/>
        <w:t>liste des conditions aux limites est affichée sur la gauche.</w:t>
      </w:r>
    </w:p>
    <w:p w14:paraId="18D39D7A" w14:textId="0B6083D7" w:rsidR="00764888" w:rsidRDefault="00851116" w:rsidP="00764888">
      <w:pPr>
        <w:tabs>
          <w:tab w:val="left" w:pos="3975"/>
        </w:tabs>
        <w:jc w:val="center"/>
      </w:pPr>
      <w:r w:rsidRPr="00851116">
        <w:drawing>
          <wp:anchor distT="0" distB="0" distL="114300" distR="114300" simplePos="0" relativeHeight="251729920" behindDoc="1" locked="0" layoutInCell="1" allowOverlap="1" wp14:anchorId="0D4FCB0D" wp14:editId="17A3D40A">
            <wp:simplePos x="0" y="0"/>
            <wp:positionH relativeFrom="column">
              <wp:posOffset>1513114</wp:posOffset>
            </wp:positionH>
            <wp:positionV relativeFrom="paragraph">
              <wp:posOffset>144054</wp:posOffset>
            </wp:positionV>
            <wp:extent cx="7304314" cy="4278322"/>
            <wp:effectExtent l="0" t="0" r="0" b="8255"/>
            <wp:wrapNone/>
            <wp:docPr id="1128930362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8930362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7304314" cy="4278322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94D0865" w14:textId="52F25CFA" w:rsidR="00764888" w:rsidRPr="00B71714" w:rsidRDefault="00764888" w:rsidP="00764888">
      <w:pPr>
        <w:tabs>
          <w:tab w:val="left" w:pos="3975"/>
        </w:tabs>
        <w:jc w:val="center"/>
      </w:pPr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57728" behindDoc="0" locked="0" layoutInCell="1" allowOverlap="1" wp14:anchorId="2F50BED1" wp14:editId="5934AE68">
                <wp:simplePos x="0" y="0"/>
                <wp:positionH relativeFrom="margin">
                  <wp:posOffset>-342900</wp:posOffset>
                </wp:positionH>
                <wp:positionV relativeFrom="paragraph">
                  <wp:posOffset>2863850</wp:posOffset>
                </wp:positionV>
                <wp:extent cx="1181100" cy="895350"/>
                <wp:effectExtent l="0" t="0" r="0" b="0"/>
                <wp:wrapNone/>
                <wp:docPr id="59" name="Zone de texte 5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81100" cy="8953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6A7CDCF" w14:textId="77777777" w:rsidR="00764888" w:rsidRPr="00891698" w:rsidRDefault="00764888" w:rsidP="00764888">
                            <w:pPr>
                              <w:jc w:val="right"/>
                              <w:rPr>
                                <w:color w:val="324B9B"/>
                              </w:rPr>
                            </w:pPr>
                            <w:r w:rsidRPr="00891698">
                              <w:rPr>
                                <w:color w:val="324B9B"/>
                              </w:rPr>
                              <w:t>Liste des conditions aux limites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F50BED1" id="Zone de texte 59" o:spid="_x0000_s1046" type="#_x0000_t202" style="position:absolute;left:0;text-align:left;margin-left:-27pt;margin-top:225.5pt;width:93pt;height:70.5pt;z-index:25165772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" filled="f" stroked="f" strokeweight=".5pt">
                <v:textbox>
                  <w:txbxContent>
                    <w:p w14:paraId="66A7CDCF" w14:textId="77777777" w:rsidR="00764888" w:rsidRPr="00891698" w:rsidRDefault="00764888" w:rsidP="00764888">
                      <w:pPr>
                        <w:jc w:val="right"/>
                        <w:rPr>
                          <w:color w:val="324B9B"/>
                        </w:rPr>
                      </w:pPr>
                      <w:r w:rsidRPr="00891698">
                        <w:rPr>
                          <w:color w:val="324B9B"/>
                        </w:rPr>
                        <w:t>Liste des conditions aux limites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6B47D192" w14:textId="77777777" w:rsidR="00BA1154" w:rsidRDefault="00BA1154" w:rsidP="002C3BDC">
      <w:pPr>
        <w:tabs>
          <w:tab w:val="left" w:pos="3975"/>
        </w:tabs>
        <w:jc w:val="center"/>
      </w:pPr>
    </w:p>
    <w:p w14:paraId="3D3FC7CC" w14:textId="77777777" w:rsidR="00567F0E" w:rsidRPr="00567F0E" w:rsidRDefault="00567F0E" w:rsidP="00567F0E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fr-FR"/>
        </w:rPr>
      </w:pPr>
    </w:p>
    <w:p w14:paraId="52E0BD64" w14:textId="36E5BCF6" w:rsidR="00764888" w:rsidRDefault="00851116"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575296" behindDoc="0" locked="0" layoutInCell="1" allowOverlap="1" wp14:anchorId="4BCA97B6" wp14:editId="4440ED5C">
                <wp:simplePos x="0" y="0"/>
                <wp:positionH relativeFrom="column">
                  <wp:posOffset>830581</wp:posOffset>
                </wp:positionH>
                <wp:positionV relativeFrom="paragraph">
                  <wp:posOffset>2407921</wp:posOffset>
                </wp:positionV>
                <wp:extent cx="910590" cy="281940"/>
                <wp:effectExtent l="0" t="0" r="80010" b="80010"/>
                <wp:wrapNone/>
                <wp:docPr id="55" name="Connecteur droit avec flèche 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910590" cy="281940"/>
                        </a:xfrm>
                        <a:prstGeom prst="straightConnector1">
                          <a:avLst/>
                        </a:prstGeom>
                        <a:ln w="25400">
                          <a:solidFill>
                            <a:srgbClr val="324B9B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248A009" id="Connecteur droit avec flèche 55" o:spid="_x0000_s1026" type="#_x0000_t32" style="position:absolute;margin-left:65.4pt;margin-top:189.6pt;width:71.7pt;height:22.2pt;z-index:251575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" strokecolor="#324b9b" strokeweight="2pt">
                <v:stroke endarrow="open" joinstyle="miter"/>
              </v:shape>
            </w:pict>
          </mc:Fallback>
        </mc:AlternateContent>
      </w:r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581440" behindDoc="0" locked="0" layoutInCell="1" allowOverlap="1" wp14:anchorId="59E6979A" wp14:editId="09DEC422">
                <wp:simplePos x="0" y="0"/>
                <wp:positionH relativeFrom="column">
                  <wp:posOffset>5318759</wp:posOffset>
                </wp:positionH>
                <wp:positionV relativeFrom="paragraph">
                  <wp:posOffset>1203959</wp:posOffset>
                </wp:positionV>
                <wp:extent cx="325755" cy="668655"/>
                <wp:effectExtent l="38100" t="38100" r="36195" b="17145"/>
                <wp:wrapNone/>
                <wp:docPr id="56" name="Connecteur droit avec flèche 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325755" cy="668655"/>
                        </a:xfrm>
                        <a:prstGeom prst="straightConnector1">
                          <a:avLst/>
                        </a:prstGeom>
                        <a:ln w="25400">
                          <a:solidFill>
                            <a:srgbClr val="324B9B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768C48D" id="Connecteur droit avec flèche 56" o:spid="_x0000_s1026" type="#_x0000_t32" style="position:absolute;margin-left:418.8pt;margin-top:94.8pt;width:25.65pt;height:52.65pt;flip:x y;z-index:251581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" strokecolor="#324b9b" strokeweight="2pt">
                <v:stroke endarrow="open" joinstyle="miter"/>
              </v:shape>
            </w:pict>
          </mc:Fallback>
        </mc:AlternateContent>
      </w:r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596800" behindDoc="0" locked="0" layoutInCell="1" allowOverlap="1" wp14:anchorId="4ABF1947" wp14:editId="34212633">
                <wp:simplePos x="0" y="0"/>
                <wp:positionH relativeFrom="column">
                  <wp:posOffset>8670290</wp:posOffset>
                </wp:positionH>
                <wp:positionV relativeFrom="paragraph">
                  <wp:posOffset>2038350</wp:posOffset>
                </wp:positionV>
                <wp:extent cx="1609725" cy="1095375"/>
                <wp:effectExtent l="0" t="0" r="0" b="0"/>
                <wp:wrapNone/>
                <wp:docPr id="57" name="Zone de texte 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09725" cy="10953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EF159C9" w14:textId="77777777" w:rsidR="00764888" w:rsidRPr="00891698" w:rsidRDefault="00764888" w:rsidP="00891698">
                            <w:pPr>
                              <w:jc w:val="center"/>
                              <w:rPr>
                                <w:color w:val="324B9B"/>
                              </w:rPr>
                            </w:pPr>
                            <w:r w:rsidRPr="00891698">
                              <w:rPr>
                                <w:color w:val="324B9B"/>
                              </w:rPr>
                              <w:t>Matériaux et conditions aux limites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ABF1947" id="Zone de texte 57" o:spid="_x0000_s1047" type="#_x0000_t202" style="position:absolute;margin-left:682.7pt;margin-top:160.5pt;width:126.75pt;height:86.25pt;z-index:251596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" filled="f" stroked="f" strokeweight=".5pt">
                <v:textbox>
                  <w:txbxContent>
                    <w:p w14:paraId="5EF159C9" w14:textId="77777777" w:rsidR="00764888" w:rsidRPr="00891698" w:rsidRDefault="00764888" w:rsidP="00891698">
                      <w:pPr>
                        <w:jc w:val="center"/>
                        <w:rPr>
                          <w:color w:val="324B9B"/>
                        </w:rPr>
                      </w:pPr>
                      <w:r w:rsidRPr="00891698">
                        <w:rPr>
                          <w:color w:val="324B9B"/>
                        </w:rPr>
                        <w:t>Matériaux et conditions aux limites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573248" behindDoc="0" locked="0" layoutInCell="1" allowOverlap="1" wp14:anchorId="2D59F31A" wp14:editId="0FA4E70F">
                <wp:simplePos x="0" y="0"/>
                <wp:positionH relativeFrom="column">
                  <wp:posOffset>8599169</wp:posOffset>
                </wp:positionH>
                <wp:positionV relativeFrom="paragraph">
                  <wp:posOffset>1725931</wp:posOffset>
                </wp:positionV>
                <wp:extent cx="421005" cy="281940"/>
                <wp:effectExtent l="38100" t="38100" r="17145" b="22860"/>
                <wp:wrapNone/>
                <wp:docPr id="54" name="Connecteur droit avec flèche 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421005" cy="281940"/>
                        </a:xfrm>
                        <a:prstGeom prst="straightConnector1">
                          <a:avLst/>
                        </a:prstGeom>
                        <a:ln w="25400">
                          <a:solidFill>
                            <a:srgbClr val="324B9B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17E32E2" id="Connecteur droit avec flèche 54" o:spid="_x0000_s1026" type="#_x0000_t32" style="position:absolute;margin-left:677.1pt;margin-top:135.9pt;width:33.15pt;height:22.2pt;flip:x y;z-index:251573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" strokecolor="#324b9b" strokeweight="2pt">
                <v:stroke endarrow="open" joinstyle="miter"/>
              </v:shape>
            </w:pict>
          </mc:Fallback>
        </mc:AlternateContent>
      </w:r>
      <w:r w:rsidR="00891698"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06016" behindDoc="0" locked="0" layoutInCell="1" allowOverlap="1" wp14:anchorId="0CA4E4FE" wp14:editId="3D4CE435">
                <wp:simplePos x="0" y="0"/>
                <wp:positionH relativeFrom="column">
                  <wp:posOffset>4691511</wp:posOffset>
                </wp:positionH>
                <wp:positionV relativeFrom="paragraph">
                  <wp:posOffset>1839559</wp:posOffset>
                </wp:positionV>
                <wp:extent cx="2143125" cy="752475"/>
                <wp:effectExtent l="0" t="0" r="0" b="0"/>
                <wp:wrapNone/>
                <wp:docPr id="58" name="Zone de texte 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43125" cy="7524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1D72840" w14:textId="77777777" w:rsidR="00764888" w:rsidRPr="00891698" w:rsidRDefault="00764888" w:rsidP="00764888">
                            <w:pPr>
                              <w:jc w:val="center"/>
                              <w:rPr>
                                <w:color w:val="324B9B"/>
                              </w:rPr>
                            </w:pPr>
                            <w:r w:rsidRPr="00891698">
                              <w:rPr>
                                <w:color w:val="324B9B"/>
                              </w:rPr>
                              <w:t>Définition des conditions aux limites à la souris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CA4E4FE" id="Zone de texte 58" o:spid="_x0000_s1048" type="#_x0000_t202" style="position:absolute;margin-left:369.4pt;margin-top:144.85pt;width:168.75pt;height:59.25pt;z-index:251606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" filled="f" stroked="f" strokeweight=".5pt">
                <v:textbox>
                  <w:txbxContent>
                    <w:p w14:paraId="71D72840" w14:textId="77777777" w:rsidR="00764888" w:rsidRPr="00891698" w:rsidRDefault="00764888" w:rsidP="00764888">
                      <w:pPr>
                        <w:jc w:val="center"/>
                        <w:rPr>
                          <w:color w:val="324B9B"/>
                        </w:rPr>
                      </w:pPr>
                      <w:r w:rsidRPr="00891698">
                        <w:rPr>
                          <w:color w:val="324B9B"/>
                        </w:rPr>
                        <w:t>Définition des conditions aux limites à la souris</w:t>
                      </w:r>
                    </w:p>
                  </w:txbxContent>
                </v:textbox>
              </v:shape>
            </w:pict>
          </mc:Fallback>
        </mc:AlternateContent>
      </w:r>
      <w:r w:rsidR="00764888">
        <w:br w:type="page"/>
      </w:r>
    </w:p>
    <w:p w14:paraId="12CE8ED5" w14:textId="1C6C835D" w:rsidR="00552ADE" w:rsidRDefault="00552ADE"/>
    <w:p w14:paraId="194A2B44" w14:textId="1B6F5B69" w:rsidR="00552ADE" w:rsidRDefault="00552ADE" w:rsidP="00552ADE">
      <w:pPr>
        <w:jc w:val="center"/>
      </w:pPr>
      <w:r>
        <w:t>La modélisation de l’élément avec pont thermique est terminée.</w:t>
      </w:r>
      <w:r>
        <w:br/>
        <w:t>Il est maintenant nécessaire de modéliser l’élément sans pont thermique :</w:t>
      </w:r>
    </w:p>
    <w:p w14:paraId="4D6A97C9" w14:textId="09F84D60" w:rsidR="00552ADE" w:rsidRDefault="00AC5098">
      <w:r w:rsidRPr="00AC5098">
        <w:drawing>
          <wp:anchor distT="0" distB="0" distL="114300" distR="114300" simplePos="0" relativeHeight="251732992" behindDoc="1" locked="0" layoutInCell="1" allowOverlap="1" wp14:anchorId="6BC10F21" wp14:editId="030A5442">
            <wp:simplePos x="0" y="0"/>
            <wp:positionH relativeFrom="column">
              <wp:posOffset>1352550</wp:posOffset>
            </wp:positionH>
            <wp:positionV relativeFrom="paragraph">
              <wp:posOffset>227330</wp:posOffset>
            </wp:positionV>
            <wp:extent cx="7558088" cy="4426964"/>
            <wp:effectExtent l="0" t="0" r="5080" b="0"/>
            <wp:wrapNone/>
            <wp:docPr id="1086676339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6676339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7558088" cy="442696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D4DC9D2" w14:textId="15C8B4CB" w:rsidR="00552ADE" w:rsidRDefault="00552ADE"/>
    <w:p w14:paraId="7C4441EC" w14:textId="54869EC2" w:rsidR="00552ADE" w:rsidRDefault="00552ADE"/>
    <w:p w14:paraId="61A1E342" w14:textId="45E1EC44" w:rsidR="00552ADE" w:rsidRDefault="00552ADE"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46464" behindDoc="0" locked="0" layoutInCell="1" allowOverlap="1" wp14:anchorId="6539EEEE" wp14:editId="43E66BC1">
                <wp:simplePos x="0" y="0"/>
                <wp:positionH relativeFrom="margin">
                  <wp:posOffset>4638674</wp:posOffset>
                </wp:positionH>
                <wp:positionV relativeFrom="paragraph">
                  <wp:posOffset>48894</wp:posOffset>
                </wp:positionV>
                <wp:extent cx="942975" cy="1609725"/>
                <wp:effectExtent l="38100" t="38100" r="28575" b="28575"/>
                <wp:wrapNone/>
                <wp:docPr id="62" name="Connecteur droit avec flèche 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942975" cy="1609725"/>
                        </a:xfrm>
                        <a:prstGeom prst="straightConnector1">
                          <a:avLst/>
                        </a:prstGeom>
                        <a:ln w="25400">
                          <a:solidFill>
                            <a:srgbClr val="324B9B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6DCD6B3" id="Connecteur droit avec flèche 62" o:spid="_x0000_s1026" type="#_x0000_t32" style="position:absolute;margin-left:365.25pt;margin-top:3.85pt;width:74.25pt;height:126.75pt;flip:x y;z-index:25164646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" strokecolor="#324b9b" strokeweight="2pt">
                <v:stroke endarrow="open" joinstyle="miter"/>
                <w10:wrap anchorx="margin"/>
              </v:shape>
            </w:pict>
          </mc:Fallback>
        </mc:AlternateContent>
      </w:r>
    </w:p>
    <w:p w14:paraId="1A9843CE" w14:textId="77777777" w:rsidR="00552ADE" w:rsidRPr="00552ADE" w:rsidRDefault="00552ADE" w:rsidP="00552ADE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fr-FR"/>
        </w:rPr>
      </w:pPr>
    </w:p>
    <w:p w14:paraId="5E6DEDBB" w14:textId="68D9690E" w:rsidR="00552ADE" w:rsidRDefault="00552ADE"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58752" behindDoc="0" locked="0" layoutInCell="1" allowOverlap="1" wp14:anchorId="05BDB162" wp14:editId="2A0EC59B">
                <wp:simplePos x="0" y="0"/>
                <wp:positionH relativeFrom="column">
                  <wp:posOffset>5000625</wp:posOffset>
                </wp:positionH>
                <wp:positionV relativeFrom="paragraph">
                  <wp:posOffset>1180465</wp:posOffset>
                </wp:positionV>
                <wp:extent cx="2143125" cy="752475"/>
                <wp:effectExtent l="0" t="0" r="0" b="0"/>
                <wp:wrapNone/>
                <wp:docPr id="63" name="Zone de texte 6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43125" cy="7524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E714433" w14:textId="77777777" w:rsidR="00552ADE" w:rsidRPr="00891698" w:rsidRDefault="00552ADE" w:rsidP="00552ADE">
                            <w:pPr>
                              <w:jc w:val="center"/>
                              <w:rPr>
                                <w:color w:val="324B9B"/>
                              </w:rPr>
                            </w:pPr>
                            <w:r w:rsidRPr="00891698">
                              <w:rPr>
                                <w:color w:val="324B9B"/>
                              </w:rPr>
                              <w:t>Onglet « Modélisation sans pont thermique »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5BDB162" id="Zone de texte 63" o:spid="_x0000_s1049" type="#_x0000_t202" style="position:absolute;margin-left:393.75pt;margin-top:92.95pt;width:168.75pt;height:59.25pt;z-index:251658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" filled="f" stroked="f" strokeweight=".5pt">
                <v:textbox>
                  <w:txbxContent>
                    <w:p w14:paraId="7E714433" w14:textId="77777777" w:rsidR="00552ADE" w:rsidRPr="00891698" w:rsidRDefault="00552ADE" w:rsidP="00552ADE">
                      <w:pPr>
                        <w:jc w:val="center"/>
                        <w:rPr>
                          <w:color w:val="324B9B"/>
                        </w:rPr>
                      </w:pPr>
                      <w:r w:rsidRPr="00891698">
                        <w:rPr>
                          <w:color w:val="324B9B"/>
                        </w:rPr>
                        <w:t>Onglet « Modélisation sans pont thermique »</w:t>
                      </w:r>
                    </w:p>
                  </w:txbxContent>
                </v:textbox>
              </v:shape>
            </w:pict>
          </mc:Fallback>
        </mc:AlternateContent>
      </w:r>
      <w:r>
        <w:br w:type="page"/>
      </w:r>
    </w:p>
    <w:p w14:paraId="3A460C1B" w14:textId="636A6DB9" w:rsidR="00552ADE" w:rsidRDefault="00552ADE" w:rsidP="009D622E">
      <w:pPr>
        <w:jc w:val="center"/>
      </w:pPr>
    </w:p>
    <w:p w14:paraId="2C4B343D" w14:textId="4B16F4E8" w:rsidR="009D622E" w:rsidRDefault="009D622E" w:rsidP="009D622E">
      <w:pPr>
        <w:jc w:val="center"/>
      </w:pPr>
      <w:r>
        <w:t>L’option « Dupliquer la modélisation » permet de copier la modélisation avec pont</w:t>
      </w:r>
      <w:r>
        <w:br/>
        <w:t>thermique dans l’onglet « Modélisation sans pont thermique ».</w:t>
      </w:r>
      <w:r>
        <w:br/>
        <w:t>« Extruder la modélisation » permet d’ajouter des extrusions pour retirer la jonction</w:t>
      </w:r>
      <w:r>
        <w:br/>
        <w:t>créant le pont thermique :</w:t>
      </w:r>
      <w:r w:rsidRPr="009D622E">
        <w:rPr>
          <w:noProof/>
          <w:lang w:eastAsia="fr-FR"/>
        </w:rPr>
        <w:t xml:space="preserve"> </w:t>
      </w:r>
    </w:p>
    <w:p w14:paraId="5C1FC620" w14:textId="05002C80" w:rsidR="009D622E" w:rsidRDefault="00A14F9D">
      <w:r w:rsidRPr="00A14F9D">
        <w:drawing>
          <wp:anchor distT="0" distB="0" distL="114300" distR="114300" simplePos="0" relativeHeight="251737088" behindDoc="1" locked="0" layoutInCell="1" allowOverlap="1" wp14:anchorId="00CFDF74" wp14:editId="3E4F2C89">
            <wp:simplePos x="0" y="0"/>
            <wp:positionH relativeFrom="column">
              <wp:posOffset>1052513</wp:posOffset>
            </wp:positionH>
            <wp:positionV relativeFrom="paragraph">
              <wp:posOffset>5715</wp:posOffset>
            </wp:positionV>
            <wp:extent cx="7672388" cy="4501885"/>
            <wp:effectExtent l="0" t="0" r="5080" b="0"/>
            <wp:wrapNone/>
            <wp:docPr id="1456078992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56078992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7672388" cy="450188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A009BC8" w14:textId="17BD6766" w:rsidR="009D622E" w:rsidRDefault="009D622E"/>
    <w:p w14:paraId="14651F8D" w14:textId="474FECA1" w:rsidR="009D622E" w:rsidRPr="009D622E" w:rsidRDefault="009D622E" w:rsidP="009D622E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fr-FR"/>
        </w:rPr>
      </w:pPr>
    </w:p>
    <w:p w14:paraId="06781A2D" w14:textId="6AC4DB27" w:rsidR="009D622E" w:rsidRDefault="00A14F9D"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590656" behindDoc="0" locked="0" layoutInCell="1" allowOverlap="1" wp14:anchorId="175BD738" wp14:editId="06924301">
                <wp:simplePos x="0" y="0"/>
                <wp:positionH relativeFrom="margin">
                  <wp:posOffset>1009650</wp:posOffset>
                </wp:positionH>
                <wp:positionV relativeFrom="paragraph">
                  <wp:posOffset>1220787</wp:posOffset>
                </wp:positionV>
                <wp:extent cx="1209675" cy="909637"/>
                <wp:effectExtent l="0" t="38100" r="47625" b="24130"/>
                <wp:wrapNone/>
                <wp:docPr id="66" name="Connecteur droit avec flèche 6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209675" cy="909637"/>
                        </a:xfrm>
                        <a:prstGeom prst="straightConnector1">
                          <a:avLst/>
                        </a:prstGeom>
                        <a:ln w="25400">
                          <a:solidFill>
                            <a:srgbClr val="324B9B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9A9EA96" id="Connecteur droit avec flèche 66" o:spid="_x0000_s1026" type="#_x0000_t32" style="position:absolute;margin-left:79.5pt;margin-top:96.1pt;width:95.25pt;height:71.6pt;flip:y;z-index:25159065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" strokecolor="#324b9b" strokeweight="2pt">
                <v:stroke endarrow="open" joinstyle="miter"/>
                <w10:wrap anchorx="margin"/>
              </v:shape>
            </w:pict>
          </mc:Fallback>
        </mc:AlternateContent>
      </w:r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07F304B2" wp14:editId="0947C40B">
                <wp:simplePos x="0" y="0"/>
                <wp:positionH relativeFrom="margin">
                  <wp:posOffset>3867149</wp:posOffset>
                </wp:positionH>
                <wp:positionV relativeFrom="paragraph">
                  <wp:posOffset>44449</wp:posOffset>
                </wp:positionV>
                <wp:extent cx="1223963" cy="1633538"/>
                <wp:effectExtent l="38100" t="38100" r="33655" b="24130"/>
                <wp:wrapNone/>
                <wp:docPr id="65" name="Connecteur droit avec flèche 6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1223963" cy="1633538"/>
                        </a:xfrm>
                        <a:prstGeom prst="straightConnector1">
                          <a:avLst/>
                        </a:prstGeom>
                        <a:ln w="25400">
                          <a:solidFill>
                            <a:srgbClr val="324B9B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304DE66" id="Connecteur droit avec flèche 65" o:spid="_x0000_s1026" type="#_x0000_t32" style="position:absolute;margin-left:304.5pt;margin-top:3.5pt;width:96.4pt;height:128.65pt;flip:x y;z-index:25167462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" strokecolor="#324b9b" strokeweight="2pt">
                <v:stroke endarrow="open" joinstyle="miter"/>
                <w10:wrap anchorx="margin"/>
              </v:shape>
            </w:pict>
          </mc:Fallback>
        </mc:AlternateContent>
      </w:r>
      <w:r w:rsidR="00891698"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49536" behindDoc="0" locked="0" layoutInCell="1" allowOverlap="1" wp14:anchorId="74063EE3" wp14:editId="2750473A">
                <wp:simplePos x="0" y="0"/>
                <wp:positionH relativeFrom="column">
                  <wp:posOffset>-457200</wp:posOffset>
                </wp:positionH>
                <wp:positionV relativeFrom="paragraph">
                  <wp:posOffset>1857075</wp:posOffset>
                </wp:positionV>
                <wp:extent cx="1483743" cy="752475"/>
                <wp:effectExtent l="0" t="0" r="0" b="0"/>
                <wp:wrapNone/>
                <wp:docPr id="68" name="Zone de texte 6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83743" cy="7524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2AD207F" w14:textId="15DF5AEA" w:rsidR="007F3A8B" w:rsidRPr="00891698" w:rsidRDefault="00891698" w:rsidP="007F3A8B">
                            <w:pPr>
                              <w:jc w:val="right"/>
                              <w:rPr>
                                <w:color w:val="324B9B"/>
                              </w:rPr>
                            </w:pPr>
                            <w:r>
                              <w:rPr>
                                <w:color w:val="324B9B"/>
                              </w:rPr>
                              <w:t>Extruder la</w:t>
                            </w:r>
                            <w:r>
                              <w:rPr>
                                <w:color w:val="324B9B"/>
                              </w:rPr>
                              <w:br/>
                            </w:r>
                            <w:r w:rsidR="007F3A8B" w:rsidRPr="00891698">
                              <w:rPr>
                                <w:color w:val="324B9B"/>
                              </w:rPr>
                              <w:t>modélisation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4063EE3" id="Zone de texte 68" o:spid="_x0000_s1050" type="#_x0000_t202" style="position:absolute;margin-left:-36pt;margin-top:146.25pt;width:116.85pt;height:59.25pt;z-index:251649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" filled="f" stroked="f" strokeweight=".5pt">
                <v:textbox>
                  <w:txbxContent>
                    <w:p w14:paraId="22AD207F" w14:textId="15DF5AEA" w:rsidR="007F3A8B" w:rsidRPr="00891698" w:rsidRDefault="00891698" w:rsidP="007F3A8B">
                      <w:pPr>
                        <w:jc w:val="right"/>
                        <w:rPr>
                          <w:color w:val="324B9B"/>
                        </w:rPr>
                      </w:pPr>
                      <w:r>
                        <w:rPr>
                          <w:color w:val="324B9B"/>
                        </w:rPr>
                        <w:t>Extruder la</w:t>
                      </w:r>
                      <w:r>
                        <w:rPr>
                          <w:color w:val="324B9B"/>
                        </w:rPr>
                        <w:br/>
                      </w:r>
                      <w:r w:rsidR="007F3A8B" w:rsidRPr="00891698">
                        <w:rPr>
                          <w:color w:val="324B9B"/>
                        </w:rPr>
                        <w:t>modélisation</w:t>
                      </w:r>
                    </w:p>
                  </w:txbxContent>
                </v:textbox>
              </v:shape>
            </w:pict>
          </mc:Fallback>
        </mc:AlternateContent>
      </w:r>
      <w:r w:rsidR="00891698"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48512" behindDoc="0" locked="0" layoutInCell="1" allowOverlap="1" wp14:anchorId="693279E3" wp14:editId="6E3FF96A">
                <wp:simplePos x="0" y="0"/>
                <wp:positionH relativeFrom="column">
                  <wp:posOffset>4747536</wp:posOffset>
                </wp:positionH>
                <wp:positionV relativeFrom="paragraph">
                  <wp:posOffset>1760076</wp:posOffset>
                </wp:positionV>
                <wp:extent cx="2143125" cy="752475"/>
                <wp:effectExtent l="0" t="0" r="0" b="0"/>
                <wp:wrapNone/>
                <wp:docPr id="67" name="Zone de texte 6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43125" cy="7524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6C1BEC9" w14:textId="77777777" w:rsidR="007F3A8B" w:rsidRPr="00891698" w:rsidRDefault="007F3A8B" w:rsidP="007F3A8B">
                            <w:pPr>
                              <w:jc w:val="center"/>
                              <w:rPr>
                                <w:color w:val="324B9B"/>
                              </w:rPr>
                            </w:pPr>
                            <w:r w:rsidRPr="00891698">
                              <w:rPr>
                                <w:color w:val="324B9B"/>
                              </w:rPr>
                              <w:t>Dupliquer la modélisation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93279E3" id="Zone de texte 67" o:spid="_x0000_s1051" type="#_x0000_t202" style="position:absolute;margin-left:373.8pt;margin-top:138.6pt;width:168.75pt;height:59.25pt;z-index:251648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" filled="f" stroked="f" strokeweight=".5pt">
                <v:textbox>
                  <w:txbxContent>
                    <w:p w14:paraId="16C1BEC9" w14:textId="77777777" w:rsidR="007F3A8B" w:rsidRPr="00891698" w:rsidRDefault="007F3A8B" w:rsidP="007F3A8B">
                      <w:pPr>
                        <w:jc w:val="center"/>
                        <w:rPr>
                          <w:color w:val="324B9B"/>
                        </w:rPr>
                      </w:pPr>
                      <w:r w:rsidRPr="00891698">
                        <w:rPr>
                          <w:color w:val="324B9B"/>
                        </w:rPr>
                        <w:t>Dupliquer la modélisation</w:t>
                      </w:r>
                    </w:p>
                  </w:txbxContent>
                </v:textbox>
              </v:shape>
            </w:pict>
          </mc:Fallback>
        </mc:AlternateContent>
      </w:r>
      <w:r w:rsidR="009D622E">
        <w:br w:type="page"/>
      </w:r>
    </w:p>
    <w:p w14:paraId="4890DB6E" w14:textId="7C33897B" w:rsidR="00B60B93" w:rsidRDefault="00B60B93" w:rsidP="00B60B93"/>
    <w:p w14:paraId="783EF5CE" w14:textId="78112969" w:rsidR="00B60B93" w:rsidRDefault="00B60B93" w:rsidP="00B60B93"/>
    <w:p w14:paraId="4F2F5730" w14:textId="6D7BCE15" w:rsidR="009B26CD" w:rsidRDefault="005A2B33" w:rsidP="00B60B93">
      <w:pPr>
        <w:jc w:val="center"/>
      </w:pPr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38784" behindDoc="0" locked="0" layoutInCell="1" allowOverlap="1" wp14:anchorId="24B6EA31" wp14:editId="4DC94F51">
                <wp:simplePos x="0" y="0"/>
                <wp:positionH relativeFrom="margin">
                  <wp:posOffset>8039100</wp:posOffset>
                </wp:positionH>
                <wp:positionV relativeFrom="paragraph">
                  <wp:posOffset>4681220</wp:posOffset>
                </wp:positionV>
                <wp:extent cx="2143125" cy="752475"/>
                <wp:effectExtent l="0" t="0" r="0" b="0"/>
                <wp:wrapNone/>
                <wp:docPr id="102" name="Zone de texte 10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43125" cy="7524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18E4BA9" w14:textId="77777777" w:rsidR="005A2B33" w:rsidRPr="00891698" w:rsidRDefault="005A2B33" w:rsidP="005A2B33">
                            <w:pPr>
                              <w:rPr>
                                <w:color w:val="324B9B"/>
                              </w:rPr>
                            </w:pPr>
                            <w:r w:rsidRPr="00891698">
                              <w:rPr>
                                <w:color w:val="324B9B"/>
                              </w:rPr>
                              <w:t>Résultat final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4B6EA31" id="Zone de texte 102" o:spid="_x0000_s1052" type="#_x0000_t202" style="position:absolute;left:0;text-align:left;margin-left:633pt;margin-top:368.6pt;width:168.75pt;height:59.25pt;z-index:25163878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" filled="f" stroked="f" strokeweight=".5pt">
                <v:textbox>
                  <w:txbxContent>
                    <w:p w14:paraId="018E4BA9" w14:textId="77777777" w:rsidR="005A2B33" w:rsidRPr="00891698" w:rsidRDefault="005A2B33" w:rsidP="005A2B33">
                      <w:pPr>
                        <w:rPr>
                          <w:color w:val="324B9B"/>
                        </w:rPr>
                      </w:pPr>
                      <w:r w:rsidRPr="00891698">
                        <w:rPr>
                          <w:color w:val="324B9B"/>
                        </w:rPr>
                        <w:t>Résultat final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33664" behindDoc="0" locked="0" layoutInCell="1" allowOverlap="1" wp14:anchorId="610D7B32" wp14:editId="04B527DB">
                <wp:simplePos x="0" y="0"/>
                <wp:positionH relativeFrom="margin">
                  <wp:posOffset>6848474</wp:posOffset>
                </wp:positionH>
                <wp:positionV relativeFrom="paragraph">
                  <wp:posOffset>4347845</wp:posOffset>
                </wp:positionV>
                <wp:extent cx="1247775" cy="352425"/>
                <wp:effectExtent l="38100" t="57150" r="28575" b="28575"/>
                <wp:wrapNone/>
                <wp:docPr id="101" name="Connecteur droit avec flèche 10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1247775" cy="352425"/>
                        </a:xfrm>
                        <a:prstGeom prst="straightConnector1">
                          <a:avLst/>
                        </a:prstGeom>
                        <a:ln w="25400">
                          <a:solidFill>
                            <a:srgbClr val="324B9B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8DF6FBE" id="Connecteur droit avec flèche 101" o:spid="_x0000_s1026" type="#_x0000_t32" style="position:absolute;margin-left:539.25pt;margin-top:342.35pt;width:98.25pt;height:27.75pt;flip:x y;z-index:25163366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" strokecolor="#324b9b" strokeweight="2pt">
                <v:stroke endarrow="open" joinstyle="miter"/>
                <w10:wrap anchorx="margin"/>
              </v:shape>
            </w:pict>
          </mc:Fallback>
        </mc:AlternateContent>
      </w:r>
      <w:r w:rsidR="00E2549C"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599872" behindDoc="0" locked="0" layoutInCell="1" allowOverlap="1" wp14:anchorId="41F654CC" wp14:editId="76C34C23">
                <wp:simplePos x="0" y="0"/>
                <wp:positionH relativeFrom="margin">
                  <wp:align>left</wp:align>
                </wp:positionH>
                <wp:positionV relativeFrom="paragraph">
                  <wp:posOffset>1795780</wp:posOffset>
                </wp:positionV>
                <wp:extent cx="2143125" cy="752475"/>
                <wp:effectExtent l="0" t="0" r="0" b="0"/>
                <wp:wrapNone/>
                <wp:docPr id="71" name="Zone de texte 7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43125" cy="7524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9B219E6" w14:textId="77777777" w:rsidR="00B60B93" w:rsidRPr="00891698" w:rsidRDefault="00B60B93" w:rsidP="00B60B93">
                            <w:pPr>
                              <w:jc w:val="right"/>
                              <w:rPr>
                                <w:color w:val="324B9B"/>
                              </w:rPr>
                            </w:pPr>
                            <w:r w:rsidRPr="00891698">
                              <w:rPr>
                                <w:color w:val="324B9B"/>
                              </w:rPr>
                              <w:t>Extrusion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1F654CC" id="Zone de texte 71" o:spid="_x0000_s1053" type="#_x0000_t202" style="position:absolute;left:0;text-align:left;margin-left:0;margin-top:141.4pt;width:168.75pt;height:59.25pt;z-index:251599872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" filled="f" stroked="f" strokeweight=".5pt">
                <v:textbox>
                  <w:txbxContent>
                    <w:p w14:paraId="59B219E6" w14:textId="77777777" w:rsidR="00B60B93" w:rsidRPr="00891698" w:rsidRDefault="00B60B93" w:rsidP="00B60B93">
                      <w:pPr>
                        <w:jc w:val="right"/>
                        <w:rPr>
                          <w:color w:val="324B9B"/>
                        </w:rPr>
                      </w:pPr>
                      <w:r w:rsidRPr="00891698">
                        <w:rPr>
                          <w:color w:val="324B9B"/>
                        </w:rPr>
                        <w:t>Extrusion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E2549C"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3B28D2C6" wp14:editId="213894E4">
                <wp:simplePos x="0" y="0"/>
                <wp:positionH relativeFrom="margin">
                  <wp:posOffset>2095500</wp:posOffset>
                </wp:positionH>
                <wp:positionV relativeFrom="paragraph">
                  <wp:posOffset>1567180</wp:posOffset>
                </wp:positionV>
                <wp:extent cx="1314450" cy="361950"/>
                <wp:effectExtent l="0" t="57150" r="0" b="19050"/>
                <wp:wrapNone/>
                <wp:docPr id="70" name="Connecteur droit avec flèche 7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314450" cy="361950"/>
                        </a:xfrm>
                        <a:prstGeom prst="straightConnector1">
                          <a:avLst/>
                        </a:prstGeom>
                        <a:ln w="25400">
                          <a:solidFill>
                            <a:srgbClr val="324B9B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9FBB9CB" id="Connecteur droit avec flèche 70" o:spid="_x0000_s1026" type="#_x0000_t32" style="position:absolute;margin-left:165pt;margin-top:123.4pt;width:103.5pt;height:28.5pt;flip:y;z-index:25167769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" strokecolor="#324b9b" strokeweight="2pt">
                <v:stroke endarrow="open" joinstyle="miter"/>
                <w10:wrap anchorx="margin"/>
              </v:shape>
            </w:pict>
          </mc:Fallback>
        </mc:AlternateContent>
      </w:r>
      <w:r w:rsidR="00B60B93">
        <w:t>La</w:t>
      </w:r>
      <w:r w:rsidR="00B44F28">
        <w:t xml:space="preserve"> jonction entre les deux parois</w:t>
      </w:r>
      <w:r w:rsidR="00B60B93">
        <w:t xml:space="preserve"> </w:t>
      </w:r>
      <w:r w:rsidR="00B44F28">
        <w:t>(</w:t>
      </w:r>
      <w:r w:rsidR="00B60B93">
        <w:t>créant le pont thermique</w:t>
      </w:r>
      <w:r w:rsidR="00B44F28">
        <w:t>)</w:t>
      </w:r>
      <w:r w:rsidR="00B60B93">
        <w:t xml:space="preserve"> est supprimée</w:t>
      </w:r>
      <w:r w:rsidR="00B60B93">
        <w:br/>
        <w:t>par extrusion :</w:t>
      </w:r>
      <w:r>
        <w:t xml:space="preserve"> dessin d’un volume rectangulaire sans matériau.</w:t>
      </w:r>
    </w:p>
    <w:p w14:paraId="2268E0CA" w14:textId="602E37B5" w:rsidR="00B60B93" w:rsidRDefault="009B26CD" w:rsidP="00B60B93">
      <w:pPr>
        <w:jc w:val="center"/>
      </w:pPr>
      <w:r w:rsidRPr="009B26CD">
        <w:drawing>
          <wp:anchor distT="0" distB="0" distL="114300" distR="114300" simplePos="0" relativeHeight="251743232" behindDoc="1" locked="0" layoutInCell="1" allowOverlap="1" wp14:anchorId="359E619E" wp14:editId="1F782507">
            <wp:simplePos x="0" y="0"/>
            <wp:positionH relativeFrom="column">
              <wp:posOffset>4733607</wp:posOffset>
            </wp:positionH>
            <wp:positionV relativeFrom="paragraph">
              <wp:posOffset>1724342</wp:posOffset>
            </wp:positionV>
            <wp:extent cx="2764627" cy="2719388"/>
            <wp:effectExtent l="0" t="0" r="0" b="5080"/>
            <wp:wrapNone/>
            <wp:docPr id="605020464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5020464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2764627" cy="271938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9B26CD">
        <w:drawing>
          <wp:anchor distT="0" distB="0" distL="114300" distR="114300" simplePos="0" relativeHeight="251739136" behindDoc="1" locked="0" layoutInCell="1" allowOverlap="1" wp14:anchorId="634F8794" wp14:editId="7E6C6553">
            <wp:simplePos x="0" y="0"/>
            <wp:positionH relativeFrom="column">
              <wp:posOffset>2647950</wp:posOffset>
            </wp:positionH>
            <wp:positionV relativeFrom="paragraph">
              <wp:posOffset>319</wp:posOffset>
            </wp:positionV>
            <wp:extent cx="3476143" cy="3238500"/>
            <wp:effectExtent l="0" t="0" r="0" b="0"/>
            <wp:wrapNone/>
            <wp:docPr id="629556052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9556052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3478937" cy="324110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60B93">
        <w:br w:type="page"/>
      </w:r>
    </w:p>
    <w:p w14:paraId="2C847016" w14:textId="77777777" w:rsidR="00B60B93" w:rsidRDefault="00B60B93" w:rsidP="00B60B93"/>
    <w:p w14:paraId="6FCCD980" w14:textId="67466662" w:rsidR="00691E3E" w:rsidRDefault="00691E3E" w:rsidP="00691E3E">
      <w:pPr>
        <w:jc w:val="center"/>
      </w:pPr>
      <w:r>
        <w:t>La simulati</w:t>
      </w:r>
      <w:r w:rsidR="005D4347">
        <w:t>on peut maintenant être lancée.</w:t>
      </w:r>
    </w:p>
    <w:p w14:paraId="20C0F7B7" w14:textId="64634034" w:rsidR="00691E3E" w:rsidRDefault="00673BDA" w:rsidP="00691E3E">
      <w:pPr>
        <w:jc w:val="center"/>
      </w:pPr>
      <w:r w:rsidRPr="00673BDA">
        <w:drawing>
          <wp:anchor distT="0" distB="0" distL="114300" distR="114300" simplePos="0" relativeHeight="251672064" behindDoc="1" locked="0" layoutInCell="1" allowOverlap="1" wp14:anchorId="4EA2E913" wp14:editId="4C76EBFA">
            <wp:simplePos x="0" y="0"/>
            <wp:positionH relativeFrom="column">
              <wp:posOffset>4152900</wp:posOffset>
            </wp:positionH>
            <wp:positionV relativeFrom="paragraph">
              <wp:posOffset>184467</wp:posOffset>
            </wp:positionV>
            <wp:extent cx="1055461" cy="361981"/>
            <wp:effectExtent l="0" t="0" r="0" b="0"/>
            <wp:wrapNone/>
            <wp:docPr id="1108266402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8266402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1055461" cy="361981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5EBF6D5" w14:textId="1E42F3C9" w:rsidR="00691E3E" w:rsidRDefault="00891698" w:rsidP="00B60B93"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51584" behindDoc="0" locked="0" layoutInCell="1" allowOverlap="1" wp14:anchorId="2E24BDA4" wp14:editId="3EF4A8B3">
                <wp:simplePos x="0" y="0"/>
                <wp:positionH relativeFrom="margin">
                  <wp:posOffset>3174522</wp:posOffset>
                </wp:positionH>
                <wp:positionV relativeFrom="paragraph">
                  <wp:posOffset>162692</wp:posOffset>
                </wp:positionV>
                <wp:extent cx="957532" cy="290782"/>
                <wp:effectExtent l="0" t="57150" r="0" b="33655"/>
                <wp:wrapNone/>
                <wp:docPr id="75" name="Connecteur droit avec flèche 7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957532" cy="290782"/>
                        </a:xfrm>
                        <a:prstGeom prst="straightConnector1">
                          <a:avLst/>
                        </a:prstGeom>
                        <a:ln w="25400">
                          <a:solidFill>
                            <a:srgbClr val="324B9B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821D6AE" id="Connecteur droit avec flèche 75" o:spid="_x0000_s1026" type="#_x0000_t32" style="position:absolute;margin-left:249.95pt;margin-top:12.8pt;width:75.4pt;height:22.9pt;flip:y;z-index:25165158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" strokecolor="#324b9b" strokeweight="2pt">
                <v:stroke endarrow="open" joinstyle="miter"/>
                <w10:wrap anchorx="margin"/>
              </v:shape>
            </w:pict>
          </mc:Fallback>
        </mc:AlternateContent>
      </w:r>
      <w:r w:rsidR="00691E3E"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52608" behindDoc="0" locked="0" layoutInCell="1" allowOverlap="1" wp14:anchorId="5CA727E2" wp14:editId="4AF89F70">
                <wp:simplePos x="0" y="0"/>
                <wp:positionH relativeFrom="margin">
                  <wp:posOffset>1000125</wp:posOffset>
                </wp:positionH>
                <wp:positionV relativeFrom="paragraph">
                  <wp:posOffset>292735</wp:posOffset>
                </wp:positionV>
                <wp:extent cx="2143125" cy="752475"/>
                <wp:effectExtent l="0" t="0" r="0" b="0"/>
                <wp:wrapNone/>
                <wp:docPr id="76" name="Zone de texte 7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43125" cy="7524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0C28C32" w14:textId="77777777" w:rsidR="00691E3E" w:rsidRPr="00891698" w:rsidRDefault="00691E3E" w:rsidP="00691E3E">
                            <w:pPr>
                              <w:jc w:val="right"/>
                              <w:rPr>
                                <w:color w:val="324B9B"/>
                              </w:rPr>
                            </w:pPr>
                            <w:r w:rsidRPr="00891698">
                              <w:rPr>
                                <w:color w:val="324B9B"/>
                              </w:rPr>
                              <w:t>Lancer la simulation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CA727E2" id="Zone de texte 76" o:spid="_x0000_s1054" type="#_x0000_t202" style="position:absolute;margin-left:78.75pt;margin-top:23.05pt;width:168.75pt;height:59.25pt;z-index:25165260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" filled="f" stroked="f" strokeweight=".5pt">
                <v:textbox>
                  <w:txbxContent>
                    <w:p w14:paraId="10C28C32" w14:textId="77777777" w:rsidR="00691E3E" w:rsidRPr="00891698" w:rsidRDefault="00691E3E" w:rsidP="00691E3E">
                      <w:pPr>
                        <w:jc w:val="right"/>
                        <w:rPr>
                          <w:color w:val="324B9B"/>
                        </w:rPr>
                      </w:pPr>
                      <w:r w:rsidRPr="00891698">
                        <w:rPr>
                          <w:color w:val="324B9B"/>
                        </w:rPr>
                        <w:t>Lancer la simulation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68690A90" w14:textId="77777777" w:rsidR="00691E3E" w:rsidRDefault="00691E3E" w:rsidP="00B60B93"/>
    <w:p w14:paraId="20C73791" w14:textId="77777777" w:rsidR="00691E3E" w:rsidRDefault="00691E3E" w:rsidP="00B60B93"/>
    <w:p w14:paraId="15AB75D1" w14:textId="34A3D4BD" w:rsidR="00691E3E" w:rsidRDefault="00691E3E">
      <w:r>
        <w:br w:type="page"/>
      </w:r>
    </w:p>
    <w:p w14:paraId="6DD398FB" w14:textId="24409395" w:rsidR="00691E3E" w:rsidRDefault="00691E3E" w:rsidP="00B60B93"/>
    <w:p w14:paraId="69A0CF04" w14:textId="53144071" w:rsidR="00A400B6" w:rsidRDefault="00A400B6" w:rsidP="00A400B6">
      <w:pPr>
        <w:jc w:val="center"/>
        <w:rPr>
          <w:lang w:eastAsia="fr-FR"/>
        </w:rPr>
      </w:pPr>
      <w:r>
        <w:rPr>
          <w:lang w:eastAsia="fr-FR"/>
        </w:rPr>
        <w:t>L’onglet « Résultats » permet d’afficher le champ de température</w:t>
      </w:r>
      <w:r w:rsidR="006E46B4">
        <w:rPr>
          <w:lang w:eastAsia="fr-FR"/>
        </w:rPr>
        <w:t>s</w:t>
      </w:r>
      <w:r>
        <w:rPr>
          <w:lang w:eastAsia="fr-FR"/>
        </w:rPr>
        <w:t>.</w:t>
      </w:r>
      <w:r w:rsidR="000A5195">
        <w:rPr>
          <w:lang w:eastAsia="fr-FR"/>
        </w:rPr>
        <w:br/>
      </w:r>
      <w:r>
        <w:rPr>
          <w:lang w:eastAsia="fr-FR"/>
        </w:rPr>
        <w:t>La température</w:t>
      </w:r>
      <w:r w:rsidR="000A5195">
        <w:rPr>
          <w:lang w:eastAsia="fr-FR"/>
        </w:rPr>
        <w:t xml:space="preserve"> </w:t>
      </w:r>
      <w:r>
        <w:rPr>
          <w:lang w:eastAsia="fr-FR"/>
        </w:rPr>
        <w:t xml:space="preserve">sous le curseur est affichée sur la </w:t>
      </w:r>
      <w:r w:rsidR="000A5195">
        <w:rPr>
          <w:lang w:eastAsia="fr-FR"/>
        </w:rPr>
        <w:t>gauche</w:t>
      </w:r>
      <w:r>
        <w:rPr>
          <w:lang w:eastAsia="fr-FR"/>
        </w:rPr>
        <w:t>.</w:t>
      </w:r>
      <w:r>
        <w:rPr>
          <w:lang w:eastAsia="fr-FR"/>
        </w:rPr>
        <w:br/>
        <w:t>Les flux des modélisations avec et sans pont thermique ainsi que la valeur</w:t>
      </w:r>
      <w:r>
        <w:rPr>
          <w:lang w:eastAsia="fr-FR"/>
        </w:rPr>
        <w:br/>
        <w:t>du pont thermique sont indiqués.</w:t>
      </w:r>
    </w:p>
    <w:p w14:paraId="5932B3C7" w14:textId="06A66E90" w:rsidR="00A400B6" w:rsidRDefault="009F2A17">
      <w:pPr>
        <w:rPr>
          <w:lang w:eastAsia="fr-FR"/>
        </w:rPr>
      </w:pPr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35712" behindDoc="0" locked="0" layoutInCell="1" allowOverlap="1" wp14:anchorId="2EBF22A9" wp14:editId="79C0A327">
                <wp:simplePos x="0" y="0"/>
                <wp:positionH relativeFrom="margin">
                  <wp:posOffset>5761355</wp:posOffset>
                </wp:positionH>
                <wp:positionV relativeFrom="paragraph">
                  <wp:posOffset>165735</wp:posOffset>
                </wp:positionV>
                <wp:extent cx="2143125" cy="323850"/>
                <wp:effectExtent l="0" t="0" r="0" b="0"/>
                <wp:wrapNone/>
                <wp:docPr id="84" name="Zone de texte 8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43125" cy="3238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FBD542A" w14:textId="77777777" w:rsidR="00A400B6" w:rsidRPr="00180AB8" w:rsidRDefault="00A400B6" w:rsidP="00A400B6">
                            <w:pPr>
                              <w:rPr>
                                <w:color w:val="324B9B"/>
                              </w:rPr>
                            </w:pPr>
                            <w:r w:rsidRPr="00180AB8">
                              <w:rPr>
                                <w:color w:val="324B9B"/>
                              </w:rPr>
                              <w:t>Afficher les résultats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EBF22A9" id="Zone de texte 84" o:spid="_x0000_s1055" type="#_x0000_t202" style="position:absolute;margin-left:453.65pt;margin-top:13.05pt;width:168.75pt;height:25.5pt;z-index:25163571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" filled="f" stroked="f" strokeweight=".5pt">
                <v:textbox>
                  <w:txbxContent>
                    <w:p w14:paraId="2FBD542A" w14:textId="77777777" w:rsidR="00A400B6" w:rsidRPr="00180AB8" w:rsidRDefault="00A400B6" w:rsidP="00A400B6">
                      <w:pPr>
                        <w:rPr>
                          <w:color w:val="324B9B"/>
                        </w:rPr>
                      </w:pPr>
                      <w:r w:rsidRPr="00180AB8">
                        <w:rPr>
                          <w:color w:val="324B9B"/>
                        </w:rPr>
                        <w:t>Afficher les résultats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0927C5A5" w14:textId="7977DEAC" w:rsidR="00A400B6" w:rsidRPr="00A400B6" w:rsidRDefault="009F2A17" w:rsidP="00A400B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fr-FR"/>
        </w:rPr>
      </w:pPr>
      <w:r w:rsidRPr="009F2A17">
        <w:rPr>
          <w:lang w:eastAsia="fr-FR"/>
        </w:rPr>
        <w:drawing>
          <wp:anchor distT="0" distB="0" distL="114300" distR="114300" simplePos="0" relativeHeight="251749376" behindDoc="1" locked="0" layoutInCell="1" allowOverlap="1" wp14:anchorId="57A1A442" wp14:editId="5F314B64">
            <wp:simplePos x="0" y="0"/>
            <wp:positionH relativeFrom="column">
              <wp:posOffset>1571625</wp:posOffset>
            </wp:positionH>
            <wp:positionV relativeFrom="paragraph">
              <wp:posOffset>117475</wp:posOffset>
            </wp:positionV>
            <wp:extent cx="7415213" cy="4336537"/>
            <wp:effectExtent l="0" t="0" r="0" b="6985"/>
            <wp:wrapNone/>
            <wp:docPr id="150182853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0182853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7415213" cy="433653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5D5F114" w14:textId="41641AC5" w:rsidR="00A400B6" w:rsidRDefault="00180AB8">
      <w:pPr>
        <w:rPr>
          <w:lang w:eastAsia="fr-FR"/>
        </w:rPr>
      </w:pPr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53632" behindDoc="0" locked="0" layoutInCell="1" allowOverlap="1" wp14:anchorId="4E21B93F" wp14:editId="3F095F4F">
                <wp:simplePos x="0" y="0"/>
                <wp:positionH relativeFrom="margin">
                  <wp:posOffset>5652770</wp:posOffset>
                </wp:positionH>
                <wp:positionV relativeFrom="paragraph">
                  <wp:posOffset>5080</wp:posOffset>
                </wp:positionV>
                <wp:extent cx="900921" cy="414427"/>
                <wp:effectExtent l="38100" t="0" r="13970" b="62230"/>
                <wp:wrapNone/>
                <wp:docPr id="80" name="Connecteur droit avec flèche 8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900921" cy="414427"/>
                        </a:xfrm>
                        <a:prstGeom prst="straightConnector1">
                          <a:avLst/>
                        </a:prstGeom>
                        <a:ln w="25400">
                          <a:solidFill>
                            <a:srgbClr val="324B9B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F256825" id="Connecteur droit avec flèche 80" o:spid="_x0000_s1026" type="#_x0000_t32" style="position:absolute;margin-left:445.1pt;margin-top:.4pt;width:70.95pt;height:32.65pt;flip:x;z-index:25165363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" strokecolor="#324b9b" strokeweight="2pt">
                <v:stroke endarrow="open" joinstyle="miter"/>
                <w10:wrap anchorx="margin"/>
              </v:shape>
            </w:pict>
          </mc:Fallback>
        </mc:AlternateContent>
      </w:r>
    </w:p>
    <w:p w14:paraId="0B8E7791" w14:textId="726F4B11" w:rsidR="00A400B6" w:rsidRDefault="009F2A17">
      <w:pPr>
        <w:rPr>
          <w:lang w:eastAsia="fr-FR"/>
        </w:rPr>
      </w:pPr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46976" behindDoc="0" locked="0" layoutInCell="1" allowOverlap="1" wp14:anchorId="50F1A609" wp14:editId="660E99F1">
                <wp:simplePos x="0" y="0"/>
                <wp:positionH relativeFrom="margin">
                  <wp:posOffset>-261303</wp:posOffset>
                </wp:positionH>
                <wp:positionV relativeFrom="paragraph">
                  <wp:posOffset>2012950</wp:posOffset>
                </wp:positionV>
                <wp:extent cx="1409700" cy="1343025"/>
                <wp:effectExtent l="0" t="0" r="0" b="0"/>
                <wp:wrapNone/>
                <wp:docPr id="86" name="Zone de texte 8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09700" cy="13430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4E2688A" w14:textId="77777777" w:rsidR="00A400B6" w:rsidRPr="00180AB8" w:rsidRDefault="00A400B6" w:rsidP="00A400B6">
                            <w:pPr>
                              <w:jc w:val="right"/>
                              <w:rPr>
                                <w:color w:val="324B9B"/>
                              </w:rPr>
                            </w:pPr>
                            <w:r w:rsidRPr="00180AB8">
                              <w:rPr>
                                <w:color w:val="324B9B"/>
                              </w:rPr>
                              <w:t>Température sous le curseur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0F1A609" id="Zone de texte 86" o:spid="_x0000_s1056" type="#_x0000_t202" style="position:absolute;margin-left:-20.6pt;margin-top:158.5pt;width:111pt;height:105.75pt;z-index:25164697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" filled="f" stroked="f" strokeweight=".5pt">
                <v:textbox>
                  <w:txbxContent>
                    <w:p w14:paraId="24E2688A" w14:textId="77777777" w:rsidR="00A400B6" w:rsidRPr="00180AB8" w:rsidRDefault="00A400B6" w:rsidP="00A400B6">
                      <w:pPr>
                        <w:jc w:val="right"/>
                        <w:rPr>
                          <w:color w:val="324B9B"/>
                        </w:rPr>
                      </w:pPr>
                      <w:r w:rsidRPr="00180AB8">
                        <w:rPr>
                          <w:color w:val="324B9B"/>
                        </w:rPr>
                        <w:t>Température sous le curseur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22400" behindDoc="0" locked="0" layoutInCell="1" allowOverlap="1" wp14:anchorId="71614649" wp14:editId="2C3C3783">
                <wp:simplePos x="0" y="0"/>
                <wp:positionH relativeFrom="margin">
                  <wp:posOffset>1225868</wp:posOffset>
                </wp:positionH>
                <wp:positionV relativeFrom="paragraph">
                  <wp:posOffset>1409383</wp:posOffset>
                </wp:positionV>
                <wp:extent cx="923925" cy="590550"/>
                <wp:effectExtent l="0" t="38100" r="47625" b="19050"/>
                <wp:wrapNone/>
                <wp:docPr id="82" name="Connecteur droit avec flèche 8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923925" cy="590550"/>
                        </a:xfrm>
                        <a:prstGeom prst="straightConnector1">
                          <a:avLst/>
                        </a:prstGeom>
                        <a:ln w="25400">
                          <a:solidFill>
                            <a:srgbClr val="324B9B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6EBDFAB" id="Connecteur droit avec flèche 82" o:spid="_x0000_s1026" type="#_x0000_t32" style="position:absolute;margin-left:96.55pt;margin-top:111pt;width:72.75pt;height:46.5pt;flip:y;z-index:25162240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" strokecolor="#324b9b" strokeweight="2pt">
                <v:stroke endarrow="open" joinstyle="miter"/>
                <w10:wrap anchorx="margin"/>
              </v:shape>
            </w:pict>
          </mc:Fallback>
        </mc:AlternateContent>
      </w:r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3AF1C390" wp14:editId="57539811">
                <wp:simplePos x="0" y="0"/>
                <wp:positionH relativeFrom="margin">
                  <wp:posOffset>5684837</wp:posOffset>
                </wp:positionH>
                <wp:positionV relativeFrom="paragraph">
                  <wp:posOffset>3007043</wp:posOffset>
                </wp:positionV>
                <wp:extent cx="2143125" cy="323850"/>
                <wp:effectExtent l="0" t="0" r="0" b="0"/>
                <wp:wrapNone/>
                <wp:docPr id="87" name="Zone de texte 8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43125" cy="3238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4EF0F9F" w14:textId="77777777" w:rsidR="00A400B6" w:rsidRPr="00180AB8" w:rsidRDefault="00A400B6" w:rsidP="00A400B6">
                            <w:pPr>
                              <w:rPr>
                                <w:color w:val="324B9B"/>
                              </w:rPr>
                            </w:pPr>
                            <w:r w:rsidRPr="00180AB8">
                              <w:rPr>
                                <w:color w:val="324B9B"/>
                              </w:rPr>
                              <w:t>Flux et pont thermique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AF1C390" id="Zone de texte 87" o:spid="_x0000_s1057" type="#_x0000_t202" style="position:absolute;margin-left:447.6pt;margin-top:236.8pt;width:168.75pt;height:25.5pt;z-index:25166336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" filled="f" stroked="f" strokeweight=".5pt">
                <v:textbox>
                  <w:txbxContent>
                    <w:p w14:paraId="34EF0F9F" w14:textId="77777777" w:rsidR="00A400B6" w:rsidRPr="00180AB8" w:rsidRDefault="00A400B6" w:rsidP="00A400B6">
                      <w:pPr>
                        <w:rPr>
                          <w:color w:val="324B9B"/>
                        </w:rPr>
                      </w:pPr>
                      <w:r w:rsidRPr="00180AB8">
                        <w:rPr>
                          <w:color w:val="324B9B"/>
                        </w:rPr>
                        <w:t>Flux et pont thermique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30592" behindDoc="0" locked="0" layoutInCell="1" allowOverlap="1" wp14:anchorId="1443535D" wp14:editId="5D4FC2AF">
                <wp:simplePos x="0" y="0"/>
                <wp:positionH relativeFrom="margin">
                  <wp:posOffset>5103812</wp:posOffset>
                </wp:positionH>
                <wp:positionV relativeFrom="paragraph">
                  <wp:posOffset>3286125</wp:posOffset>
                </wp:positionV>
                <wp:extent cx="581025" cy="247650"/>
                <wp:effectExtent l="38100" t="0" r="28575" b="76200"/>
                <wp:wrapNone/>
                <wp:docPr id="83" name="Connecteur droit avec flèche 8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581025" cy="247650"/>
                        </a:xfrm>
                        <a:prstGeom prst="straightConnector1">
                          <a:avLst/>
                        </a:prstGeom>
                        <a:ln w="25400">
                          <a:solidFill>
                            <a:srgbClr val="324B9B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AC66D4A" id="Connecteur droit avec flèche 83" o:spid="_x0000_s1026" type="#_x0000_t32" style="position:absolute;margin-left:401.85pt;margin-top:258.75pt;width:45.75pt;height:19.5pt;flip:x;z-index:25163059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" strokecolor="#324b9b" strokeweight="2pt">
                <v:stroke endarrow="open" joinstyle="miter"/>
                <w10:wrap anchorx="margin"/>
              </v:shape>
            </w:pict>
          </mc:Fallback>
        </mc:AlternateContent>
      </w:r>
      <w:r w:rsidR="00180AB8"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54656" behindDoc="0" locked="0" layoutInCell="1" allowOverlap="1" wp14:anchorId="0FC539C0" wp14:editId="659A2872">
                <wp:simplePos x="0" y="0"/>
                <wp:positionH relativeFrom="margin">
                  <wp:posOffset>5453512</wp:posOffset>
                </wp:positionH>
                <wp:positionV relativeFrom="paragraph">
                  <wp:posOffset>1100839</wp:posOffset>
                </wp:positionV>
                <wp:extent cx="571500" cy="723900"/>
                <wp:effectExtent l="38100" t="38100" r="19050" b="19050"/>
                <wp:wrapNone/>
                <wp:docPr id="81" name="Connecteur droit avec flèche 8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571500" cy="723900"/>
                        </a:xfrm>
                        <a:prstGeom prst="straightConnector1">
                          <a:avLst/>
                        </a:prstGeom>
                        <a:ln w="25400">
                          <a:solidFill>
                            <a:srgbClr val="324B9B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571768F" id="Connecteur droit avec flèche 81" o:spid="_x0000_s1026" type="#_x0000_t32" style="position:absolute;margin-left:429.4pt;margin-top:86.7pt;width:45pt;height:57pt;flip:x y;z-index:25165465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" strokecolor="#324b9b" strokeweight="2pt">
                <v:stroke endarrow="open" joinstyle="miter"/>
                <w10:wrap anchorx="margin"/>
              </v:shape>
            </w:pict>
          </mc:Fallback>
        </mc:AlternateContent>
      </w:r>
      <w:r w:rsidR="00180AB8"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55680" behindDoc="0" locked="0" layoutInCell="1" allowOverlap="1" wp14:anchorId="595169A3" wp14:editId="6A0078B8">
                <wp:simplePos x="0" y="0"/>
                <wp:positionH relativeFrom="margin">
                  <wp:posOffset>5399597</wp:posOffset>
                </wp:positionH>
                <wp:positionV relativeFrom="paragraph">
                  <wp:posOffset>1818988</wp:posOffset>
                </wp:positionV>
                <wp:extent cx="2143125" cy="323850"/>
                <wp:effectExtent l="0" t="0" r="0" b="0"/>
                <wp:wrapNone/>
                <wp:docPr id="85" name="Zone de texte 8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43125" cy="3238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F2A97DD" w14:textId="77777777" w:rsidR="00A400B6" w:rsidRPr="00180AB8" w:rsidRDefault="00A400B6" w:rsidP="00A400B6">
                            <w:pPr>
                              <w:rPr>
                                <w:color w:val="324B9B"/>
                              </w:rPr>
                            </w:pPr>
                            <w:r w:rsidRPr="00180AB8">
                              <w:rPr>
                                <w:color w:val="324B9B"/>
                              </w:rPr>
                              <w:t>Champs de températures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95169A3" id="Zone de texte 85" o:spid="_x0000_s1058" type="#_x0000_t202" style="position:absolute;margin-left:425.15pt;margin-top:143.25pt;width:168.75pt;height:25.5pt;z-index:25165568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" filled="f" stroked="f" strokeweight=".5pt">
                <v:textbox>
                  <w:txbxContent>
                    <w:p w14:paraId="1F2A97DD" w14:textId="77777777" w:rsidR="00A400B6" w:rsidRPr="00180AB8" w:rsidRDefault="00A400B6" w:rsidP="00A400B6">
                      <w:pPr>
                        <w:rPr>
                          <w:color w:val="324B9B"/>
                        </w:rPr>
                      </w:pPr>
                      <w:r w:rsidRPr="00180AB8">
                        <w:rPr>
                          <w:color w:val="324B9B"/>
                        </w:rPr>
                        <w:t>Champs de températures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A400B6">
        <w:rPr>
          <w:lang w:eastAsia="fr-FR"/>
        </w:rPr>
        <w:br w:type="page"/>
      </w:r>
    </w:p>
    <w:p w14:paraId="738DAD58" w14:textId="429E5681" w:rsidR="00B60B93" w:rsidRDefault="00B60B93" w:rsidP="00A400B6">
      <w:pPr>
        <w:jc w:val="center"/>
        <w:rPr>
          <w:lang w:eastAsia="fr-FR"/>
        </w:rPr>
      </w:pPr>
    </w:p>
    <w:p w14:paraId="1D40079A" w14:textId="3ADF634F" w:rsidR="00A400B6" w:rsidRPr="00B60B93" w:rsidRDefault="00932B03" w:rsidP="00A400B6">
      <w:pPr>
        <w:jc w:val="center"/>
        <w:rPr>
          <w:lang w:eastAsia="fr-FR"/>
        </w:rPr>
      </w:pPr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52096" behindDoc="0" locked="0" layoutInCell="1" allowOverlap="1" wp14:anchorId="27C5B951" wp14:editId="5513AF49">
                <wp:simplePos x="0" y="0"/>
                <wp:positionH relativeFrom="margin">
                  <wp:posOffset>7098982</wp:posOffset>
                </wp:positionH>
                <wp:positionV relativeFrom="paragraph">
                  <wp:posOffset>297180</wp:posOffset>
                </wp:positionV>
                <wp:extent cx="2676525" cy="828675"/>
                <wp:effectExtent l="0" t="0" r="0" b="0"/>
                <wp:wrapNone/>
                <wp:docPr id="90" name="Zone de texte 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76525" cy="8286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D27AAD6" w14:textId="77777777" w:rsidR="00A400B6" w:rsidRPr="00E50028" w:rsidRDefault="00440AE9" w:rsidP="00A400B6">
                            <w:pPr>
                              <w:rPr>
                                <w:color w:val="324B9B"/>
                              </w:rPr>
                            </w:pPr>
                            <w:r w:rsidRPr="00E50028">
                              <w:rPr>
                                <w:color w:val="324B9B"/>
                              </w:rPr>
                              <w:t>Températures de la modélisation sans pont thermique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7C5B951" id="Zone de texte 90" o:spid="_x0000_s1059" type="#_x0000_t202" style="position:absolute;left:0;text-align:left;margin-left:558.95pt;margin-top:23.4pt;width:210.75pt;height:65.25pt;z-index:25165209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" filled="f" stroked="f" strokeweight=".5pt">
                <v:textbox>
                  <w:txbxContent>
                    <w:p w14:paraId="5D27AAD6" w14:textId="77777777" w:rsidR="00A400B6" w:rsidRPr="00E50028" w:rsidRDefault="00440AE9" w:rsidP="00A400B6">
                      <w:pPr>
                        <w:rPr>
                          <w:color w:val="324B9B"/>
                        </w:rPr>
                      </w:pPr>
                      <w:r w:rsidRPr="00E50028">
                        <w:rPr>
                          <w:color w:val="324B9B"/>
                        </w:rPr>
                        <w:t>Températures de la modélisation sans pont thermique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A400B6">
        <w:rPr>
          <w:lang w:eastAsia="fr-FR"/>
        </w:rPr>
        <w:t>L’onglet « Résultats » permet d’afficher le champ de températures</w:t>
      </w:r>
      <w:r w:rsidR="00A400B6">
        <w:rPr>
          <w:lang w:eastAsia="fr-FR"/>
        </w:rPr>
        <w:br/>
        <w:t>pour la modélisation sans pont thermique :</w:t>
      </w:r>
    </w:p>
    <w:p w14:paraId="3C705186" w14:textId="5C5B326B" w:rsidR="00A400B6" w:rsidRDefault="008C1239"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759616" behindDoc="0" locked="0" layoutInCell="1" allowOverlap="1" wp14:anchorId="39EA8A4A" wp14:editId="31315450">
                <wp:simplePos x="0" y="0"/>
                <wp:positionH relativeFrom="margin">
                  <wp:posOffset>6414770</wp:posOffset>
                </wp:positionH>
                <wp:positionV relativeFrom="paragraph">
                  <wp:posOffset>260033</wp:posOffset>
                </wp:positionV>
                <wp:extent cx="1490980" cy="1104900"/>
                <wp:effectExtent l="38100" t="0" r="33020" b="57150"/>
                <wp:wrapNone/>
                <wp:docPr id="605592197" name="Connecteur droit avec flèche 60559219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490980" cy="1104900"/>
                        </a:xfrm>
                        <a:prstGeom prst="straightConnector1">
                          <a:avLst/>
                        </a:prstGeom>
                        <a:ln w="25400">
                          <a:solidFill>
                            <a:srgbClr val="324B9B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CBF1065" id="Connecteur droit avec flèche 605592197" o:spid="_x0000_s1026" type="#_x0000_t32" style="position:absolute;margin-left:505.1pt;margin-top:20.5pt;width:117.4pt;height:87pt;flip:x;z-index:25175961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" strokecolor="#324b9b" strokeweight="2pt">
                <v:stroke endarrow="open" joinstyle="miter"/>
                <w10:wrap anchorx="margin"/>
              </v:shape>
            </w:pict>
          </mc:Fallback>
        </mc:AlternateContent>
      </w:r>
    </w:p>
    <w:p w14:paraId="3BF44C75" w14:textId="31AA0BF6" w:rsidR="00A400B6" w:rsidRPr="00A400B6" w:rsidRDefault="00932B03" w:rsidP="00A400B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fr-FR"/>
        </w:rPr>
      </w:pPr>
      <w:r w:rsidRPr="00932B03">
        <w:drawing>
          <wp:anchor distT="0" distB="0" distL="114300" distR="114300" simplePos="0" relativeHeight="251757568" behindDoc="1" locked="0" layoutInCell="1" allowOverlap="1" wp14:anchorId="15AE6947" wp14:editId="012630F8">
            <wp:simplePos x="0" y="0"/>
            <wp:positionH relativeFrom="column">
              <wp:posOffset>923925</wp:posOffset>
            </wp:positionH>
            <wp:positionV relativeFrom="paragraph">
              <wp:posOffset>5080</wp:posOffset>
            </wp:positionV>
            <wp:extent cx="7829550" cy="4589526"/>
            <wp:effectExtent l="0" t="0" r="0" b="1905"/>
            <wp:wrapNone/>
            <wp:docPr id="1256401689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56401689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7829550" cy="4589526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62608FC" w14:textId="7D9F5E8E" w:rsidR="00A400B6" w:rsidRPr="00A400B6" w:rsidRDefault="00A400B6" w:rsidP="00A400B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fr-FR"/>
        </w:rPr>
      </w:pPr>
    </w:p>
    <w:p w14:paraId="1C337547" w14:textId="11BEB610" w:rsidR="00A400B6" w:rsidRDefault="00A400B6">
      <w:r>
        <w:br w:type="page"/>
      </w:r>
    </w:p>
    <w:p w14:paraId="7D26F470" w14:textId="1008B960" w:rsidR="00A400B6" w:rsidRDefault="00A400B6"/>
    <w:p w14:paraId="5A7C701C" w14:textId="47C4D13C" w:rsidR="00440AE9" w:rsidRPr="00440AE9" w:rsidRDefault="00440AE9" w:rsidP="00440AE9">
      <w:pPr>
        <w:jc w:val="center"/>
        <w:rPr>
          <w:lang w:eastAsia="fr-FR"/>
        </w:rPr>
      </w:pPr>
      <w:r>
        <w:rPr>
          <w:lang w:eastAsia="fr-FR"/>
        </w:rPr>
        <w:t>En sélectionnant les surfaces, le flux de chaleur et les températures</w:t>
      </w:r>
      <w:r>
        <w:rPr>
          <w:lang w:eastAsia="fr-FR"/>
        </w:rPr>
        <w:br/>
        <w:t>superficielles sont indiqués dans la partie gauche du logiciel :</w:t>
      </w:r>
    </w:p>
    <w:p w14:paraId="72E5D316" w14:textId="39BC4296" w:rsidR="00B60B93" w:rsidRDefault="001B2A44">
      <w:r w:rsidRPr="001B2A44">
        <w:drawing>
          <wp:anchor distT="0" distB="0" distL="114300" distR="114300" simplePos="0" relativeHeight="251764736" behindDoc="1" locked="0" layoutInCell="1" allowOverlap="1" wp14:anchorId="4C3800E2" wp14:editId="151228DA">
            <wp:simplePos x="0" y="0"/>
            <wp:positionH relativeFrom="column">
              <wp:posOffset>1347787</wp:posOffset>
            </wp:positionH>
            <wp:positionV relativeFrom="paragraph">
              <wp:posOffset>188595</wp:posOffset>
            </wp:positionV>
            <wp:extent cx="7567613" cy="4458591"/>
            <wp:effectExtent l="0" t="0" r="0" b="0"/>
            <wp:wrapNone/>
            <wp:docPr id="98669271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66927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7567613" cy="4458591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5DFE8ED" w14:textId="60DA4E11" w:rsidR="00440AE9" w:rsidRDefault="00440AE9"/>
    <w:p w14:paraId="29F7C8B5" w14:textId="77777777" w:rsidR="00440AE9" w:rsidRDefault="00440AE9"/>
    <w:p w14:paraId="21DB7DEE" w14:textId="77777777" w:rsidR="00440AE9" w:rsidRDefault="00440AE9"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67968" behindDoc="0" locked="0" layoutInCell="1" allowOverlap="1" wp14:anchorId="2AF96E86" wp14:editId="36A0078F">
                <wp:simplePos x="0" y="0"/>
                <wp:positionH relativeFrom="margin">
                  <wp:posOffset>5153025</wp:posOffset>
                </wp:positionH>
                <wp:positionV relativeFrom="paragraph">
                  <wp:posOffset>1601470</wp:posOffset>
                </wp:positionV>
                <wp:extent cx="1990725" cy="333375"/>
                <wp:effectExtent l="0" t="0" r="0" b="0"/>
                <wp:wrapNone/>
                <wp:docPr id="94" name="Zone de texte 9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90725" cy="3333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7FCFECC" w14:textId="77777777" w:rsidR="00440AE9" w:rsidRPr="00E50028" w:rsidRDefault="00440AE9" w:rsidP="00440AE9">
                            <w:pPr>
                              <w:jc w:val="center"/>
                              <w:rPr>
                                <w:color w:val="324B9B"/>
                              </w:rPr>
                            </w:pPr>
                            <w:r w:rsidRPr="00E50028">
                              <w:rPr>
                                <w:color w:val="324B9B"/>
                              </w:rPr>
                              <w:t>Sélection d’une surface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AF96E86" id="Zone de texte 94" o:spid="_x0000_s1060" type="#_x0000_t202" style="position:absolute;margin-left:405.75pt;margin-top:126.1pt;width:156.75pt;height:26.25pt;z-index:25166796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" filled="f" stroked="f" strokeweight=".5pt">
                <v:textbox>
                  <w:txbxContent>
                    <w:p w14:paraId="67FCFECC" w14:textId="77777777" w:rsidR="00440AE9" w:rsidRPr="00E50028" w:rsidRDefault="00440AE9" w:rsidP="00440AE9">
                      <w:pPr>
                        <w:jc w:val="center"/>
                        <w:rPr>
                          <w:color w:val="324B9B"/>
                        </w:rPr>
                      </w:pPr>
                      <w:r w:rsidRPr="00E50028">
                        <w:rPr>
                          <w:color w:val="324B9B"/>
                        </w:rPr>
                        <w:t>Sélection d’une surface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68992" behindDoc="0" locked="0" layoutInCell="1" allowOverlap="1" wp14:anchorId="4BAA1FD4" wp14:editId="344ED3B0">
                <wp:simplePos x="0" y="0"/>
                <wp:positionH relativeFrom="margin">
                  <wp:posOffset>-304800</wp:posOffset>
                </wp:positionH>
                <wp:positionV relativeFrom="paragraph">
                  <wp:posOffset>2411095</wp:posOffset>
                </wp:positionV>
                <wp:extent cx="1533525" cy="1152525"/>
                <wp:effectExtent l="0" t="0" r="0" b="0"/>
                <wp:wrapNone/>
                <wp:docPr id="95" name="Zone de texte 9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33525" cy="11525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0B10782" w14:textId="77777777" w:rsidR="00440AE9" w:rsidRPr="00E50028" w:rsidRDefault="00440AE9" w:rsidP="00440AE9">
                            <w:pPr>
                              <w:jc w:val="right"/>
                              <w:rPr>
                                <w:color w:val="324B9B"/>
                              </w:rPr>
                            </w:pPr>
                            <w:r w:rsidRPr="00E50028">
                              <w:rPr>
                                <w:color w:val="324B9B"/>
                              </w:rPr>
                              <w:t>Flux à la surface,</w:t>
                            </w:r>
                            <w:r w:rsidRPr="00E50028">
                              <w:rPr>
                                <w:color w:val="324B9B"/>
                              </w:rPr>
                              <w:br/>
                              <w:t>température</w:t>
                            </w:r>
                            <w:r w:rsidR="000A5195" w:rsidRPr="00E50028">
                              <w:rPr>
                                <w:color w:val="324B9B"/>
                              </w:rPr>
                              <w:t>s</w:t>
                            </w:r>
                            <w:r w:rsidRPr="00E50028">
                              <w:rPr>
                                <w:color w:val="324B9B"/>
                              </w:rPr>
                              <w:t xml:space="preserve"> superficielles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BAA1FD4" id="Zone de texte 95" o:spid="_x0000_s1061" type="#_x0000_t202" style="position:absolute;margin-left:-24pt;margin-top:189.85pt;width:120.75pt;height:90.75pt;z-index:25166899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" filled="f" stroked="f" strokeweight=".5pt">
                <v:textbox>
                  <w:txbxContent>
                    <w:p w14:paraId="60B10782" w14:textId="77777777" w:rsidR="00440AE9" w:rsidRPr="00E50028" w:rsidRDefault="00440AE9" w:rsidP="00440AE9">
                      <w:pPr>
                        <w:jc w:val="right"/>
                        <w:rPr>
                          <w:color w:val="324B9B"/>
                        </w:rPr>
                      </w:pPr>
                      <w:r w:rsidRPr="00E50028">
                        <w:rPr>
                          <w:color w:val="324B9B"/>
                        </w:rPr>
                        <w:t>Flux à la surface,</w:t>
                      </w:r>
                      <w:r w:rsidRPr="00E50028">
                        <w:rPr>
                          <w:color w:val="324B9B"/>
                        </w:rPr>
                        <w:br/>
                        <w:t>température</w:t>
                      </w:r>
                      <w:r w:rsidR="000A5195" w:rsidRPr="00E50028">
                        <w:rPr>
                          <w:color w:val="324B9B"/>
                        </w:rPr>
                        <w:t>s</w:t>
                      </w:r>
                      <w:r w:rsidRPr="00E50028">
                        <w:rPr>
                          <w:color w:val="324B9B"/>
                        </w:rPr>
                        <w:t xml:space="preserve"> superficielles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66944" behindDoc="0" locked="0" layoutInCell="1" allowOverlap="1" wp14:anchorId="3E9F6576" wp14:editId="67DD7A0C">
                <wp:simplePos x="0" y="0"/>
                <wp:positionH relativeFrom="margin">
                  <wp:posOffset>1266825</wp:posOffset>
                </wp:positionH>
                <wp:positionV relativeFrom="paragraph">
                  <wp:posOffset>2190115</wp:posOffset>
                </wp:positionV>
                <wp:extent cx="923925" cy="590550"/>
                <wp:effectExtent l="0" t="38100" r="47625" b="19050"/>
                <wp:wrapNone/>
                <wp:docPr id="93" name="Connecteur droit avec flèche 9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923925" cy="590550"/>
                        </a:xfrm>
                        <a:prstGeom prst="straightConnector1">
                          <a:avLst/>
                        </a:prstGeom>
                        <a:ln w="25400">
                          <a:solidFill>
                            <a:srgbClr val="324B9B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9D3A232" id="Connecteur droit avec flèche 93" o:spid="_x0000_s1026" type="#_x0000_t32" style="position:absolute;margin-left:99.75pt;margin-top:172.45pt;width:72.75pt;height:46.5pt;flip:y;z-index:25166694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" strokecolor="#324b9b" strokeweight="2pt">
                <v:stroke endarrow="open" joinstyle="miter"/>
                <w10:wrap anchorx="margin"/>
              </v:shape>
            </w:pict>
          </mc:Fallback>
        </mc:AlternateContent>
      </w:r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65920" behindDoc="0" locked="0" layoutInCell="1" allowOverlap="1" wp14:anchorId="2FB996DA" wp14:editId="3CFD98D8">
                <wp:simplePos x="0" y="0"/>
                <wp:positionH relativeFrom="margin">
                  <wp:posOffset>5610225</wp:posOffset>
                </wp:positionH>
                <wp:positionV relativeFrom="paragraph">
                  <wp:posOffset>534035</wp:posOffset>
                </wp:positionV>
                <wp:extent cx="514350" cy="1038225"/>
                <wp:effectExtent l="38100" t="38100" r="19050" b="28575"/>
                <wp:wrapNone/>
                <wp:docPr id="92" name="Connecteur droit avec flèche 9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514350" cy="1038225"/>
                        </a:xfrm>
                        <a:prstGeom prst="straightConnector1">
                          <a:avLst/>
                        </a:prstGeom>
                        <a:ln w="25400">
                          <a:solidFill>
                            <a:srgbClr val="324B9B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3B1EED9" id="Connecteur droit avec flèche 92" o:spid="_x0000_s1026" type="#_x0000_t32" style="position:absolute;margin-left:441.75pt;margin-top:42.05pt;width:40.5pt;height:81.75pt;flip:x y;z-index:25166592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" strokecolor="#324b9b" strokeweight="2pt">
                <v:stroke endarrow="open" joinstyle="miter"/>
                <w10:wrap anchorx="margin"/>
              </v:shape>
            </w:pict>
          </mc:Fallback>
        </mc:AlternateContent>
      </w:r>
      <w:r>
        <w:br w:type="page"/>
      </w:r>
    </w:p>
    <w:p w14:paraId="7C7AD372" w14:textId="6D9372EB" w:rsidR="00440AE9" w:rsidRDefault="00440AE9"/>
    <w:p w14:paraId="0F0EC144" w14:textId="60C71F35" w:rsidR="009D622E" w:rsidRDefault="00440AE9" w:rsidP="00440AE9">
      <w:pPr>
        <w:jc w:val="center"/>
      </w:pPr>
      <w:r>
        <w:t>L’onglet « Note de calcul » permet d’afficher un rapport automatiquement généré.</w:t>
      </w:r>
      <w:r>
        <w:br/>
        <w:t>Les vues des modélisations sont ajustables à la souris (molette pour zoomer,</w:t>
      </w:r>
      <w:r>
        <w:br/>
        <w:t>clic à la molette pour déplacer la vue).</w:t>
      </w:r>
      <w:r>
        <w:br/>
      </w:r>
      <w:r w:rsidR="00EB2BD9">
        <w:t xml:space="preserve">Le bouton « Exporter le rapport » permet de l’enregistrer au format PDF ou </w:t>
      </w:r>
      <w:proofErr w:type="spellStart"/>
      <w:r w:rsidR="00EB2BD9">
        <w:t>DocX</w:t>
      </w:r>
      <w:proofErr w:type="spellEnd"/>
      <w:r w:rsidR="00EB2BD9">
        <w:t>.</w:t>
      </w:r>
    </w:p>
    <w:p w14:paraId="44190321" w14:textId="7CD7B48C" w:rsidR="00440AE9" w:rsidRPr="00440AE9" w:rsidRDefault="00440AE9" w:rsidP="00440AE9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fr-FR"/>
        </w:rPr>
      </w:pPr>
    </w:p>
    <w:p w14:paraId="0E99D006" w14:textId="578A9797" w:rsidR="00A626EB" w:rsidRDefault="00BF2D80" w:rsidP="00A626EB">
      <w:r w:rsidRPr="00BF2D80">
        <w:rPr>
          <w:rFonts w:ascii="Times New Roman" w:eastAsia="Times New Roman" w:hAnsi="Times New Roman" w:cs="Times New Roman"/>
          <w:sz w:val="24"/>
          <w:szCs w:val="24"/>
          <w:lang w:eastAsia="fr-FR"/>
        </w:rPr>
        <w:drawing>
          <wp:anchor distT="0" distB="0" distL="114300" distR="114300" simplePos="0" relativeHeight="251769856" behindDoc="1" locked="0" layoutInCell="1" allowOverlap="1" wp14:anchorId="5B75D88B" wp14:editId="452A137D">
            <wp:simplePos x="0" y="0"/>
            <wp:positionH relativeFrom="column">
              <wp:posOffset>561975</wp:posOffset>
            </wp:positionH>
            <wp:positionV relativeFrom="paragraph">
              <wp:posOffset>6667</wp:posOffset>
            </wp:positionV>
            <wp:extent cx="7920038" cy="4218740"/>
            <wp:effectExtent l="0" t="0" r="5080" b="0"/>
            <wp:wrapNone/>
            <wp:docPr id="2010069438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10069438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7920038" cy="42187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DCE3126" w14:textId="00FC822C" w:rsidR="00440AE9" w:rsidRDefault="00440AE9"/>
    <w:p w14:paraId="2A4056C6" w14:textId="7AE672EA" w:rsidR="00A626EB" w:rsidRDefault="00BF2D80"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56192" behindDoc="0" locked="0" layoutInCell="1" allowOverlap="1" wp14:anchorId="20AAFA63" wp14:editId="614059D4">
                <wp:simplePos x="0" y="0"/>
                <wp:positionH relativeFrom="margin">
                  <wp:posOffset>-133350</wp:posOffset>
                </wp:positionH>
                <wp:positionV relativeFrom="paragraph">
                  <wp:posOffset>1179195</wp:posOffset>
                </wp:positionV>
                <wp:extent cx="1533525" cy="1152525"/>
                <wp:effectExtent l="0" t="0" r="0" b="0"/>
                <wp:wrapNone/>
                <wp:docPr id="99" name="Zone de texte 9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33525" cy="11525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C3913F3" w14:textId="77777777" w:rsidR="00A626EB" w:rsidRPr="00E50028" w:rsidRDefault="00A626EB" w:rsidP="00A626EB">
                            <w:pPr>
                              <w:jc w:val="right"/>
                              <w:rPr>
                                <w:color w:val="324B9B"/>
                              </w:rPr>
                            </w:pPr>
                            <w:r w:rsidRPr="00E50028">
                              <w:rPr>
                                <w:color w:val="324B9B"/>
                              </w:rPr>
                              <w:t>Export du rapport au format PDF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0AAFA63" id="Zone de texte 99" o:spid="_x0000_s1062" type="#_x0000_t202" style="position:absolute;margin-left:-10.5pt;margin-top:92.85pt;width:120.75pt;height:90.75pt;z-index:25165619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" filled="f" stroked="f" strokeweight=".5pt">
                <v:textbox>
                  <w:txbxContent>
                    <w:p w14:paraId="1C3913F3" w14:textId="77777777" w:rsidR="00A626EB" w:rsidRPr="00E50028" w:rsidRDefault="00A626EB" w:rsidP="00A626EB">
                      <w:pPr>
                        <w:jc w:val="right"/>
                        <w:rPr>
                          <w:color w:val="324B9B"/>
                        </w:rPr>
                      </w:pPr>
                      <w:r w:rsidRPr="00E50028">
                        <w:rPr>
                          <w:color w:val="324B9B"/>
                        </w:rPr>
                        <w:t>Export du rapport au format PDF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54144" behindDoc="0" locked="0" layoutInCell="1" allowOverlap="1" wp14:anchorId="72F3FC52" wp14:editId="06547889">
                <wp:simplePos x="0" y="0"/>
                <wp:positionH relativeFrom="margin">
                  <wp:posOffset>1423988</wp:posOffset>
                </wp:positionH>
                <wp:positionV relativeFrom="paragraph">
                  <wp:posOffset>813435</wp:posOffset>
                </wp:positionV>
                <wp:extent cx="923925" cy="590550"/>
                <wp:effectExtent l="0" t="38100" r="47625" b="19050"/>
                <wp:wrapNone/>
                <wp:docPr id="97" name="Connecteur droit avec flèche 9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923925" cy="590550"/>
                        </a:xfrm>
                        <a:prstGeom prst="straightConnector1">
                          <a:avLst/>
                        </a:prstGeom>
                        <a:ln w="25400">
                          <a:solidFill>
                            <a:srgbClr val="324B9B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82761C3" id="Connecteur droit avec flèche 97" o:spid="_x0000_s1026" type="#_x0000_t32" style="position:absolute;margin-left:112.15pt;margin-top:64.05pt;width:72.75pt;height:46.5pt;flip:y;z-index:25165414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" strokecolor="#324b9b" strokeweight="2pt">
                <v:stroke endarrow="open" joinstyle="miter"/>
                <w10:wrap anchorx="margin"/>
              </v:shape>
            </w:pict>
          </mc:Fallback>
        </mc:AlternateContent>
      </w:r>
      <w:r w:rsidR="00E50028"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61824" behindDoc="0" locked="0" layoutInCell="1" allowOverlap="1" wp14:anchorId="229B367A" wp14:editId="61A4559C">
                <wp:simplePos x="0" y="0"/>
                <wp:positionH relativeFrom="margin">
                  <wp:posOffset>5949711</wp:posOffset>
                </wp:positionH>
                <wp:positionV relativeFrom="paragraph">
                  <wp:posOffset>1362686</wp:posOffset>
                </wp:positionV>
                <wp:extent cx="2743200" cy="1085850"/>
                <wp:effectExtent l="38100" t="0" r="19050" b="76200"/>
                <wp:wrapNone/>
                <wp:docPr id="98" name="Connecteur droit avec flèche 9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2743200" cy="1085850"/>
                        </a:xfrm>
                        <a:prstGeom prst="straightConnector1">
                          <a:avLst/>
                        </a:prstGeom>
                        <a:ln w="25400">
                          <a:solidFill>
                            <a:srgbClr val="324B9B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68060F0" id="Connecteur droit avec flèche 98" o:spid="_x0000_s1026" type="#_x0000_t32" style="position:absolute;margin-left:468.5pt;margin-top:107.3pt;width:3in;height:85.5pt;flip:x;z-index:25166182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" strokecolor="#324b9b" strokeweight="2pt">
                <v:stroke endarrow="open" joinstyle="miter"/>
                <w10:wrap anchorx="margin"/>
              </v:shape>
            </w:pict>
          </mc:Fallback>
        </mc:AlternateContent>
      </w:r>
      <w:r w:rsidR="00E50028"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63872" behindDoc="0" locked="0" layoutInCell="1" allowOverlap="1" wp14:anchorId="1E669662" wp14:editId="3F73C4D9">
                <wp:simplePos x="0" y="0"/>
                <wp:positionH relativeFrom="margin">
                  <wp:posOffset>8680378</wp:posOffset>
                </wp:positionH>
                <wp:positionV relativeFrom="paragraph">
                  <wp:posOffset>1045642</wp:posOffset>
                </wp:positionV>
                <wp:extent cx="2419350" cy="542925"/>
                <wp:effectExtent l="0" t="0" r="0" b="0"/>
                <wp:wrapNone/>
                <wp:docPr id="100" name="Zone de texte 10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419350" cy="5429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0347CA2" w14:textId="77777777" w:rsidR="00A626EB" w:rsidRPr="00E50028" w:rsidRDefault="00A626EB" w:rsidP="00A626EB">
                            <w:pPr>
                              <w:rPr>
                                <w:color w:val="324B9B"/>
                              </w:rPr>
                            </w:pPr>
                            <w:r w:rsidRPr="00E50028">
                              <w:rPr>
                                <w:color w:val="324B9B"/>
                              </w:rPr>
                              <w:t>Note de calcul</w:t>
                            </w:r>
                            <w:r w:rsidRPr="00E50028">
                              <w:rPr>
                                <w:color w:val="324B9B"/>
                              </w:rPr>
                              <w:br/>
                              <w:t>(vues ajustables)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E669662" id="Zone de texte 100" o:spid="_x0000_s1063" type="#_x0000_t202" style="position:absolute;margin-left:683.5pt;margin-top:82.35pt;width:190.5pt;height:42.75pt;z-index:25166387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" filled="f" stroked="f" strokeweight=".5pt">
                <v:textbox>
                  <w:txbxContent>
                    <w:p w14:paraId="40347CA2" w14:textId="77777777" w:rsidR="00A626EB" w:rsidRPr="00E50028" w:rsidRDefault="00A626EB" w:rsidP="00A626EB">
                      <w:pPr>
                        <w:rPr>
                          <w:color w:val="324B9B"/>
                        </w:rPr>
                      </w:pPr>
                      <w:r w:rsidRPr="00E50028">
                        <w:rPr>
                          <w:color w:val="324B9B"/>
                        </w:rPr>
                        <w:t>Note de calcul</w:t>
                      </w:r>
                      <w:r w:rsidRPr="00E50028">
                        <w:rPr>
                          <w:color w:val="324B9B"/>
                        </w:rPr>
                        <w:br/>
                        <w:t>(vues ajustables)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A626EB">
        <w:br w:type="page"/>
      </w:r>
    </w:p>
    <w:p w14:paraId="014DA6DA" w14:textId="15792EC2" w:rsidR="00A626EB" w:rsidRDefault="00A626EB"/>
    <w:p w14:paraId="1B06A029" w14:textId="77777777" w:rsidR="00A626EB" w:rsidRDefault="00A626EB"/>
    <w:p w14:paraId="683B09C1" w14:textId="77777777" w:rsidR="00A626EB" w:rsidRDefault="00A626EB"/>
    <w:p w14:paraId="3BF213AF" w14:textId="77777777" w:rsidR="00A626EB" w:rsidRDefault="00A626EB"/>
    <w:p w14:paraId="50E9E535" w14:textId="77777777" w:rsidR="00A626EB" w:rsidRDefault="00A626EB"/>
    <w:p w14:paraId="380B0AC8" w14:textId="65037D60" w:rsidR="00A626EB" w:rsidRDefault="00A626EB" w:rsidP="00A626EB">
      <w:pPr>
        <w:jc w:val="center"/>
      </w:pPr>
    </w:p>
    <w:p w14:paraId="1AA95D0C" w14:textId="77777777" w:rsidR="00A626EB" w:rsidRDefault="00A626EB" w:rsidP="00A626EB">
      <w:pPr>
        <w:jc w:val="center"/>
      </w:pPr>
    </w:p>
    <w:p w14:paraId="6E634649" w14:textId="77777777" w:rsidR="00A626EB" w:rsidRDefault="00A626EB" w:rsidP="00A626EB">
      <w:pPr>
        <w:jc w:val="center"/>
      </w:pPr>
    </w:p>
    <w:p w14:paraId="718C4FCF" w14:textId="77777777" w:rsidR="00A626EB" w:rsidRDefault="00A626EB" w:rsidP="00A626EB">
      <w:pPr>
        <w:jc w:val="center"/>
      </w:pPr>
    </w:p>
    <w:p w14:paraId="2EDEAA9E" w14:textId="77777777" w:rsidR="00A626EB" w:rsidRPr="00E50028" w:rsidRDefault="00A626EB" w:rsidP="00A626EB">
      <w:pPr>
        <w:jc w:val="center"/>
        <w:rPr>
          <w:b/>
          <w:color w:val="EC9110"/>
        </w:rPr>
      </w:pPr>
      <w:r w:rsidRPr="00E50028">
        <w:rPr>
          <w:b/>
          <w:color w:val="EC9110"/>
        </w:rPr>
        <w:t>Vous voilà prêt pour commencer !</w:t>
      </w:r>
    </w:p>
    <w:sectPr w:rsidR="00A626EB" w:rsidRPr="00E50028" w:rsidSect="00E614CD">
      <w:headerReference w:type="default" r:id="rId28"/>
      <w:pgSz w:w="16838" w:h="11906" w:orient="landscape"/>
      <w:pgMar w:top="720" w:right="720" w:bottom="720" w:left="720" w:header="680" w:footer="708" w:gutter="0"/>
      <w:cols w:space="708"/>
      <w:docGrid w:linePitch="381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A96FB56" w14:textId="77777777" w:rsidR="0096277B" w:rsidRDefault="0096277B" w:rsidP="00A9062D">
      <w:pPr>
        <w:spacing w:after="0" w:line="240" w:lineRule="auto"/>
      </w:pPr>
      <w:r>
        <w:separator/>
      </w:r>
    </w:p>
  </w:endnote>
  <w:endnote w:type="continuationSeparator" w:id="0">
    <w:p w14:paraId="2542D16B" w14:textId="77777777" w:rsidR="0096277B" w:rsidRDefault="0096277B" w:rsidP="00A9062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Lucida Grande">
    <w:charset w:val="00"/>
    <w:family w:val="auto"/>
    <w:pitch w:val="variable"/>
    <w:sig w:usb0="E1000AEF" w:usb1="5000A1FF" w:usb2="00000000" w:usb3="00000000" w:csb0="000001B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MS Mincho">
    <w:panose1 w:val="02020609040205080304"/>
    <w:charset w:val="80"/>
    <w:family w:val="modern"/>
    <w:pitch w:val="fixed"/>
    <w:sig w:usb0="E00002FF" w:usb1="6AC7FDFB" w:usb2="08000012" w:usb3="00000000" w:csb0="000200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CAE0395" w14:textId="77777777" w:rsidR="0096277B" w:rsidRDefault="0096277B" w:rsidP="00A9062D">
      <w:pPr>
        <w:spacing w:after="0" w:line="240" w:lineRule="auto"/>
      </w:pPr>
      <w:r>
        <w:separator/>
      </w:r>
    </w:p>
  </w:footnote>
  <w:footnote w:type="continuationSeparator" w:id="0">
    <w:p w14:paraId="29E06B5F" w14:textId="77777777" w:rsidR="0096277B" w:rsidRDefault="0096277B" w:rsidP="00A9062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57F0EC2" w14:textId="19AA18F4" w:rsidR="00A9062D" w:rsidRDefault="00A9062D">
    <w:pPr>
      <w:pStyle w:val="En-tte"/>
    </w:pPr>
    <w:r>
      <w:rPr>
        <w:noProof/>
        <w:lang w:eastAsia="fr-FR"/>
      </w:rPr>
      <mc:AlternateContent>
        <mc:Choice Requires="wps">
          <w:drawing>
            <wp:anchor distT="0" distB="0" distL="114300" distR="114300" simplePos="0" relativeHeight="251658240" behindDoc="0" locked="0" layoutInCell="1" allowOverlap="1" wp14:anchorId="373AA978" wp14:editId="2528708B">
              <wp:simplePos x="0" y="0"/>
              <wp:positionH relativeFrom="margin">
                <wp:posOffset>-457200</wp:posOffset>
              </wp:positionH>
              <wp:positionV relativeFrom="paragraph">
                <wp:posOffset>-441628</wp:posOffset>
              </wp:positionV>
              <wp:extent cx="10678602" cy="691764"/>
              <wp:effectExtent l="0" t="0" r="8890" b="0"/>
              <wp:wrapNone/>
              <wp:docPr id="2" name="Zone de texte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0678602" cy="691764"/>
                      </a:xfrm>
                      <a:prstGeom prst="rect">
                        <a:avLst/>
                      </a:prstGeom>
                      <a:solidFill>
                        <a:srgbClr val="1F2D56"/>
                      </a:solidFill>
                      <a:ln w="6350">
                        <a:noFill/>
                      </a:ln>
                      <a:effectLst/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tbl>
                          <w:tblPr>
                            <w:tblStyle w:val="Grilledutableau"/>
                            <w:tblW w:w="0" w:type="auto"/>
                            <w:tblBorders>
                              <w:top w:val="none" w:sz="0" w:space="0" w:color="auto"/>
                              <w:left w:val="none" w:sz="0" w:space="0" w:color="auto"/>
                              <w:bottom w:val="none" w:sz="0" w:space="0" w:color="auto"/>
                              <w:right w:val="none" w:sz="0" w:space="0" w:color="auto"/>
                              <w:insideH w:val="none" w:sz="0" w:space="0" w:color="auto"/>
                              <w:insideV w:val="none" w:sz="0" w:space="0" w:color="auto"/>
                            </w:tblBorders>
                            <w:tblLook w:val="04A0" w:firstRow="1" w:lastRow="0" w:firstColumn="1" w:lastColumn="0" w:noHBand="0" w:noVBand="1"/>
                          </w:tblPr>
                          <w:tblGrid>
                            <w:gridCol w:w="7699"/>
                            <w:gridCol w:w="8427"/>
                          </w:tblGrid>
                          <w:tr w:rsidR="00E614CD" w14:paraId="0E63FB24" w14:textId="77777777" w:rsidTr="00E614CD">
                            <w:tc>
                              <w:tcPr>
                                <w:tcW w:w="7699" w:type="dxa"/>
                              </w:tcPr>
                              <w:p w14:paraId="34A118F8" w14:textId="1B725472" w:rsidR="00E614CD" w:rsidRDefault="00E614CD" w:rsidP="00E614CD">
                                <w:pPr>
                                  <w:spacing w:before="120"/>
                                  <w:rPr>
                                    <w:color w:val="FFFFFF" w:themeColor="background1"/>
                                  </w:rPr>
                                </w:pPr>
                                <w:r>
                                  <w:rPr>
                                    <w:color w:val="FFFFFF" w:themeColor="background1"/>
                                  </w:rPr>
                                  <w:t xml:space="preserve">    </w:t>
                                </w:r>
                                <w:r w:rsidR="00000000">
                                  <w:rPr>
                                    <w:color w:val="FFFFFF" w:themeColor="background1"/>
                                  </w:rPr>
                                  <w:pict w14:anchorId="22C8CF4C">
                                    <v:shapetype id="_x0000_t75" coordsize="21600,21600" o:spt="75" o:preferrelative="t" path="m@4@5l@4@11@9@11@9@5xe" filled="f" stroked="f">
                                      <v:stroke joinstyle="miter"/>
                                      <v:formulas>
                                        <v:f eqn="if lineDrawn pixelLineWidth 0"/>
                                        <v:f eqn="sum @0 1 0"/>
                                        <v:f eqn="sum 0 0 @1"/>
                                        <v:f eqn="prod @2 1 2"/>
                                        <v:f eqn="prod @3 21600 pixelWidth"/>
                                        <v:f eqn="prod @3 21600 pixelHeight"/>
                                        <v:f eqn="sum @0 0 1"/>
                                        <v:f eqn="prod @6 1 2"/>
                                        <v:f eqn="prod @7 21600 pixelWidth"/>
                                        <v:f eqn="sum @8 21600 0"/>
                                        <v:f eqn="prod @7 21600 pixelHeight"/>
                                        <v:f eqn="sum @10 21600 0"/>
                                      </v:formulas>
                                      <v:path o:extrusionok="f" gradientshapeok="t" o:connecttype="rect"/>
                                      <o:lock v:ext="edit" aspectratio="t"/>
                                    </v:shapetype>
                                    <v:shape id="_x0000_i1029" type="#_x0000_t75" style="width:65.25pt;height:39pt">
                                      <v:imagedata r:id="rId1" o:title="conducteo_white_title"/>
                                    </v:shape>
                                  </w:pict>
                                </w:r>
                              </w:p>
                            </w:tc>
                            <w:tc>
                              <w:tcPr>
                                <w:tcW w:w="8427" w:type="dxa"/>
                                <w:vAlign w:val="center"/>
                              </w:tcPr>
                              <w:p w14:paraId="2347A3CF" w14:textId="71527F8B" w:rsidR="00E614CD" w:rsidRDefault="00E614CD" w:rsidP="005D4347">
                                <w:pPr>
                                  <w:spacing w:before="120"/>
                                  <w:jc w:val="right"/>
                                  <w:rPr>
                                    <w:color w:val="FFFFFF" w:themeColor="background1"/>
                                  </w:rPr>
                                </w:pPr>
                                <w:r w:rsidRPr="00E614CD">
                                  <w:rPr>
                                    <w:color w:val="FFFFFF" w:themeColor="background1"/>
                                  </w:rPr>
                                  <w:t>Guide de démarrage rapide</w:t>
                                </w:r>
                                <w:r>
                                  <w:rPr>
                                    <w:color w:val="FFFFFF" w:themeColor="background1"/>
                                  </w:rPr>
                                  <w:br/>
                                </w:r>
                                <w:r w:rsidR="001214DD">
                                  <w:rPr>
                                    <w:i/>
                                    <w:color w:val="FFFFFF" w:themeColor="background1"/>
                                    <w:sz w:val="20"/>
                                  </w:rPr>
                                  <w:t xml:space="preserve">version </w:t>
                                </w:r>
                                <w:r w:rsidR="002F0CEC">
                                  <w:rPr>
                                    <w:i/>
                                    <w:color w:val="FFFFFF" w:themeColor="background1"/>
                                    <w:sz w:val="20"/>
                                  </w:rPr>
                                  <w:t>5</w:t>
                                </w:r>
                              </w:p>
                            </w:tc>
                          </w:tr>
                        </w:tbl>
                        <w:p w14:paraId="1F641A34" w14:textId="51930100" w:rsidR="00A9062D" w:rsidRPr="00E614CD" w:rsidRDefault="00A9062D" w:rsidP="00E614CD">
                          <w:pPr>
                            <w:spacing w:before="120"/>
                            <w:jc w:val="right"/>
                            <w:rPr>
                              <w:color w:val="FFFFFF" w:themeColor="background1"/>
                            </w:rPr>
                          </w:pP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373AA978" id="_x0000_t202" coordsize="21600,21600" o:spt="202" path="m,l,21600r21600,l21600,xe">
              <v:stroke joinstyle="miter"/>
              <v:path gradientshapeok="t" o:connecttype="rect"/>
            </v:shapetype>
            <v:shape id="Zone de texte 2" o:spid="_x0000_s1064" type="#_x0000_t202" style="position:absolute;margin-left:-36pt;margin-top:-34.75pt;width:840.85pt;height:54.45pt;z-index:25165824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" fillcolor="#1f2d56" stroked="f" strokeweight=".5pt">
              <v:textbox>
                <w:txbxContent>
                  <w:tbl>
                    <w:tblPr>
                      <w:tblStyle w:val="Grilledutableau"/>
                      <w:tblW w:w="0" w:type="auto"/>
                      <w:tblBorders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  <w:insideH w:val="none" w:sz="0" w:space="0" w:color="auto"/>
                        <w:insideV w:val="none" w:sz="0" w:space="0" w:color="auto"/>
                      </w:tblBorders>
                      <w:tblLook w:val="04A0" w:firstRow="1" w:lastRow="0" w:firstColumn="1" w:lastColumn="0" w:noHBand="0" w:noVBand="1"/>
                    </w:tblPr>
                    <w:tblGrid>
                      <w:gridCol w:w="7699"/>
                      <w:gridCol w:w="8427"/>
                    </w:tblGrid>
                    <w:tr w:rsidR="00E614CD" w14:paraId="0E63FB24" w14:textId="77777777" w:rsidTr="00E614CD">
                      <w:tc>
                        <w:tcPr>
                          <w:tcW w:w="7699" w:type="dxa"/>
                        </w:tcPr>
                        <w:p w14:paraId="34A118F8" w14:textId="1B725472" w:rsidR="00E614CD" w:rsidRDefault="00E614CD" w:rsidP="00E614CD">
                          <w:pPr>
                            <w:spacing w:before="120"/>
                            <w:rPr>
                              <w:color w:val="FFFFFF" w:themeColor="background1"/>
                            </w:rPr>
                          </w:pPr>
                          <w:r>
                            <w:rPr>
                              <w:color w:val="FFFFFF" w:themeColor="background1"/>
                            </w:rPr>
                            <w:t xml:space="preserve">    </w:t>
                          </w:r>
                          <w:r w:rsidR="00000000">
                            <w:rPr>
                              <w:color w:val="FFFFFF" w:themeColor="background1"/>
                            </w:rPr>
                            <w:pict w14:anchorId="22C8CF4C">
                              <v:shape id="_x0000_i1029" type="#_x0000_t75" style="width:65.25pt;height:39pt">
                                <v:imagedata r:id="rId1" o:title="conducteo_white_title"/>
                              </v:shape>
                            </w:pict>
                          </w:r>
                        </w:p>
                      </w:tc>
                      <w:tc>
                        <w:tcPr>
                          <w:tcW w:w="8427" w:type="dxa"/>
                          <w:vAlign w:val="center"/>
                        </w:tcPr>
                        <w:p w14:paraId="2347A3CF" w14:textId="71527F8B" w:rsidR="00E614CD" w:rsidRDefault="00E614CD" w:rsidP="005D4347">
                          <w:pPr>
                            <w:spacing w:before="120"/>
                            <w:jc w:val="right"/>
                            <w:rPr>
                              <w:color w:val="FFFFFF" w:themeColor="background1"/>
                            </w:rPr>
                          </w:pPr>
                          <w:r w:rsidRPr="00E614CD">
                            <w:rPr>
                              <w:color w:val="FFFFFF" w:themeColor="background1"/>
                            </w:rPr>
                            <w:t>Guide de démarrage rapide</w:t>
                          </w:r>
                          <w:r>
                            <w:rPr>
                              <w:color w:val="FFFFFF" w:themeColor="background1"/>
                            </w:rPr>
                            <w:br/>
                          </w:r>
                          <w:r w:rsidR="001214DD">
                            <w:rPr>
                              <w:i/>
                              <w:color w:val="FFFFFF" w:themeColor="background1"/>
                              <w:sz w:val="20"/>
                            </w:rPr>
                            <w:t xml:space="preserve">version </w:t>
                          </w:r>
                          <w:r w:rsidR="002F0CEC">
                            <w:rPr>
                              <w:i/>
                              <w:color w:val="FFFFFF" w:themeColor="background1"/>
                              <w:sz w:val="20"/>
                            </w:rPr>
                            <w:t>5</w:t>
                          </w:r>
                        </w:p>
                      </w:tc>
                    </w:tr>
                  </w:tbl>
                  <w:p w14:paraId="1F641A34" w14:textId="51930100" w:rsidR="00A9062D" w:rsidRPr="00E614CD" w:rsidRDefault="00A9062D" w:rsidP="00E614CD">
                    <w:pPr>
                      <w:spacing w:before="120"/>
                      <w:jc w:val="right"/>
                      <w:rPr>
                        <w:color w:val="FFFFFF" w:themeColor="background1"/>
                      </w:rPr>
                    </w:pPr>
                  </w:p>
                </w:txbxContent>
              </v:textbox>
              <w10:wrap anchorx="margin"/>
            </v:shape>
          </w:pict>
        </mc:Fallback>
      </mc:AlternateConten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80"/>
  <w:proofState w:spelling="clean" w:grammar="clean"/>
  <w:defaultTabStop w:val="708"/>
  <w:hyphenationZone w:val="425"/>
  <w:characterSpacingControl w:val="doNotCompress"/>
  <w:hdrShapeDefaults>
    <o:shapedefaults v:ext="edit" spidmax="2075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A9062D"/>
    <w:rsid w:val="000376FA"/>
    <w:rsid w:val="00057EF0"/>
    <w:rsid w:val="0007720A"/>
    <w:rsid w:val="000A5195"/>
    <w:rsid w:val="001201FC"/>
    <w:rsid w:val="001214DD"/>
    <w:rsid w:val="00125FE0"/>
    <w:rsid w:val="00180AB8"/>
    <w:rsid w:val="001B2A44"/>
    <w:rsid w:val="001D7166"/>
    <w:rsid w:val="002C3BDC"/>
    <w:rsid w:val="002F0CEC"/>
    <w:rsid w:val="003E3A73"/>
    <w:rsid w:val="00440AE9"/>
    <w:rsid w:val="004A3FBE"/>
    <w:rsid w:val="00505971"/>
    <w:rsid w:val="00523889"/>
    <w:rsid w:val="00552ADE"/>
    <w:rsid w:val="00567F0E"/>
    <w:rsid w:val="005A009A"/>
    <w:rsid w:val="005A2B33"/>
    <w:rsid w:val="005B5FA5"/>
    <w:rsid w:val="005D4347"/>
    <w:rsid w:val="006160CE"/>
    <w:rsid w:val="00673BDA"/>
    <w:rsid w:val="00691E3E"/>
    <w:rsid w:val="006E46B4"/>
    <w:rsid w:val="00764888"/>
    <w:rsid w:val="007F3A8B"/>
    <w:rsid w:val="008408C0"/>
    <w:rsid w:val="00851116"/>
    <w:rsid w:val="00891698"/>
    <w:rsid w:val="008C1239"/>
    <w:rsid w:val="008D0905"/>
    <w:rsid w:val="009240A6"/>
    <w:rsid w:val="00932B03"/>
    <w:rsid w:val="0096277B"/>
    <w:rsid w:val="009800DF"/>
    <w:rsid w:val="00986048"/>
    <w:rsid w:val="0099184D"/>
    <w:rsid w:val="009B26CD"/>
    <w:rsid w:val="009D622E"/>
    <w:rsid w:val="009F2A17"/>
    <w:rsid w:val="00A14F9D"/>
    <w:rsid w:val="00A400B6"/>
    <w:rsid w:val="00A626EB"/>
    <w:rsid w:val="00A9062D"/>
    <w:rsid w:val="00A9385A"/>
    <w:rsid w:val="00AC5098"/>
    <w:rsid w:val="00AC746E"/>
    <w:rsid w:val="00B44F28"/>
    <w:rsid w:val="00B60B93"/>
    <w:rsid w:val="00B71714"/>
    <w:rsid w:val="00BA1154"/>
    <w:rsid w:val="00BA5B80"/>
    <w:rsid w:val="00BF2D80"/>
    <w:rsid w:val="00C10929"/>
    <w:rsid w:val="00C86233"/>
    <w:rsid w:val="00CB244B"/>
    <w:rsid w:val="00D21BA5"/>
    <w:rsid w:val="00D56151"/>
    <w:rsid w:val="00E04456"/>
    <w:rsid w:val="00E2549C"/>
    <w:rsid w:val="00E50028"/>
    <w:rsid w:val="00E614CD"/>
    <w:rsid w:val="00E81949"/>
    <w:rsid w:val="00EB2BD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75"/>
    <o:shapelayout v:ext="edit">
      <o:idmap v:ext="edit" data="2"/>
    </o:shapelayout>
  </w:shapeDefaults>
  <w:decimalSymbol w:val=","/>
  <w:listSeparator w:val=";"/>
  <w14:docId w14:val="62315A44"/>
  <w15:docId w15:val="{42E1DDE6-BA8A-49D3-AD8A-2FB1D8DD04A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</w:latentStyles>
  <w:style w:type="paragraph" w:default="1" w:styleId="Normal">
    <w:name w:val="Normal"/>
    <w:qFormat/>
    <w:rsid w:val="00A9062D"/>
    <w:rPr>
      <w:sz w:val="28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En-tte">
    <w:name w:val="header"/>
    <w:basedOn w:val="Normal"/>
    <w:link w:val="En-tteCar"/>
    <w:uiPriority w:val="99"/>
    <w:unhideWhenUsed/>
    <w:rsid w:val="00A9062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En-tteCar">
    <w:name w:val="En-tête Car"/>
    <w:basedOn w:val="Policepardfaut"/>
    <w:link w:val="En-tte"/>
    <w:uiPriority w:val="99"/>
    <w:rsid w:val="00A9062D"/>
  </w:style>
  <w:style w:type="paragraph" w:styleId="Pieddepage">
    <w:name w:val="footer"/>
    <w:basedOn w:val="Normal"/>
    <w:link w:val="PieddepageCar"/>
    <w:uiPriority w:val="99"/>
    <w:unhideWhenUsed/>
    <w:rsid w:val="00A9062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PieddepageCar">
    <w:name w:val="Pied de page Car"/>
    <w:basedOn w:val="Policepardfaut"/>
    <w:link w:val="Pieddepage"/>
    <w:uiPriority w:val="99"/>
    <w:rsid w:val="00A9062D"/>
  </w:style>
  <w:style w:type="paragraph" w:styleId="Textedebulles">
    <w:name w:val="Balloon Text"/>
    <w:basedOn w:val="Normal"/>
    <w:link w:val="TextedebullesCar"/>
    <w:uiPriority w:val="99"/>
    <w:semiHidden/>
    <w:unhideWhenUsed/>
    <w:rsid w:val="00B44F28"/>
    <w:pPr>
      <w:spacing w:after="0" w:line="240" w:lineRule="auto"/>
    </w:pPr>
    <w:rPr>
      <w:rFonts w:ascii="Lucida Grande" w:hAnsi="Lucida Grande" w:cs="Lucida Grande"/>
      <w:sz w:val="18"/>
      <w:szCs w:val="18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B44F28"/>
    <w:rPr>
      <w:rFonts w:ascii="Lucida Grande" w:hAnsi="Lucida Grande" w:cs="Lucida Grande"/>
      <w:sz w:val="18"/>
      <w:szCs w:val="18"/>
    </w:rPr>
  </w:style>
  <w:style w:type="table" w:styleId="Grilledutableau">
    <w:name w:val="Table Grid"/>
    <w:basedOn w:val="TableauNormal"/>
    <w:uiPriority w:val="39"/>
    <w:rsid w:val="00E614C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90993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7152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8796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7510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3362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23626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0042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85619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5327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8090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16030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image" Target="media/image20.png"/><Relationship Id="rId3" Type="http://schemas.openxmlformats.org/officeDocument/2006/relationships/settings" Target="settings.xml"/><Relationship Id="rId21" Type="http://schemas.openxmlformats.org/officeDocument/2006/relationships/image" Target="media/image15.png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29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header" Target="header1.xml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30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2.gif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78A5AF9-D768-DD40-A44F-241E11F9789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178</TotalTime>
  <Pages>19</Pages>
  <Words>458</Words>
  <Characters>2523</Characters>
  <Application>Microsoft Office Word</Application>
  <DocSecurity>0</DocSecurity>
  <Lines>21</Lines>
  <Paragraphs>5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2976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Clément MARCEL</dc:creator>
  <cp:keywords/>
  <dc:description/>
  <cp:lastModifiedBy>Clement MARCEL</cp:lastModifiedBy>
  <cp:revision>54</cp:revision>
  <cp:lastPrinted>2016-04-06T06:58:00Z</cp:lastPrinted>
  <dcterms:created xsi:type="dcterms:W3CDTF">2016-01-26T20:05:00Z</dcterms:created>
  <dcterms:modified xsi:type="dcterms:W3CDTF">2026-05-07T12:54:00Z</dcterms:modified>
</cp:coreProperties>
</file>